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6EFD12" w14:textId="3BF0F18C" w:rsidR="00F805C9" w:rsidRPr="00213DCB" w:rsidRDefault="00F805C9" w:rsidP="00213DCB">
      <w:pPr>
        <w:ind w:right="45"/>
        <w:jc w:val="right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/>
          <w:i/>
        </w:rPr>
        <w:t xml:space="preserve">   </w:t>
      </w:r>
      <w:r w:rsidR="00213DCB" w:rsidRPr="00213DCB">
        <w:rPr>
          <w:rFonts w:ascii="Times New Roman" w:hAnsi="Times New Roman" w:cs="Times New Roman"/>
          <w:i/>
          <w:sz w:val="20"/>
          <w:szCs w:val="20"/>
        </w:rPr>
        <w:t>Załącznik Nr</w:t>
      </w:r>
      <w:r w:rsidR="007A1A5A">
        <w:rPr>
          <w:rFonts w:ascii="Times New Roman" w:hAnsi="Times New Roman" w:cs="Times New Roman"/>
          <w:i/>
          <w:sz w:val="20"/>
          <w:szCs w:val="20"/>
        </w:rPr>
        <w:t xml:space="preserve"> 11</w:t>
      </w:r>
      <w:r w:rsidR="00213DCB" w:rsidRPr="00213DCB">
        <w:rPr>
          <w:rFonts w:ascii="Times New Roman" w:hAnsi="Times New Roman" w:cs="Times New Roman"/>
          <w:i/>
          <w:sz w:val="20"/>
          <w:szCs w:val="20"/>
        </w:rPr>
        <w:br/>
      </w:r>
      <w:r w:rsidR="00EE6011">
        <w:rPr>
          <w:rFonts w:ascii="Times New Roman" w:hAnsi="Times New Roman" w:cs="Times New Roman"/>
          <w:color w:val="000000" w:themeColor="text1"/>
          <w:sz w:val="20"/>
          <w:szCs w:val="20"/>
        </w:rPr>
        <w:t>GK</w:t>
      </w:r>
      <w:r w:rsidR="005472F2" w:rsidRPr="00213DCB">
        <w:rPr>
          <w:rFonts w:ascii="Times New Roman" w:hAnsi="Times New Roman" w:cs="Times New Roman"/>
          <w:color w:val="000000" w:themeColor="text1"/>
          <w:sz w:val="20"/>
          <w:szCs w:val="20"/>
        </w:rPr>
        <w:t>.271.</w:t>
      </w:r>
      <w:r w:rsidR="002D6EDF">
        <w:rPr>
          <w:rFonts w:ascii="Times New Roman" w:hAnsi="Times New Roman" w:cs="Times New Roman"/>
          <w:color w:val="000000" w:themeColor="text1"/>
          <w:sz w:val="20"/>
          <w:szCs w:val="20"/>
        </w:rPr>
        <w:t>3</w:t>
      </w:r>
      <w:r w:rsidRPr="00213DCB">
        <w:rPr>
          <w:rFonts w:ascii="Times New Roman" w:hAnsi="Times New Roman" w:cs="Times New Roman"/>
          <w:color w:val="000000" w:themeColor="text1"/>
          <w:sz w:val="20"/>
          <w:szCs w:val="20"/>
        </w:rPr>
        <w:t>.20</w:t>
      </w:r>
      <w:r w:rsidR="00EE6011">
        <w:rPr>
          <w:rFonts w:ascii="Times New Roman" w:hAnsi="Times New Roman" w:cs="Times New Roman"/>
          <w:color w:val="000000" w:themeColor="text1"/>
          <w:sz w:val="20"/>
          <w:szCs w:val="20"/>
        </w:rPr>
        <w:t>20</w:t>
      </w:r>
    </w:p>
    <w:p w14:paraId="06D86C02" w14:textId="48D5B8CC" w:rsidR="00942A96" w:rsidRPr="002D6EDF" w:rsidRDefault="00F805C9" w:rsidP="002D6EDF">
      <w:pPr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/>
          <w:i/>
        </w:rPr>
        <w:t xml:space="preserve">                                                                                                                                         </w:t>
      </w:r>
    </w:p>
    <w:p w14:paraId="534B6511" w14:textId="171C09F0" w:rsidR="00807631" w:rsidRPr="002D6EDF" w:rsidRDefault="00807631" w:rsidP="0080763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D6EDF">
        <w:rPr>
          <w:rFonts w:ascii="Times New Roman" w:hAnsi="Times New Roman" w:cs="Times New Roman"/>
          <w:b/>
          <w:bCs/>
          <w:sz w:val="24"/>
          <w:szCs w:val="24"/>
        </w:rPr>
        <w:t xml:space="preserve">Zbiorcze zestawienie kosztów </w:t>
      </w:r>
      <w:r w:rsidRPr="002D6EDF">
        <w:rPr>
          <w:rFonts w:ascii="Times New Roman" w:hAnsi="Times New Roman" w:cs="Times New Roman"/>
          <w:b/>
          <w:bCs/>
          <w:sz w:val="24"/>
          <w:szCs w:val="24"/>
        </w:rPr>
        <w:br/>
        <w:t xml:space="preserve">w ramach wykonania Części </w:t>
      </w:r>
      <w:r w:rsidR="002D6EDF" w:rsidRPr="002D6EDF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7A1A5A">
        <w:rPr>
          <w:rFonts w:ascii="Times New Roman" w:hAnsi="Times New Roman" w:cs="Times New Roman"/>
          <w:b/>
          <w:bCs/>
          <w:sz w:val="24"/>
          <w:szCs w:val="24"/>
        </w:rPr>
        <w:t>II</w:t>
      </w:r>
      <w:r w:rsidRPr="002D6EDF">
        <w:rPr>
          <w:rFonts w:ascii="Times New Roman" w:hAnsi="Times New Roman" w:cs="Times New Roman"/>
          <w:b/>
          <w:bCs/>
          <w:sz w:val="24"/>
          <w:szCs w:val="24"/>
        </w:rPr>
        <w:t xml:space="preserve"> zamówienia </w:t>
      </w:r>
      <w:r w:rsidRPr="002D6EDF">
        <w:rPr>
          <w:rFonts w:ascii="Times New Roman" w:hAnsi="Times New Roman" w:cs="Times New Roman"/>
          <w:b/>
          <w:bCs/>
          <w:sz w:val="24"/>
          <w:szCs w:val="24"/>
        </w:rPr>
        <w:br/>
        <w:t>pn.</w:t>
      </w:r>
      <w:bookmarkStart w:id="0" w:name="_Hlk43706653"/>
      <w:bookmarkStart w:id="1" w:name="_Hlk42605662"/>
      <w:bookmarkStart w:id="2" w:name="_Hlk43712100"/>
      <w:r w:rsidRPr="002D6ED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D6EDF">
        <w:rPr>
          <w:rFonts w:ascii="Times New Roman" w:eastAsia="Cambria" w:hAnsi="Times New Roman" w:cs="Times New Roman"/>
          <w:b/>
          <w:bCs/>
          <w:sz w:val="24"/>
          <w:szCs w:val="24"/>
        </w:rPr>
        <w:t>Rozbudowa, przebudowa i zmiana sposobu użytkowania budynku</w:t>
      </w:r>
      <w:bookmarkEnd w:id="0"/>
      <w:r w:rsidRPr="002D6EDF">
        <w:rPr>
          <w:rFonts w:ascii="Times New Roman" w:eastAsia="Cambria" w:hAnsi="Times New Roman" w:cs="Times New Roman"/>
          <w:b/>
          <w:bCs/>
          <w:sz w:val="24"/>
          <w:szCs w:val="24"/>
        </w:rPr>
        <w:t xml:space="preserve"> </w:t>
      </w:r>
      <w:bookmarkStart w:id="3" w:name="_Hlk43706666"/>
      <w:r w:rsidRPr="002D6EDF">
        <w:rPr>
          <w:rFonts w:ascii="Times New Roman" w:eastAsia="Cambria" w:hAnsi="Times New Roman" w:cs="Times New Roman"/>
          <w:b/>
          <w:bCs/>
          <w:sz w:val="24"/>
          <w:szCs w:val="24"/>
        </w:rPr>
        <w:t>szkoły podstawowej na dzienny dom seniora</w:t>
      </w:r>
      <w:bookmarkEnd w:id="1"/>
      <w:r w:rsidRPr="002D6EDF">
        <w:rPr>
          <w:rFonts w:ascii="Times New Roman" w:eastAsia="Cambria" w:hAnsi="Times New Roman" w:cs="Times New Roman"/>
          <w:b/>
          <w:bCs/>
          <w:sz w:val="24"/>
          <w:szCs w:val="24"/>
        </w:rPr>
        <w:t xml:space="preserve"> </w:t>
      </w:r>
      <w:bookmarkEnd w:id="3"/>
      <w:r w:rsidRPr="002D6EDF">
        <w:rPr>
          <w:rFonts w:ascii="Times New Roman" w:eastAsia="Cambria" w:hAnsi="Times New Roman" w:cs="Times New Roman"/>
          <w:b/>
          <w:bCs/>
          <w:sz w:val="24"/>
          <w:szCs w:val="24"/>
        </w:rPr>
        <w:t xml:space="preserve">w ramach zadania </w:t>
      </w:r>
      <w:r w:rsidRPr="002D6EDF">
        <w:rPr>
          <w:rFonts w:ascii="Times New Roman" w:eastAsia="Cambria" w:hAnsi="Times New Roman" w:cs="Times New Roman"/>
          <w:b/>
          <w:bCs/>
          <w:sz w:val="24"/>
          <w:szCs w:val="24"/>
        </w:rPr>
        <w:br/>
        <w:t xml:space="preserve">pn. </w:t>
      </w:r>
      <w:bookmarkStart w:id="4" w:name="_Hlk42668766"/>
      <w:r w:rsidRPr="002D6EDF">
        <w:rPr>
          <w:rFonts w:ascii="Times New Roman" w:eastAsia="Cambria" w:hAnsi="Times New Roman" w:cs="Times New Roman"/>
          <w:b/>
          <w:bCs/>
          <w:sz w:val="24"/>
          <w:szCs w:val="24"/>
        </w:rPr>
        <w:t xml:space="preserve">„Utworzenie Dziennego Domu Senior+ Słowikowo </w:t>
      </w:r>
      <w:r w:rsidRPr="002D6EDF">
        <w:rPr>
          <w:rFonts w:ascii="Times New Roman" w:eastAsia="Cambria" w:hAnsi="Times New Roman" w:cs="Times New Roman"/>
          <w:b/>
          <w:bCs/>
          <w:sz w:val="24"/>
          <w:szCs w:val="24"/>
        </w:rPr>
        <w:br/>
        <w:t>wraz z zagospodarowaniem terenu”</w:t>
      </w:r>
      <w:bookmarkEnd w:id="2"/>
      <w:bookmarkEnd w:id="4"/>
    </w:p>
    <w:p w14:paraId="7C1B2686" w14:textId="77777777" w:rsidR="00807631" w:rsidRPr="00146B51" w:rsidRDefault="00146B51" w:rsidP="00523A5A">
      <w:pPr>
        <w:autoSpaceDE w:val="0"/>
        <w:jc w:val="both"/>
        <w:rPr>
          <w:rFonts w:ascii="Times New Roman,Bold" w:hAnsi="Times New Roman,Bold" w:cs="Times New Roman,Bold"/>
          <w:b/>
          <w:bCs/>
        </w:rPr>
      </w:pPr>
      <w:r>
        <w:rPr>
          <w:rFonts w:ascii="Times New Roman,Bold" w:hAnsi="Times New Roman,Bold" w:cs="Times New Roman,Bold"/>
          <w:b/>
          <w:bCs/>
        </w:rPr>
        <w:t xml:space="preserve">   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846"/>
        <w:gridCol w:w="2527"/>
        <w:gridCol w:w="1408"/>
        <w:gridCol w:w="1427"/>
        <w:gridCol w:w="1427"/>
        <w:gridCol w:w="1427"/>
      </w:tblGrid>
      <w:tr w:rsidR="007A1A5A" w14:paraId="1781D2AF" w14:textId="77777777" w:rsidTr="00BD6228">
        <w:trPr>
          <w:trHeight w:val="1186"/>
        </w:trPr>
        <w:tc>
          <w:tcPr>
            <w:tcW w:w="846" w:type="dxa"/>
          </w:tcPr>
          <w:p w14:paraId="54390C6D" w14:textId="6D58D3AE" w:rsidR="007A1A5A" w:rsidRDefault="007A1A5A" w:rsidP="002D6EDF">
            <w:pPr>
              <w:autoSpaceDE w:val="0"/>
              <w:rPr>
                <w:rFonts w:ascii="Times New Roman,Bold" w:hAnsi="Times New Roman,Bold" w:cs="Times New Roman,Bold"/>
                <w:b/>
                <w:bCs/>
              </w:rPr>
            </w:pPr>
            <w:r>
              <w:rPr>
                <w:rFonts w:ascii="Times New Roman,Bold" w:hAnsi="Times New Roman,Bold" w:cs="Times New Roman,Bold"/>
                <w:b/>
                <w:bCs/>
              </w:rPr>
              <w:t>Lp.</w:t>
            </w:r>
          </w:p>
        </w:tc>
        <w:tc>
          <w:tcPr>
            <w:tcW w:w="2527" w:type="dxa"/>
          </w:tcPr>
          <w:p w14:paraId="2B9E8F7C" w14:textId="173A311B" w:rsidR="007A1A5A" w:rsidRDefault="007A1A5A" w:rsidP="002D6EDF">
            <w:pPr>
              <w:autoSpaceDE w:val="0"/>
              <w:rPr>
                <w:rFonts w:ascii="Times New Roman,Bold" w:hAnsi="Times New Roman,Bold" w:cs="Times New Roman,Bold"/>
                <w:b/>
                <w:bCs/>
              </w:rPr>
            </w:pPr>
            <w:r>
              <w:rPr>
                <w:rFonts w:ascii="Times New Roman,Bold" w:hAnsi="Times New Roman,Bold" w:cs="Times New Roman,Bold"/>
                <w:b/>
                <w:bCs/>
              </w:rPr>
              <w:t>Wyszczególnienie elementów</w:t>
            </w:r>
          </w:p>
        </w:tc>
        <w:tc>
          <w:tcPr>
            <w:tcW w:w="1408" w:type="dxa"/>
          </w:tcPr>
          <w:p w14:paraId="34504792" w14:textId="6095775F" w:rsidR="007A1A5A" w:rsidRDefault="007A1A5A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  <w:r>
              <w:rPr>
                <w:rFonts w:ascii="Times New Roman,Bold" w:hAnsi="Times New Roman,Bold" w:cs="Times New Roman,Bold"/>
                <w:b/>
                <w:bCs/>
              </w:rPr>
              <w:t>Ilość jednostkowa</w:t>
            </w:r>
          </w:p>
        </w:tc>
        <w:tc>
          <w:tcPr>
            <w:tcW w:w="1427" w:type="dxa"/>
          </w:tcPr>
          <w:p w14:paraId="1DAC0DE9" w14:textId="2442DE20" w:rsidR="007A1A5A" w:rsidRDefault="007A1A5A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  <w:r>
              <w:rPr>
                <w:rFonts w:ascii="Times New Roman,Bold" w:hAnsi="Times New Roman,Bold" w:cs="Times New Roman,Bold"/>
                <w:b/>
                <w:bCs/>
              </w:rPr>
              <w:t>Wartość netto w zł</w:t>
            </w:r>
          </w:p>
        </w:tc>
        <w:tc>
          <w:tcPr>
            <w:tcW w:w="1427" w:type="dxa"/>
          </w:tcPr>
          <w:p w14:paraId="6C9E5FCF" w14:textId="7AB06806" w:rsidR="007A1A5A" w:rsidRDefault="007A1A5A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  <w:r>
              <w:rPr>
                <w:rFonts w:ascii="Times New Roman,Bold" w:hAnsi="Times New Roman,Bold" w:cs="Times New Roman,Bold"/>
                <w:b/>
                <w:bCs/>
              </w:rPr>
              <w:t>Wartość podatku VAT</w:t>
            </w:r>
          </w:p>
        </w:tc>
        <w:tc>
          <w:tcPr>
            <w:tcW w:w="1427" w:type="dxa"/>
          </w:tcPr>
          <w:p w14:paraId="12CE82EF" w14:textId="0E59F45A" w:rsidR="007A1A5A" w:rsidRDefault="007A1A5A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  <w:r>
              <w:rPr>
                <w:rFonts w:ascii="Times New Roman,Bold" w:hAnsi="Times New Roman,Bold" w:cs="Times New Roman,Bold"/>
                <w:b/>
                <w:bCs/>
              </w:rPr>
              <w:t>Wartość brutto w zł</w:t>
            </w:r>
          </w:p>
        </w:tc>
      </w:tr>
      <w:tr w:rsidR="007A1A5A" w14:paraId="0D7647CF" w14:textId="77777777" w:rsidTr="00BD6228">
        <w:trPr>
          <w:trHeight w:val="402"/>
        </w:trPr>
        <w:tc>
          <w:tcPr>
            <w:tcW w:w="846" w:type="dxa"/>
          </w:tcPr>
          <w:p w14:paraId="6A7C3E77" w14:textId="4C059E7E" w:rsidR="007A1A5A" w:rsidRPr="00BD6228" w:rsidRDefault="007A1A5A" w:rsidP="00BD6228">
            <w:pPr>
              <w:pStyle w:val="Akapitzlist"/>
              <w:numPr>
                <w:ilvl w:val="0"/>
                <w:numId w:val="1"/>
              </w:numPr>
              <w:autoSpaceDE w:val="0"/>
              <w:rPr>
                <w:rFonts w:ascii="Times New Roman,Bold" w:hAnsi="Times New Roman,Bold" w:cs="Times New Roman,Bold"/>
              </w:rPr>
            </w:pPr>
          </w:p>
        </w:tc>
        <w:tc>
          <w:tcPr>
            <w:tcW w:w="2527" w:type="dxa"/>
          </w:tcPr>
          <w:p w14:paraId="3B755298" w14:textId="644A2E07" w:rsidR="007A1A5A" w:rsidRPr="00391561" w:rsidRDefault="007A1A5A" w:rsidP="002D6EDF">
            <w:pPr>
              <w:autoSpaceDE w:val="0"/>
              <w:rPr>
                <w:rFonts w:ascii="Times New Roman,Bold" w:hAnsi="Times New Roman,Bold" w:cs="Times New Roman,Bold"/>
              </w:rPr>
            </w:pPr>
            <w:r w:rsidRPr="00391561">
              <w:rPr>
                <w:rFonts w:ascii="Times New Roman,Bold" w:hAnsi="Times New Roman,Bold" w:cs="Times New Roman,Bold"/>
              </w:rPr>
              <w:t>Wyposażenie jadalni – zestaw stół + 4 krzesła</w:t>
            </w:r>
          </w:p>
        </w:tc>
        <w:tc>
          <w:tcPr>
            <w:tcW w:w="1408" w:type="dxa"/>
          </w:tcPr>
          <w:p w14:paraId="6B1225FE" w14:textId="331AB593" w:rsidR="007A1A5A" w:rsidRPr="006531C0" w:rsidRDefault="007A1A5A" w:rsidP="00523A5A">
            <w:pPr>
              <w:autoSpaceDE w:val="0"/>
              <w:jc w:val="both"/>
              <w:rPr>
                <w:rFonts w:ascii="Times New Roman,Bold" w:hAnsi="Times New Roman,Bold" w:cs="Times New Roman,Bold"/>
              </w:rPr>
            </w:pPr>
            <w:r w:rsidRPr="006531C0">
              <w:rPr>
                <w:rFonts w:ascii="Times New Roman,Bold" w:hAnsi="Times New Roman,Bold" w:cs="Times New Roman,Bold"/>
              </w:rPr>
              <w:t xml:space="preserve">5 </w:t>
            </w:r>
            <w:proofErr w:type="spellStart"/>
            <w:r w:rsidR="00A53A40">
              <w:rPr>
                <w:rFonts w:ascii="Times New Roman,Bold" w:hAnsi="Times New Roman,Bold" w:cs="Times New Roman,Bold"/>
              </w:rPr>
              <w:t>kpl</w:t>
            </w:r>
            <w:proofErr w:type="spellEnd"/>
          </w:p>
        </w:tc>
        <w:tc>
          <w:tcPr>
            <w:tcW w:w="1427" w:type="dxa"/>
          </w:tcPr>
          <w:p w14:paraId="37D67AEE" w14:textId="06D66CA2" w:rsidR="007A1A5A" w:rsidRDefault="007A1A5A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427" w:type="dxa"/>
          </w:tcPr>
          <w:p w14:paraId="3A36C4D8" w14:textId="77777777" w:rsidR="007A1A5A" w:rsidRDefault="007A1A5A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427" w:type="dxa"/>
          </w:tcPr>
          <w:p w14:paraId="622A57C7" w14:textId="77777777" w:rsidR="007A1A5A" w:rsidRDefault="007A1A5A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</w:tr>
      <w:tr w:rsidR="007A1A5A" w14:paraId="1B249581" w14:textId="77777777" w:rsidTr="00BD6228">
        <w:trPr>
          <w:trHeight w:val="378"/>
        </w:trPr>
        <w:tc>
          <w:tcPr>
            <w:tcW w:w="846" w:type="dxa"/>
          </w:tcPr>
          <w:p w14:paraId="0DAD93DD" w14:textId="7F827D16" w:rsidR="007A1A5A" w:rsidRPr="00BD6228" w:rsidRDefault="007A1A5A" w:rsidP="00BD6228">
            <w:pPr>
              <w:pStyle w:val="Akapitzlist"/>
              <w:numPr>
                <w:ilvl w:val="0"/>
                <w:numId w:val="1"/>
              </w:numPr>
              <w:autoSpaceDE w:val="0"/>
              <w:rPr>
                <w:rFonts w:ascii="Times New Roman,Bold" w:hAnsi="Times New Roman,Bold" w:cs="Times New Roman,Bold"/>
              </w:rPr>
            </w:pPr>
          </w:p>
        </w:tc>
        <w:tc>
          <w:tcPr>
            <w:tcW w:w="2527" w:type="dxa"/>
          </w:tcPr>
          <w:p w14:paraId="570E3996" w14:textId="1B9766AA" w:rsidR="007A1A5A" w:rsidRPr="002D6EDF" w:rsidRDefault="007A1A5A" w:rsidP="002D6EDF">
            <w:pPr>
              <w:autoSpaceDE w:val="0"/>
              <w:rPr>
                <w:rFonts w:ascii="Times New Roman,Bold" w:hAnsi="Times New Roman,Bold" w:cs="Times New Roman,Bold"/>
              </w:rPr>
            </w:pPr>
            <w:r>
              <w:rPr>
                <w:rFonts w:ascii="Times New Roman,Bold" w:hAnsi="Times New Roman,Bold" w:cs="Times New Roman,Bold"/>
              </w:rPr>
              <w:t>Wyposażenie jadalni – wózek cateringowy</w:t>
            </w:r>
          </w:p>
        </w:tc>
        <w:tc>
          <w:tcPr>
            <w:tcW w:w="1408" w:type="dxa"/>
          </w:tcPr>
          <w:p w14:paraId="1DF30CAA" w14:textId="00603EA8" w:rsidR="007A1A5A" w:rsidRPr="006531C0" w:rsidRDefault="006531C0" w:rsidP="00523A5A">
            <w:pPr>
              <w:autoSpaceDE w:val="0"/>
              <w:jc w:val="both"/>
              <w:rPr>
                <w:rFonts w:ascii="Times New Roman,Bold" w:hAnsi="Times New Roman,Bold" w:cs="Times New Roman,Bold"/>
              </w:rPr>
            </w:pPr>
            <w:r w:rsidRPr="006531C0">
              <w:rPr>
                <w:rFonts w:ascii="Times New Roman,Bold" w:hAnsi="Times New Roman,Bold" w:cs="Times New Roman,Bold"/>
              </w:rPr>
              <w:t>1 szt.</w:t>
            </w:r>
          </w:p>
        </w:tc>
        <w:tc>
          <w:tcPr>
            <w:tcW w:w="1427" w:type="dxa"/>
          </w:tcPr>
          <w:p w14:paraId="156AA1C8" w14:textId="32486262" w:rsidR="007A1A5A" w:rsidRDefault="007A1A5A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427" w:type="dxa"/>
          </w:tcPr>
          <w:p w14:paraId="36CD21A4" w14:textId="77777777" w:rsidR="007A1A5A" w:rsidRDefault="007A1A5A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427" w:type="dxa"/>
          </w:tcPr>
          <w:p w14:paraId="76905BF4" w14:textId="77777777" w:rsidR="007A1A5A" w:rsidRDefault="007A1A5A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</w:tr>
      <w:tr w:rsidR="007A1A5A" w14:paraId="6B9FB700" w14:textId="77777777" w:rsidTr="00BD6228">
        <w:trPr>
          <w:trHeight w:val="402"/>
        </w:trPr>
        <w:tc>
          <w:tcPr>
            <w:tcW w:w="846" w:type="dxa"/>
          </w:tcPr>
          <w:p w14:paraId="6588450F" w14:textId="47FAE726" w:rsidR="007A1A5A" w:rsidRPr="00BD6228" w:rsidRDefault="007A1A5A" w:rsidP="00BD6228">
            <w:pPr>
              <w:pStyle w:val="Akapitzlist"/>
              <w:numPr>
                <w:ilvl w:val="0"/>
                <w:numId w:val="1"/>
              </w:numPr>
              <w:autoSpaceDE w:val="0"/>
              <w:rPr>
                <w:rFonts w:ascii="Times New Roman,Bold" w:hAnsi="Times New Roman,Bold" w:cs="Times New Roman,Bold"/>
              </w:rPr>
            </w:pPr>
          </w:p>
        </w:tc>
        <w:tc>
          <w:tcPr>
            <w:tcW w:w="2527" w:type="dxa"/>
          </w:tcPr>
          <w:p w14:paraId="2741AC5B" w14:textId="77777777" w:rsidR="00A10EE9" w:rsidRPr="00A10EE9" w:rsidRDefault="007A1A5A" w:rsidP="002D6EDF">
            <w:pPr>
              <w:autoSpaceDE w:val="0"/>
              <w:rPr>
                <w:rFonts w:ascii="Times New Roman,Bold" w:hAnsi="Times New Roman,Bold" w:cs="Times New Roman,Bold"/>
              </w:rPr>
            </w:pPr>
            <w:r w:rsidRPr="00A10EE9">
              <w:rPr>
                <w:rFonts w:ascii="Times New Roman,Bold" w:hAnsi="Times New Roman,Bold" w:cs="Times New Roman,Bold"/>
              </w:rPr>
              <w:t>Wyposażenie jadalni – naczynia stołowe do wydawania posiłków</w:t>
            </w:r>
            <w:r w:rsidR="002F508C" w:rsidRPr="00A10EE9">
              <w:rPr>
                <w:rFonts w:ascii="Times New Roman,Bold" w:hAnsi="Times New Roman,Bold" w:cs="Times New Roman,Bold"/>
              </w:rPr>
              <w:t>, w tym:</w:t>
            </w:r>
            <w:r w:rsidR="00A10EE9" w:rsidRPr="00A10EE9">
              <w:rPr>
                <w:rFonts w:ascii="Times New Roman,Bold" w:hAnsi="Times New Roman,Bold" w:cs="Times New Roman,Bold"/>
              </w:rPr>
              <w:t xml:space="preserve"> </w:t>
            </w:r>
          </w:p>
          <w:p w14:paraId="2AE90801" w14:textId="77777777" w:rsidR="00A10EE9" w:rsidRPr="00A10EE9" w:rsidRDefault="00A10EE9" w:rsidP="002D6EDF">
            <w:pPr>
              <w:autoSpaceDE w:val="0"/>
              <w:rPr>
                <w:rFonts w:ascii="Times New Roman,Bold" w:hAnsi="Times New Roman,Bold" w:cs="Times New Roman,Bold"/>
              </w:rPr>
            </w:pPr>
            <w:r w:rsidRPr="00A10EE9">
              <w:rPr>
                <w:rFonts w:ascii="Times New Roman,Bold" w:hAnsi="Times New Roman,Bold" w:cs="Times New Roman,Bold"/>
              </w:rPr>
              <w:t xml:space="preserve">- Talerz obiadowy 25 cm – 12 szt. </w:t>
            </w:r>
          </w:p>
          <w:p w14:paraId="537EBBDA" w14:textId="77777777" w:rsidR="007A1A5A" w:rsidRPr="00A10EE9" w:rsidRDefault="00A10EE9" w:rsidP="002D6EDF">
            <w:pPr>
              <w:autoSpaceDE w:val="0"/>
              <w:rPr>
                <w:rFonts w:ascii="Times New Roman,Bold" w:hAnsi="Times New Roman,Bold" w:cs="Times New Roman,Bold"/>
              </w:rPr>
            </w:pPr>
            <w:r w:rsidRPr="00A10EE9">
              <w:rPr>
                <w:rFonts w:ascii="Times New Roman,Bold" w:hAnsi="Times New Roman,Bold" w:cs="Times New Roman,Bold"/>
              </w:rPr>
              <w:t>- Salaterka/ talerz do zupy 20 cm – 12 szt.</w:t>
            </w:r>
          </w:p>
          <w:p w14:paraId="034F3E3B" w14:textId="77777777" w:rsidR="00A10EE9" w:rsidRPr="00A10EE9" w:rsidRDefault="00A10EE9" w:rsidP="002D6EDF">
            <w:pPr>
              <w:autoSpaceDE w:val="0"/>
              <w:rPr>
                <w:rFonts w:ascii="Times New Roman,Bold" w:hAnsi="Times New Roman,Bold" w:cs="Times New Roman,Bold"/>
              </w:rPr>
            </w:pPr>
            <w:r w:rsidRPr="00A10EE9">
              <w:rPr>
                <w:rFonts w:ascii="Times New Roman,Bold" w:hAnsi="Times New Roman,Bold" w:cs="Times New Roman,Bold"/>
              </w:rPr>
              <w:t>- Talerz deserowy 19 cm – 12 szt.</w:t>
            </w:r>
          </w:p>
          <w:p w14:paraId="54E6F797" w14:textId="77777777" w:rsidR="00A10EE9" w:rsidRPr="00A10EE9" w:rsidRDefault="00A10EE9" w:rsidP="002D6EDF">
            <w:pPr>
              <w:autoSpaceDE w:val="0"/>
              <w:rPr>
                <w:rFonts w:ascii="Times New Roman,Bold" w:hAnsi="Times New Roman,Bold" w:cs="Times New Roman,Bold"/>
              </w:rPr>
            </w:pPr>
            <w:r w:rsidRPr="00A10EE9">
              <w:rPr>
                <w:rFonts w:ascii="Times New Roman,Bold" w:hAnsi="Times New Roman,Bold" w:cs="Times New Roman,Bold"/>
              </w:rPr>
              <w:t>- Salaterka 16 cm – 4 szt.</w:t>
            </w:r>
          </w:p>
          <w:p w14:paraId="37CE506D" w14:textId="5E4128F1" w:rsidR="00A10EE9" w:rsidRPr="00391561" w:rsidRDefault="00A10EE9" w:rsidP="002D6EDF">
            <w:pPr>
              <w:autoSpaceDE w:val="0"/>
              <w:rPr>
                <w:rFonts w:ascii="Times New Roman,Bold" w:hAnsi="Times New Roman,Bold" w:cs="Times New Roman,Bold"/>
                <w:color w:val="FF0000"/>
              </w:rPr>
            </w:pPr>
            <w:r w:rsidRPr="00A10EE9">
              <w:rPr>
                <w:rFonts w:ascii="Times New Roman,Bold" w:hAnsi="Times New Roman,Bold" w:cs="Times New Roman,Bold"/>
              </w:rPr>
              <w:t>- Salaterka 27 cm – 1 szt.</w:t>
            </w:r>
          </w:p>
        </w:tc>
        <w:tc>
          <w:tcPr>
            <w:tcW w:w="1408" w:type="dxa"/>
          </w:tcPr>
          <w:p w14:paraId="0D970ED7" w14:textId="35601BA6" w:rsidR="007A1A5A" w:rsidRPr="00391561" w:rsidRDefault="006531C0" w:rsidP="00523A5A">
            <w:pPr>
              <w:autoSpaceDE w:val="0"/>
              <w:jc w:val="both"/>
              <w:rPr>
                <w:rFonts w:ascii="Times New Roman,Bold" w:hAnsi="Times New Roman,Bold" w:cs="Times New Roman,Bold"/>
                <w:color w:val="FF0000"/>
              </w:rPr>
            </w:pPr>
            <w:r w:rsidRPr="00A10EE9">
              <w:rPr>
                <w:rFonts w:ascii="Times New Roman,Bold" w:hAnsi="Times New Roman,Bold" w:cs="Times New Roman,Bold"/>
              </w:rPr>
              <w:t xml:space="preserve">3 </w:t>
            </w:r>
            <w:proofErr w:type="spellStart"/>
            <w:r w:rsidRPr="00A10EE9">
              <w:rPr>
                <w:rFonts w:ascii="Times New Roman,Bold" w:hAnsi="Times New Roman,Bold" w:cs="Times New Roman,Bold"/>
              </w:rPr>
              <w:t>kpl</w:t>
            </w:r>
            <w:proofErr w:type="spellEnd"/>
            <w:r w:rsidRPr="00A10EE9">
              <w:rPr>
                <w:rFonts w:ascii="Times New Roman,Bold" w:hAnsi="Times New Roman,Bold" w:cs="Times New Roman,Bold"/>
              </w:rPr>
              <w:t>.</w:t>
            </w:r>
          </w:p>
        </w:tc>
        <w:tc>
          <w:tcPr>
            <w:tcW w:w="1427" w:type="dxa"/>
          </w:tcPr>
          <w:p w14:paraId="1D22ED53" w14:textId="10399F0A" w:rsidR="007A1A5A" w:rsidRDefault="007A1A5A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427" w:type="dxa"/>
          </w:tcPr>
          <w:p w14:paraId="5FF75641" w14:textId="77777777" w:rsidR="007A1A5A" w:rsidRDefault="007A1A5A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427" w:type="dxa"/>
          </w:tcPr>
          <w:p w14:paraId="2EB4DD6F" w14:textId="77777777" w:rsidR="007A1A5A" w:rsidRDefault="007A1A5A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</w:tr>
      <w:tr w:rsidR="007A1A5A" w14:paraId="62D94F50" w14:textId="77777777" w:rsidTr="00BD6228">
        <w:trPr>
          <w:trHeight w:val="378"/>
        </w:trPr>
        <w:tc>
          <w:tcPr>
            <w:tcW w:w="846" w:type="dxa"/>
          </w:tcPr>
          <w:p w14:paraId="485C7AB8" w14:textId="768784B4" w:rsidR="007A1A5A" w:rsidRPr="00BD6228" w:rsidRDefault="007A1A5A" w:rsidP="00BD6228">
            <w:pPr>
              <w:pStyle w:val="Akapitzlist"/>
              <w:numPr>
                <w:ilvl w:val="0"/>
                <w:numId w:val="1"/>
              </w:numPr>
              <w:autoSpaceDE w:val="0"/>
              <w:rPr>
                <w:rFonts w:ascii="Times New Roman,Bold" w:hAnsi="Times New Roman,Bold" w:cs="Times New Roman,Bold"/>
              </w:rPr>
            </w:pPr>
          </w:p>
        </w:tc>
        <w:tc>
          <w:tcPr>
            <w:tcW w:w="2527" w:type="dxa"/>
          </w:tcPr>
          <w:p w14:paraId="1EDCC5A7" w14:textId="441B2DB1" w:rsidR="007A1A5A" w:rsidRPr="002F508C" w:rsidRDefault="007A1A5A" w:rsidP="002D6EDF">
            <w:pPr>
              <w:autoSpaceDE w:val="0"/>
              <w:rPr>
                <w:rFonts w:ascii="Times New Roman,Bold" w:hAnsi="Times New Roman,Bold" w:cs="Times New Roman,Bold"/>
              </w:rPr>
            </w:pPr>
            <w:r w:rsidRPr="002F508C">
              <w:rPr>
                <w:rFonts w:ascii="Times New Roman,Bold" w:hAnsi="Times New Roman,Bold" w:cs="Times New Roman,Bold"/>
              </w:rPr>
              <w:t>Wyposażenie jadalni – kubki/filiżanki</w:t>
            </w:r>
          </w:p>
        </w:tc>
        <w:tc>
          <w:tcPr>
            <w:tcW w:w="1408" w:type="dxa"/>
          </w:tcPr>
          <w:p w14:paraId="0A899FFE" w14:textId="2D5E0BCE" w:rsidR="007A1A5A" w:rsidRPr="007F3247" w:rsidRDefault="007F3247" w:rsidP="00523A5A">
            <w:pPr>
              <w:autoSpaceDE w:val="0"/>
              <w:jc w:val="both"/>
              <w:rPr>
                <w:rFonts w:ascii="Times New Roman,Bold" w:hAnsi="Times New Roman,Bold" w:cs="Times New Roman,Bold"/>
              </w:rPr>
            </w:pPr>
            <w:r w:rsidRPr="007F3247">
              <w:rPr>
                <w:rFonts w:ascii="Times New Roman,Bold" w:hAnsi="Times New Roman,Bold" w:cs="Times New Roman,Bold"/>
              </w:rPr>
              <w:t>40 szt.</w:t>
            </w:r>
          </w:p>
        </w:tc>
        <w:tc>
          <w:tcPr>
            <w:tcW w:w="1427" w:type="dxa"/>
          </w:tcPr>
          <w:p w14:paraId="4912EF1C" w14:textId="4AA3D75B" w:rsidR="007A1A5A" w:rsidRDefault="007A1A5A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427" w:type="dxa"/>
          </w:tcPr>
          <w:p w14:paraId="766BCFDF" w14:textId="77777777" w:rsidR="007A1A5A" w:rsidRDefault="007A1A5A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427" w:type="dxa"/>
          </w:tcPr>
          <w:p w14:paraId="2112A1E3" w14:textId="77777777" w:rsidR="007A1A5A" w:rsidRDefault="007A1A5A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</w:tr>
      <w:tr w:rsidR="007A1A5A" w14:paraId="772CF7AF" w14:textId="77777777" w:rsidTr="00BD6228">
        <w:trPr>
          <w:trHeight w:val="378"/>
        </w:trPr>
        <w:tc>
          <w:tcPr>
            <w:tcW w:w="846" w:type="dxa"/>
          </w:tcPr>
          <w:p w14:paraId="3ED3DA54" w14:textId="41C9D1EF" w:rsidR="007A1A5A" w:rsidRPr="00BD6228" w:rsidRDefault="007A1A5A" w:rsidP="00BD6228">
            <w:pPr>
              <w:pStyle w:val="Akapitzlist"/>
              <w:numPr>
                <w:ilvl w:val="0"/>
                <w:numId w:val="1"/>
              </w:numPr>
              <w:autoSpaceDE w:val="0"/>
              <w:rPr>
                <w:rFonts w:ascii="Times New Roman,Bold" w:hAnsi="Times New Roman,Bold" w:cs="Times New Roman,Bold"/>
              </w:rPr>
            </w:pPr>
          </w:p>
        </w:tc>
        <w:tc>
          <w:tcPr>
            <w:tcW w:w="2527" w:type="dxa"/>
          </w:tcPr>
          <w:p w14:paraId="606B95FD" w14:textId="4F9FF30E" w:rsidR="007A1A5A" w:rsidRPr="002F508C" w:rsidRDefault="007A1A5A" w:rsidP="002D6EDF">
            <w:pPr>
              <w:autoSpaceDE w:val="0"/>
              <w:rPr>
                <w:rFonts w:ascii="Times New Roman,Bold" w:hAnsi="Times New Roman,Bold" w:cs="Times New Roman,Bold"/>
              </w:rPr>
            </w:pPr>
            <w:r w:rsidRPr="002F508C">
              <w:rPr>
                <w:rFonts w:ascii="Times New Roman,Bold" w:hAnsi="Times New Roman,Bold" w:cs="Times New Roman,Bold"/>
              </w:rPr>
              <w:t>Wyposażenie jadalni - salaterka</w:t>
            </w:r>
          </w:p>
        </w:tc>
        <w:tc>
          <w:tcPr>
            <w:tcW w:w="1408" w:type="dxa"/>
          </w:tcPr>
          <w:p w14:paraId="09504AA8" w14:textId="5191AE0B" w:rsidR="007A1A5A" w:rsidRPr="007F3247" w:rsidRDefault="007F3247" w:rsidP="00523A5A">
            <w:pPr>
              <w:autoSpaceDE w:val="0"/>
              <w:jc w:val="both"/>
              <w:rPr>
                <w:rFonts w:ascii="Times New Roman,Bold" w:hAnsi="Times New Roman,Bold" w:cs="Times New Roman,Bold"/>
              </w:rPr>
            </w:pPr>
            <w:r w:rsidRPr="007F3247">
              <w:rPr>
                <w:rFonts w:ascii="Times New Roman,Bold" w:hAnsi="Times New Roman,Bold" w:cs="Times New Roman,Bold"/>
              </w:rPr>
              <w:t>6 szt.</w:t>
            </w:r>
          </w:p>
        </w:tc>
        <w:tc>
          <w:tcPr>
            <w:tcW w:w="1427" w:type="dxa"/>
          </w:tcPr>
          <w:p w14:paraId="56B6F55D" w14:textId="5CCB9642" w:rsidR="007A1A5A" w:rsidRDefault="007A1A5A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427" w:type="dxa"/>
          </w:tcPr>
          <w:p w14:paraId="43EFCDEC" w14:textId="77777777" w:rsidR="007A1A5A" w:rsidRDefault="007A1A5A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427" w:type="dxa"/>
          </w:tcPr>
          <w:p w14:paraId="61BBA81B" w14:textId="77777777" w:rsidR="007A1A5A" w:rsidRDefault="007A1A5A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</w:tr>
      <w:tr w:rsidR="007A1A5A" w14:paraId="53096F69" w14:textId="77777777" w:rsidTr="00BD6228">
        <w:trPr>
          <w:trHeight w:val="378"/>
        </w:trPr>
        <w:tc>
          <w:tcPr>
            <w:tcW w:w="846" w:type="dxa"/>
          </w:tcPr>
          <w:p w14:paraId="617D8F5F" w14:textId="4286A08B" w:rsidR="007A1A5A" w:rsidRPr="00BD6228" w:rsidRDefault="007A1A5A" w:rsidP="00BD6228">
            <w:pPr>
              <w:pStyle w:val="Akapitzlist"/>
              <w:numPr>
                <w:ilvl w:val="0"/>
                <w:numId w:val="1"/>
              </w:numPr>
              <w:autoSpaceDE w:val="0"/>
              <w:rPr>
                <w:rFonts w:ascii="Times New Roman,Bold" w:hAnsi="Times New Roman,Bold" w:cs="Times New Roman,Bold"/>
              </w:rPr>
            </w:pPr>
          </w:p>
        </w:tc>
        <w:tc>
          <w:tcPr>
            <w:tcW w:w="2527" w:type="dxa"/>
          </w:tcPr>
          <w:p w14:paraId="28F20E26" w14:textId="1BD244DC" w:rsidR="007A1A5A" w:rsidRPr="002F508C" w:rsidRDefault="00F42FB8" w:rsidP="002D6EDF">
            <w:pPr>
              <w:autoSpaceDE w:val="0"/>
              <w:rPr>
                <w:rFonts w:ascii="Times New Roman,Bold" w:hAnsi="Times New Roman,Bold" w:cs="Times New Roman,Bold"/>
              </w:rPr>
            </w:pPr>
            <w:r w:rsidRPr="002F508C">
              <w:rPr>
                <w:rFonts w:ascii="Times New Roman,Bold" w:hAnsi="Times New Roman,Bold" w:cs="Times New Roman,Bold"/>
              </w:rPr>
              <w:t>Wyposażenie jadalni - sztućce</w:t>
            </w:r>
          </w:p>
        </w:tc>
        <w:tc>
          <w:tcPr>
            <w:tcW w:w="1408" w:type="dxa"/>
          </w:tcPr>
          <w:p w14:paraId="6261B752" w14:textId="29DA87D3" w:rsidR="007A1A5A" w:rsidRPr="00391561" w:rsidRDefault="00391561" w:rsidP="00523A5A">
            <w:pPr>
              <w:autoSpaceDE w:val="0"/>
              <w:jc w:val="both"/>
              <w:rPr>
                <w:rFonts w:ascii="Times New Roman,Bold" w:hAnsi="Times New Roman,Bold" w:cs="Times New Roman,Bold"/>
              </w:rPr>
            </w:pPr>
            <w:r w:rsidRPr="00391561">
              <w:rPr>
                <w:rFonts w:ascii="Times New Roman,Bold" w:hAnsi="Times New Roman,Bold" w:cs="Times New Roman,Bold"/>
              </w:rPr>
              <w:t xml:space="preserve">4 </w:t>
            </w:r>
            <w:proofErr w:type="spellStart"/>
            <w:r w:rsidRPr="00391561">
              <w:rPr>
                <w:rFonts w:ascii="Times New Roman,Bold" w:hAnsi="Times New Roman,Bold" w:cs="Times New Roman,Bold"/>
              </w:rPr>
              <w:t>kpl</w:t>
            </w:r>
            <w:proofErr w:type="spellEnd"/>
            <w:r w:rsidRPr="00391561">
              <w:rPr>
                <w:rFonts w:ascii="Times New Roman,Bold" w:hAnsi="Times New Roman,Bold" w:cs="Times New Roman,Bold"/>
              </w:rPr>
              <w:t>.</w:t>
            </w:r>
          </w:p>
        </w:tc>
        <w:tc>
          <w:tcPr>
            <w:tcW w:w="1427" w:type="dxa"/>
          </w:tcPr>
          <w:p w14:paraId="7A85CF89" w14:textId="684CB8FD" w:rsidR="007A1A5A" w:rsidRDefault="007A1A5A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427" w:type="dxa"/>
          </w:tcPr>
          <w:p w14:paraId="7A77C755" w14:textId="77777777" w:rsidR="007A1A5A" w:rsidRDefault="007A1A5A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427" w:type="dxa"/>
          </w:tcPr>
          <w:p w14:paraId="6026FECA" w14:textId="77777777" w:rsidR="007A1A5A" w:rsidRDefault="007A1A5A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</w:tr>
      <w:tr w:rsidR="00F42FB8" w14:paraId="0E9B8A94" w14:textId="77777777" w:rsidTr="00BD6228">
        <w:trPr>
          <w:trHeight w:val="378"/>
        </w:trPr>
        <w:tc>
          <w:tcPr>
            <w:tcW w:w="846" w:type="dxa"/>
          </w:tcPr>
          <w:p w14:paraId="4F57754C" w14:textId="790150D3" w:rsidR="00F42FB8" w:rsidRPr="00BD6228" w:rsidRDefault="00F42FB8" w:rsidP="00BD6228">
            <w:pPr>
              <w:pStyle w:val="Akapitzlist"/>
              <w:numPr>
                <w:ilvl w:val="0"/>
                <w:numId w:val="1"/>
              </w:numPr>
              <w:autoSpaceDE w:val="0"/>
              <w:rPr>
                <w:rFonts w:ascii="Times New Roman,Bold" w:hAnsi="Times New Roman,Bold" w:cs="Times New Roman,Bold"/>
              </w:rPr>
            </w:pPr>
          </w:p>
        </w:tc>
        <w:tc>
          <w:tcPr>
            <w:tcW w:w="2527" w:type="dxa"/>
          </w:tcPr>
          <w:p w14:paraId="693BCA6F" w14:textId="63C3CC41" w:rsidR="00F42FB8" w:rsidRPr="002F508C" w:rsidRDefault="00F42FB8" w:rsidP="002D6EDF">
            <w:pPr>
              <w:autoSpaceDE w:val="0"/>
              <w:rPr>
                <w:rFonts w:ascii="Times New Roman,Bold" w:hAnsi="Times New Roman,Bold" w:cs="Times New Roman,Bold"/>
              </w:rPr>
            </w:pPr>
            <w:r w:rsidRPr="002F508C">
              <w:rPr>
                <w:rFonts w:ascii="Times New Roman,Bold" w:hAnsi="Times New Roman,Bold" w:cs="Times New Roman,Bold"/>
              </w:rPr>
              <w:t>Wyposażenie jadalni – warnik do wody 6l</w:t>
            </w:r>
          </w:p>
        </w:tc>
        <w:tc>
          <w:tcPr>
            <w:tcW w:w="1408" w:type="dxa"/>
          </w:tcPr>
          <w:p w14:paraId="35D1FEC2" w14:textId="7D1C6A3C" w:rsidR="00F42FB8" w:rsidRPr="00391561" w:rsidRDefault="00391561" w:rsidP="00523A5A">
            <w:pPr>
              <w:autoSpaceDE w:val="0"/>
              <w:jc w:val="both"/>
              <w:rPr>
                <w:rFonts w:ascii="Times New Roman,Bold" w:hAnsi="Times New Roman,Bold" w:cs="Times New Roman,Bold"/>
              </w:rPr>
            </w:pPr>
            <w:r w:rsidRPr="00391561">
              <w:rPr>
                <w:rFonts w:ascii="Times New Roman,Bold" w:hAnsi="Times New Roman,Bold" w:cs="Times New Roman,Bold"/>
              </w:rPr>
              <w:t>1 szt.</w:t>
            </w:r>
          </w:p>
        </w:tc>
        <w:tc>
          <w:tcPr>
            <w:tcW w:w="1427" w:type="dxa"/>
          </w:tcPr>
          <w:p w14:paraId="54272AAC" w14:textId="77777777" w:rsidR="00F42FB8" w:rsidRDefault="00F42FB8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427" w:type="dxa"/>
          </w:tcPr>
          <w:p w14:paraId="7D9CEC49" w14:textId="77777777" w:rsidR="00F42FB8" w:rsidRDefault="00F42FB8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427" w:type="dxa"/>
          </w:tcPr>
          <w:p w14:paraId="0821AAA1" w14:textId="77777777" w:rsidR="00F42FB8" w:rsidRDefault="00F42FB8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</w:tr>
      <w:tr w:rsidR="00F42FB8" w14:paraId="30B552CE" w14:textId="77777777" w:rsidTr="00BD6228">
        <w:trPr>
          <w:trHeight w:val="378"/>
        </w:trPr>
        <w:tc>
          <w:tcPr>
            <w:tcW w:w="846" w:type="dxa"/>
          </w:tcPr>
          <w:p w14:paraId="57E0A444" w14:textId="4D9C1C95" w:rsidR="00F42FB8" w:rsidRPr="00BD6228" w:rsidRDefault="00F42FB8" w:rsidP="00BD6228">
            <w:pPr>
              <w:pStyle w:val="Akapitzlist"/>
              <w:numPr>
                <w:ilvl w:val="0"/>
                <w:numId w:val="1"/>
              </w:numPr>
              <w:autoSpaceDE w:val="0"/>
              <w:rPr>
                <w:rFonts w:ascii="Times New Roman,Bold" w:hAnsi="Times New Roman,Bold" w:cs="Times New Roman,Bold"/>
              </w:rPr>
            </w:pPr>
          </w:p>
        </w:tc>
        <w:tc>
          <w:tcPr>
            <w:tcW w:w="2527" w:type="dxa"/>
          </w:tcPr>
          <w:p w14:paraId="600A9CF8" w14:textId="3C757982" w:rsidR="00F42FB8" w:rsidRPr="002F508C" w:rsidRDefault="00F42FB8" w:rsidP="002D6EDF">
            <w:pPr>
              <w:autoSpaceDE w:val="0"/>
              <w:rPr>
                <w:rFonts w:ascii="Times New Roman,Bold" w:hAnsi="Times New Roman,Bold" w:cs="Times New Roman,Bold"/>
              </w:rPr>
            </w:pPr>
            <w:r w:rsidRPr="002F508C">
              <w:rPr>
                <w:rFonts w:ascii="Times New Roman,Bold" w:hAnsi="Times New Roman,Bold" w:cs="Times New Roman,Bold"/>
              </w:rPr>
              <w:t>Wyposażenie jadalni – termosy 2l</w:t>
            </w:r>
          </w:p>
        </w:tc>
        <w:tc>
          <w:tcPr>
            <w:tcW w:w="1408" w:type="dxa"/>
          </w:tcPr>
          <w:p w14:paraId="1234AEE3" w14:textId="5A90652F" w:rsidR="00F42FB8" w:rsidRPr="00391561" w:rsidRDefault="00391561" w:rsidP="00523A5A">
            <w:pPr>
              <w:autoSpaceDE w:val="0"/>
              <w:jc w:val="both"/>
              <w:rPr>
                <w:rFonts w:ascii="Times New Roman,Bold" w:hAnsi="Times New Roman,Bold" w:cs="Times New Roman,Bold"/>
              </w:rPr>
            </w:pPr>
            <w:r w:rsidRPr="00391561">
              <w:rPr>
                <w:rFonts w:ascii="Times New Roman,Bold" w:hAnsi="Times New Roman,Bold" w:cs="Times New Roman,Bold"/>
              </w:rPr>
              <w:t>4 szt.</w:t>
            </w:r>
          </w:p>
        </w:tc>
        <w:tc>
          <w:tcPr>
            <w:tcW w:w="1427" w:type="dxa"/>
          </w:tcPr>
          <w:p w14:paraId="0A25F74F" w14:textId="77777777" w:rsidR="00F42FB8" w:rsidRDefault="00F42FB8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427" w:type="dxa"/>
          </w:tcPr>
          <w:p w14:paraId="6D8D580E" w14:textId="77777777" w:rsidR="00F42FB8" w:rsidRDefault="00F42FB8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427" w:type="dxa"/>
          </w:tcPr>
          <w:p w14:paraId="6278006D" w14:textId="77777777" w:rsidR="00F42FB8" w:rsidRDefault="00F42FB8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</w:tr>
      <w:tr w:rsidR="00F42FB8" w14:paraId="6E79BD13" w14:textId="77777777" w:rsidTr="00BD6228">
        <w:trPr>
          <w:trHeight w:val="378"/>
        </w:trPr>
        <w:tc>
          <w:tcPr>
            <w:tcW w:w="846" w:type="dxa"/>
          </w:tcPr>
          <w:p w14:paraId="72EF3B19" w14:textId="0995A9B4" w:rsidR="00F42FB8" w:rsidRPr="00BD6228" w:rsidRDefault="00F42FB8" w:rsidP="00BD6228">
            <w:pPr>
              <w:pStyle w:val="Akapitzlist"/>
              <w:numPr>
                <w:ilvl w:val="0"/>
                <w:numId w:val="1"/>
              </w:numPr>
              <w:autoSpaceDE w:val="0"/>
              <w:rPr>
                <w:rFonts w:ascii="Times New Roman,Bold" w:hAnsi="Times New Roman,Bold" w:cs="Times New Roman,Bold"/>
              </w:rPr>
            </w:pPr>
          </w:p>
        </w:tc>
        <w:tc>
          <w:tcPr>
            <w:tcW w:w="2527" w:type="dxa"/>
          </w:tcPr>
          <w:p w14:paraId="5EBB13C2" w14:textId="094573BD" w:rsidR="00F42FB8" w:rsidRPr="002F508C" w:rsidRDefault="00F42FB8" w:rsidP="002D6EDF">
            <w:pPr>
              <w:autoSpaceDE w:val="0"/>
              <w:rPr>
                <w:rFonts w:ascii="Times New Roman,Bold" w:hAnsi="Times New Roman,Bold" w:cs="Times New Roman,Bold"/>
              </w:rPr>
            </w:pPr>
            <w:r w:rsidRPr="002F508C">
              <w:rPr>
                <w:rFonts w:ascii="Times New Roman,Bold" w:hAnsi="Times New Roman,Bold" w:cs="Times New Roman,Bold"/>
              </w:rPr>
              <w:t>Wyposażenie jadalni – waza do zupy</w:t>
            </w:r>
          </w:p>
        </w:tc>
        <w:tc>
          <w:tcPr>
            <w:tcW w:w="1408" w:type="dxa"/>
          </w:tcPr>
          <w:p w14:paraId="49F1E60C" w14:textId="7CFA01BB" w:rsidR="00F42FB8" w:rsidRPr="00391561" w:rsidRDefault="00391561" w:rsidP="00523A5A">
            <w:pPr>
              <w:autoSpaceDE w:val="0"/>
              <w:jc w:val="both"/>
              <w:rPr>
                <w:rFonts w:ascii="Times New Roman,Bold" w:hAnsi="Times New Roman,Bold" w:cs="Times New Roman,Bold"/>
              </w:rPr>
            </w:pPr>
            <w:r w:rsidRPr="00391561">
              <w:rPr>
                <w:rFonts w:ascii="Times New Roman,Bold" w:hAnsi="Times New Roman,Bold" w:cs="Times New Roman,Bold"/>
              </w:rPr>
              <w:t>4 szt.</w:t>
            </w:r>
          </w:p>
        </w:tc>
        <w:tc>
          <w:tcPr>
            <w:tcW w:w="1427" w:type="dxa"/>
          </w:tcPr>
          <w:p w14:paraId="60133BC4" w14:textId="77777777" w:rsidR="00F42FB8" w:rsidRDefault="00F42FB8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427" w:type="dxa"/>
          </w:tcPr>
          <w:p w14:paraId="5CE8AD23" w14:textId="77777777" w:rsidR="00F42FB8" w:rsidRDefault="00F42FB8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427" w:type="dxa"/>
          </w:tcPr>
          <w:p w14:paraId="6546F6DF" w14:textId="77777777" w:rsidR="00F42FB8" w:rsidRDefault="00F42FB8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</w:tr>
      <w:tr w:rsidR="00F42FB8" w14:paraId="4FCCF93C" w14:textId="77777777" w:rsidTr="00BD6228">
        <w:trPr>
          <w:trHeight w:val="378"/>
        </w:trPr>
        <w:tc>
          <w:tcPr>
            <w:tcW w:w="846" w:type="dxa"/>
          </w:tcPr>
          <w:p w14:paraId="3DF29D88" w14:textId="060504CC" w:rsidR="00F42FB8" w:rsidRPr="00BD6228" w:rsidRDefault="00F42FB8" w:rsidP="00BD6228">
            <w:pPr>
              <w:pStyle w:val="Akapitzlist"/>
              <w:numPr>
                <w:ilvl w:val="0"/>
                <w:numId w:val="1"/>
              </w:numPr>
              <w:autoSpaceDE w:val="0"/>
              <w:rPr>
                <w:rFonts w:ascii="Times New Roman,Bold" w:hAnsi="Times New Roman,Bold" w:cs="Times New Roman,Bold"/>
              </w:rPr>
            </w:pPr>
          </w:p>
        </w:tc>
        <w:tc>
          <w:tcPr>
            <w:tcW w:w="2527" w:type="dxa"/>
          </w:tcPr>
          <w:p w14:paraId="1F923783" w14:textId="5CA6738A" w:rsidR="00F42FB8" w:rsidRPr="002F508C" w:rsidRDefault="00F42FB8" w:rsidP="002D6EDF">
            <w:pPr>
              <w:autoSpaceDE w:val="0"/>
              <w:rPr>
                <w:rFonts w:ascii="Times New Roman,Bold" w:hAnsi="Times New Roman,Bold" w:cs="Times New Roman,Bold"/>
              </w:rPr>
            </w:pPr>
            <w:r w:rsidRPr="002F508C">
              <w:rPr>
                <w:rFonts w:ascii="Times New Roman,Bold" w:hAnsi="Times New Roman,Bold" w:cs="Times New Roman,Bold"/>
              </w:rPr>
              <w:t>Wyposażenie jadalni – dzbanek do zimnych napojów</w:t>
            </w:r>
          </w:p>
        </w:tc>
        <w:tc>
          <w:tcPr>
            <w:tcW w:w="1408" w:type="dxa"/>
          </w:tcPr>
          <w:p w14:paraId="47684C8B" w14:textId="7D6B8237" w:rsidR="00F42FB8" w:rsidRPr="00391561" w:rsidRDefault="00391561" w:rsidP="00523A5A">
            <w:pPr>
              <w:autoSpaceDE w:val="0"/>
              <w:jc w:val="both"/>
              <w:rPr>
                <w:rFonts w:ascii="Times New Roman,Bold" w:hAnsi="Times New Roman,Bold" w:cs="Times New Roman,Bold"/>
              </w:rPr>
            </w:pPr>
            <w:r w:rsidRPr="00391561">
              <w:rPr>
                <w:rFonts w:ascii="Times New Roman,Bold" w:hAnsi="Times New Roman,Bold" w:cs="Times New Roman,Bold"/>
              </w:rPr>
              <w:t>6 szt.</w:t>
            </w:r>
          </w:p>
        </w:tc>
        <w:tc>
          <w:tcPr>
            <w:tcW w:w="1427" w:type="dxa"/>
          </w:tcPr>
          <w:p w14:paraId="074D53EE" w14:textId="77777777" w:rsidR="00F42FB8" w:rsidRDefault="00F42FB8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427" w:type="dxa"/>
          </w:tcPr>
          <w:p w14:paraId="3C99865C" w14:textId="77777777" w:rsidR="00F42FB8" w:rsidRDefault="00F42FB8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427" w:type="dxa"/>
          </w:tcPr>
          <w:p w14:paraId="68C45A66" w14:textId="77777777" w:rsidR="00F42FB8" w:rsidRDefault="00F42FB8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</w:tr>
      <w:tr w:rsidR="00F42FB8" w14:paraId="73F1F65B" w14:textId="77777777" w:rsidTr="00BD6228">
        <w:trPr>
          <w:trHeight w:val="378"/>
        </w:trPr>
        <w:tc>
          <w:tcPr>
            <w:tcW w:w="846" w:type="dxa"/>
          </w:tcPr>
          <w:p w14:paraId="6642F966" w14:textId="5329CF5D" w:rsidR="00F42FB8" w:rsidRPr="00BD6228" w:rsidRDefault="00F42FB8" w:rsidP="00BD6228">
            <w:pPr>
              <w:pStyle w:val="Akapitzlist"/>
              <w:numPr>
                <w:ilvl w:val="0"/>
                <w:numId w:val="1"/>
              </w:numPr>
              <w:autoSpaceDE w:val="0"/>
              <w:rPr>
                <w:rFonts w:ascii="Times New Roman,Bold" w:hAnsi="Times New Roman,Bold" w:cs="Times New Roman,Bold"/>
              </w:rPr>
            </w:pPr>
          </w:p>
        </w:tc>
        <w:tc>
          <w:tcPr>
            <w:tcW w:w="2527" w:type="dxa"/>
          </w:tcPr>
          <w:p w14:paraId="3266B20B" w14:textId="36B7C176" w:rsidR="00F42FB8" w:rsidRPr="002F508C" w:rsidRDefault="00F42FB8" w:rsidP="002D6EDF">
            <w:pPr>
              <w:autoSpaceDE w:val="0"/>
              <w:rPr>
                <w:rFonts w:ascii="Times New Roman,Bold" w:hAnsi="Times New Roman,Bold" w:cs="Times New Roman,Bold"/>
              </w:rPr>
            </w:pPr>
            <w:r w:rsidRPr="002F508C">
              <w:rPr>
                <w:rFonts w:ascii="Times New Roman,Bold" w:hAnsi="Times New Roman,Bold" w:cs="Times New Roman,Bold"/>
              </w:rPr>
              <w:t>Wyposażenie jadalni – bielizna stołowa</w:t>
            </w:r>
          </w:p>
        </w:tc>
        <w:tc>
          <w:tcPr>
            <w:tcW w:w="1408" w:type="dxa"/>
          </w:tcPr>
          <w:p w14:paraId="28C930BB" w14:textId="25D02671" w:rsidR="00F42FB8" w:rsidRPr="00391561" w:rsidRDefault="00391561" w:rsidP="00523A5A">
            <w:pPr>
              <w:autoSpaceDE w:val="0"/>
              <w:jc w:val="both"/>
              <w:rPr>
                <w:rFonts w:ascii="Times New Roman,Bold" w:hAnsi="Times New Roman,Bold" w:cs="Times New Roman,Bold"/>
              </w:rPr>
            </w:pPr>
            <w:r w:rsidRPr="00391561">
              <w:rPr>
                <w:rFonts w:ascii="Times New Roman,Bold" w:hAnsi="Times New Roman,Bold" w:cs="Times New Roman,Bold"/>
              </w:rPr>
              <w:t>30 szt.</w:t>
            </w:r>
          </w:p>
        </w:tc>
        <w:tc>
          <w:tcPr>
            <w:tcW w:w="1427" w:type="dxa"/>
          </w:tcPr>
          <w:p w14:paraId="495F3C84" w14:textId="77777777" w:rsidR="00F42FB8" w:rsidRDefault="00F42FB8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427" w:type="dxa"/>
          </w:tcPr>
          <w:p w14:paraId="65A171D6" w14:textId="77777777" w:rsidR="00F42FB8" w:rsidRDefault="00F42FB8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427" w:type="dxa"/>
          </w:tcPr>
          <w:p w14:paraId="7D990F6E" w14:textId="77777777" w:rsidR="00F42FB8" w:rsidRDefault="00F42FB8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</w:tr>
      <w:tr w:rsidR="00391561" w14:paraId="79BEED7F" w14:textId="77777777" w:rsidTr="00BD6228">
        <w:trPr>
          <w:trHeight w:val="378"/>
        </w:trPr>
        <w:tc>
          <w:tcPr>
            <w:tcW w:w="846" w:type="dxa"/>
          </w:tcPr>
          <w:p w14:paraId="59761A10" w14:textId="77777777" w:rsidR="00391561" w:rsidRPr="00BD6228" w:rsidRDefault="00391561" w:rsidP="00BD6228">
            <w:pPr>
              <w:pStyle w:val="Akapitzlist"/>
              <w:numPr>
                <w:ilvl w:val="0"/>
                <w:numId w:val="1"/>
              </w:numPr>
              <w:autoSpaceDE w:val="0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2527" w:type="dxa"/>
          </w:tcPr>
          <w:p w14:paraId="22D2B759" w14:textId="7DD41770" w:rsidR="00391561" w:rsidRPr="002F508C" w:rsidRDefault="00391561" w:rsidP="002D6EDF">
            <w:pPr>
              <w:autoSpaceDE w:val="0"/>
              <w:rPr>
                <w:rFonts w:ascii="Times New Roman,Bold" w:hAnsi="Times New Roman,Bold" w:cs="Times New Roman,Bold"/>
              </w:rPr>
            </w:pPr>
            <w:r w:rsidRPr="002F508C">
              <w:rPr>
                <w:rFonts w:ascii="Times New Roman,Bold" w:hAnsi="Times New Roman,Bold" w:cs="Times New Roman,Bold"/>
              </w:rPr>
              <w:t>Wyposażenie kuchni –</w:t>
            </w:r>
            <w:r>
              <w:rPr>
                <w:rFonts w:ascii="Times New Roman,Bold" w:hAnsi="Times New Roman,Bold" w:cs="Times New Roman,Bold"/>
              </w:rPr>
              <w:t>zestaw mebli kuchennych</w:t>
            </w:r>
          </w:p>
        </w:tc>
        <w:tc>
          <w:tcPr>
            <w:tcW w:w="1408" w:type="dxa"/>
          </w:tcPr>
          <w:p w14:paraId="08D09B84" w14:textId="7B65BD26" w:rsidR="00391561" w:rsidRPr="00BD6228" w:rsidRDefault="00391561" w:rsidP="00523A5A">
            <w:pPr>
              <w:autoSpaceDE w:val="0"/>
              <w:jc w:val="both"/>
              <w:rPr>
                <w:rFonts w:ascii="Times New Roman,Bold" w:hAnsi="Times New Roman,Bold" w:cs="Times New Roman,Bold"/>
              </w:rPr>
            </w:pPr>
            <w:r w:rsidRPr="00BD6228">
              <w:rPr>
                <w:rFonts w:ascii="Times New Roman,Bold" w:hAnsi="Times New Roman,Bold" w:cs="Times New Roman,Bold"/>
              </w:rPr>
              <w:t xml:space="preserve">1 </w:t>
            </w:r>
            <w:proofErr w:type="spellStart"/>
            <w:r w:rsidRPr="00BD6228">
              <w:rPr>
                <w:rFonts w:ascii="Times New Roman,Bold" w:hAnsi="Times New Roman,Bold" w:cs="Times New Roman,Bold"/>
              </w:rPr>
              <w:t>kpl</w:t>
            </w:r>
            <w:proofErr w:type="spellEnd"/>
          </w:p>
        </w:tc>
        <w:tc>
          <w:tcPr>
            <w:tcW w:w="1427" w:type="dxa"/>
          </w:tcPr>
          <w:p w14:paraId="45EAC3AF" w14:textId="77777777" w:rsidR="00391561" w:rsidRDefault="00391561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427" w:type="dxa"/>
          </w:tcPr>
          <w:p w14:paraId="5A61FB45" w14:textId="77777777" w:rsidR="00391561" w:rsidRDefault="00391561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427" w:type="dxa"/>
          </w:tcPr>
          <w:p w14:paraId="7BF17914" w14:textId="77777777" w:rsidR="00391561" w:rsidRDefault="00391561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</w:tr>
      <w:tr w:rsidR="00F42FB8" w14:paraId="3B362F1B" w14:textId="77777777" w:rsidTr="00BD6228">
        <w:trPr>
          <w:trHeight w:val="378"/>
        </w:trPr>
        <w:tc>
          <w:tcPr>
            <w:tcW w:w="846" w:type="dxa"/>
          </w:tcPr>
          <w:p w14:paraId="4CBBA713" w14:textId="77777777" w:rsidR="00F42FB8" w:rsidRPr="00BD6228" w:rsidRDefault="00F42FB8" w:rsidP="00BD6228">
            <w:pPr>
              <w:pStyle w:val="Akapitzlist"/>
              <w:numPr>
                <w:ilvl w:val="0"/>
                <w:numId w:val="1"/>
              </w:numPr>
              <w:autoSpaceDE w:val="0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2527" w:type="dxa"/>
          </w:tcPr>
          <w:p w14:paraId="56054FA7" w14:textId="0D4F9EA4" w:rsidR="00F42FB8" w:rsidRPr="002F508C" w:rsidRDefault="00F42FB8" w:rsidP="002D6EDF">
            <w:pPr>
              <w:autoSpaceDE w:val="0"/>
              <w:rPr>
                <w:rFonts w:ascii="Times New Roman,Bold" w:hAnsi="Times New Roman,Bold" w:cs="Times New Roman,Bold"/>
              </w:rPr>
            </w:pPr>
            <w:r w:rsidRPr="002F508C">
              <w:rPr>
                <w:rFonts w:ascii="Times New Roman,Bold" w:hAnsi="Times New Roman,Bold" w:cs="Times New Roman,Bold"/>
              </w:rPr>
              <w:t>Wyposażenie kuchni – drobny sprzęt kuchenny</w:t>
            </w:r>
          </w:p>
        </w:tc>
        <w:tc>
          <w:tcPr>
            <w:tcW w:w="1408" w:type="dxa"/>
          </w:tcPr>
          <w:p w14:paraId="24CDAC03" w14:textId="592BABAC" w:rsidR="00F42FB8" w:rsidRPr="00BD6228" w:rsidRDefault="00391561" w:rsidP="00523A5A">
            <w:pPr>
              <w:autoSpaceDE w:val="0"/>
              <w:jc w:val="both"/>
              <w:rPr>
                <w:rFonts w:ascii="Times New Roman,Bold" w:hAnsi="Times New Roman,Bold" w:cs="Times New Roman,Bold"/>
              </w:rPr>
            </w:pPr>
            <w:r w:rsidRPr="00BD6228">
              <w:rPr>
                <w:rFonts w:ascii="Times New Roman,Bold" w:hAnsi="Times New Roman,Bold" w:cs="Times New Roman,Bold"/>
              </w:rPr>
              <w:t xml:space="preserve">2 </w:t>
            </w:r>
            <w:proofErr w:type="spellStart"/>
            <w:r w:rsidRPr="00BD6228">
              <w:rPr>
                <w:rFonts w:ascii="Times New Roman,Bold" w:hAnsi="Times New Roman,Bold" w:cs="Times New Roman,Bold"/>
              </w:rPr>
              <w:t>kpl</w:t>
            </w:r>
            <w:proofErr w:type="spellEnd"/>
          </w:p>
        </w:tc>
        <w:tc>
          <w:tcPr>
            <w:tcW w:w="1427" w:type="dxa"/>
          </w:tcPr>
          <w:p w14:paraId="014CA99D" w14:textId="77777777" w:rsidR="00F42FB8" w:rsidRDefault="00F42FB8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427" w:type="dxa"/>
          </w:tcPr>
          <w:p w14:paraId="75139A30" w14:textId="77777777" w:rsidR="00F42FB8" w:rsidRDefault="00F42FB8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427" w:type="dxa"/>
          </w:tcPr>
          <w:p w14:paraId="0C0F1F73" w14:textId="77777777" w:rsidR="00F42FB8" w:rsidRDefault="00F42FB8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</w:tr>
      <w:tr w:rsidR="00F42FB8" w14:paraId="554F8DBC" w14:textId="77777777" w:rsidTr="00BD6228">
        <w:trPr>
          <w:trHeight w:val="378"/>
        </w:trPr>
        <w:tc>
          <w:tcPr>
            <w:tcW w:w="846" w:type="dxa"/>
          </w:tcPr>
          <w:p w14:paraId="02D41DDD" w14:textId="77777777" w:rsidR="00F42FB8" w:rsidRPr="00BD6228" w:rsidRDefault="00F42FB8" w:rsidP="00BD6228">
            <w:pPr>
              <w:pStyle w:val="Akapitzlist"/>
              <w:numPr>
                <w:ilvl w:val="0"/>
                <w:numId w:val="1"/>
              </w:numPr>
              <w:autoSpaceDE w:val="0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2527" w:type="dxa"/>
          </w:tcPr>
          <w:p w14:paraId="1E8A4DB0" w14:textId="321532BB" w:rsidR="00F42FB8" w:rsidRPr="002F508C" w:rsidRDefault="00F42FB8" w:rsidP="002D6EDF">
            <w:pPr>
              <w:autoSpaceDE w:val="0"/>
              <w:rPr>
                <w:rFonts w:ascii="Times New Roman,Bold" w:hAnsi="Times New Roman,Bold" w:cs="Times New Roman,Bold"/>
              </w:rPr>
            </w:pPr>
            <w:r w:rsidRPr="002F508C">
              <w:rPr>
                <w:rFonts w:ascii="Times New Roman,Bold" w:hAnsi="Times New Roman,Bold" w:cs="Times New Roman,Bold"/>
              </w:rPr>
              <w:t>Wyposażenie kuchni - piekarnik</w:t>
            </w:r>
          </w:p>
        </w:tc>
        <w:tc>
          <w:tcPr>
            <w:tcW w:w="1408" w:type="dxa"/>
          </w:tcPr>
          <w:p w14:paraId="3AD32315" w14:textId="039F1A1E" w:rsidR="00F42FB8" w:rsidRPr="00BD6228" w:rsidRDefault="00391561" w:rsidP="00523A5A">
            <w:pPr>
              <w:autoSpaceDE w:val="0"/>
              <w:jc w:val="both"/>
              <w:rPr>
                <w:rFonts w:ascii="Times New Roman,Bold" w:hAnsi="Times New Roman,Bold" w:cs="Times New Roman,Bold"/>
              </w:rPr>
            </w:pPr>
            <w:r w:rsidRPr="00BD6228">
              <w:rPr>
                <w:rFonts w:ascii="Times New Roman,Bold" w:hAnsi="Times New Roman,Bold" w:cs="Times New Roman,Bold"/>
              </w:rPr>
              <w:t>1 szt.</w:t>
            </w:r>
          </w:p>
        </w:tc>
        <w:tc>
          <w:tcPr>
            <w:tcW w:w="1427" w:type="dxa"/>
          </w:tcPr>
          <w:p w14:paraId="50F5B010" w14:textId="77777777" w:rsidR="00F42FB8" w:rsidRDefault="00F42FB8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427" w:type="dxa"/>
          </w:tcPr>
          <w:p w14:paraId="7C702648" w14:textId="77777777" w:rsidR="00F42FB8" w:rsidRDefault="00F42FB8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427" w:type="dxa"/>
          </w:tcPr>
          <w:p w14:paraId="75799B81" w14:textId="77777777" w:rsidR="00F42FB8" w:rsidRDefault="00F42FB8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</w:tr>
      <w:tr w:rsidR="00F42FB8" w14:paraId="027BACB5" w14:textId="77777777" w:rsidTr="00BD6228">
        <w:trPr>
          <w:trHeight w:val="378"/>
        </w:trPr>
        <w:tc>
          <w:tcPr>
            <w:tcW w:w="846" w:type="dxa"/>
          </w:tcPr>
          <w:p w14:paraId="383C8402" w14:textId="77777777" w:rsidR="00F42FB8" w:rsidRPr="00BD6228" w:rsidRDefault="00F42FB8" w:rsidP="00BD6228">
            <w:pPr>
              <w:pStyle w:val="Akapitzlist"/>
              <w:numPr>
                <w:ilvl w:val="0"/>
                <w:numId w:val="1"/>
              </w:numPr>
              <w:autoSpaceDE w:val="0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2527" w:type="dxa"/>
          </w:tcPr>
          <w:p w14:paraId="04A10AFC" w14:textId="4F7C238B" w:rsidR="00F42FB8" w:rsidRPr="002F508C" w:rsidRDefault="00F42FB8" w:rsidP="002D6EDF">
            <w:pPr>
              <w:autoSpaceDE w:val="0"/>
              <w:rPr>
                <w:rFonts w:ascii="Times New Roman,Bold" w:hAnsi="Times New Roman,Bold" w:cs="Times New Roman,Bold"/>
              </w:rPr>
            </w:pPr>
            <w:r w:rsidRPr="002F508C">
              <w:rPr>
                <w:rFonts w:ascii="Times New Roman,Bold" w:hAnsi="Times New Roman,Bold" w:cs="Times New Roman,Bold"/>
              </w:rPr>
              <w:t>Wyposażenie kuchni - lodówka</w:t>
            </w:r>
          </w:p>
        </w:tc>
        <w:tc>
          <w:tcPr>
            <w:tcW w:w="1408" w:type="dxa"/>
          </w:tcPr>
          <w:p w14:paraId="312F1940" w14:textId="5B846298" w:rsidR="00F42FB8" w:rsidRPr="00BD6228" w:rsidRDefault="00391561" w:rsidP="00523A5A">
            <w:pPr>
              <w:autoSpaceDE w:val="0"/>
              <w:jc w:val="both"/>
              <w:rPr>
                <w:rFonts w:ascii="Times New Roman,Bold" w:hAnsi="Times New Roman,Bold" w:cs="Times New Roman,Bold"/>
              </w:rPr>
            </w:pPr>
            <w:r w:rsidRPr="00BD6228">
              <w:rPr>
                <w:rFonts w:ascii="Times New Roman,Bold" w:hAnsi="Times New Roman,Bold" w:cs="Times New Roman,Bold"/>
              </w:rPr>
              <w:t>1 szt.</w:t>
            </w:r>
          </w:p>
        </w:tc>
        <w:tc>
          <w:tcPr>
            <w:tcW w:w="1427" w:type="dxa"/>
          </w:tcPr>
          <w:p w14:paraId="76E86C76" w14:textId="77777777" w:rsidR="00F42FB8" w:rsidRDefault="00F42FB8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427" w:type="dxa"/>
          </w:tcPr>
          <w:p w14:paraId="4D95DE42" w14:textId="77777777" w:rsidR="00F42FB8" w:rsidRDefault="00F42FB8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427" w:type="dxa"/>
          </w:tcPr>
          <w:p w14:paraId="097C5954" w14:textId="77777777" w:rsidR="00F42FB8" w:rsidRDefault="00F42FB8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</w:tr>
      <w:tr w:rsidR="00F42FB8" w14:paraId="263ABFFD" w14:textId="77777777" w:rsidTr="00BD6228">
        <w:trPr>
          <w:trHeight w:val="378"/>
        </w:trPr>
        <w:tc>
          <w:tcPr>
            <w:tcW w:w="846" w:type="dxa"/>
          </w:tcPr>
          <w:p w14:paraId="285AC89A" w14:textId="77777777" w:rsidR="00F42FB8" w:rsidRPr="00BD6228" w:rsidRDefault="00F42FB8" w:rsidP="00BD6228">
            <w:pPr>
              <w:pStyle w:val="Akapitzlist"/>
              <w:numPr>
                <w:ilvl w:val="0"/>
                <w:numId w:val="1"/>
              </w:numPr>
              <w:autoSpaceDE w:val="0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2527" w:type="dxa"/>
          </w:tcPr>
          <w:p w14:paraId="3DCE79D6" w14:textId="36993CEF" w:rsidR="00F42FB8" w:rsidRPr="002F508C" w:rsidRDefault="00F42FB8" w:rsidP="002D6EDF">
            <w:pPr>
              <w:autoSpaceDE w:val="0"/>
              <w:rPr>
                <w:rFonts w:ascii="Times New Roman,Bold" w:hAnsi="Times New Roman,Bold" w:cs="Times New Roman,Bold"/>
              </w:rPr>
            </w:pPr>
            <w:r w:rsidRPr="002F508C">
              <w:rPr>
                <w:rFonts w:ascii="Times New Roman,Bold" w:hAnsi="Times New Roman,Bold" w:cs="Times New Roman,Bold"/>
              </w:rPr>
              <w:t xml:space="preserve">Wyposażenie kuchni – </w:t>
            </w:r>
            <w:proofErr w:type="spellStart"/>
            <w:r w:rsidRPr="002F508C">
              <w:rPr>
                <w:rFonts w:ascii="Times New Roman,Bold" w:hAnsi="Times New Roman,Bold" w:cs="Times New Roman,Bold"/>
              </w:rPr>
              <w:t>ociekacz</w:t>
            </w:r>
            <w:proofErr w:type="spellEnd"/>
            <w:r w:rsidRPr="002F508C">
              <w:rPr>
                <w:rFonts w:ascii="Times New Roman,Bold" w:hAnsi="Times New Roman,Bold" w:cs="Times New Roman,Bold"/>
              </w:rPr>
              <w:t xml:space="preserve"> do naczyń</w:t>
            </w:r>
          </w:p>
        </w:tc>
        <w:tc>
          <w:tcPr>
            <w:tcW w:w="1408" w:type="dxa"/>
          </w:tcPr>
          <w:p w14:paraId="3524E1EE" w14:textId="26FCA9A3" w:rsidR="00F42FB8" w:rsidRPr="00BD6228" w:rsidRDefault="00391561" w:rsidP="00523A5A">
            <w:pPr>
              <w:autoSpaceDE w:val="0"/>
              <w:jc w:val="both"/>
              <w:rPr>
                <w:rFonts w:ascii="Times New Roman,Bold" w:hAnsi="Times New Roman,Bold" w:cs="Times New Roman,Bold"/>
              </w:rPr>
            </w:pPr>
            <w:r w:rsidRPr="00BD6228">
              <w:rPr>
                <w:rFonts w:ascii="Times New Roman,Bold" w:hAnsi="Times New Roman,Bold" w:cs="Times New Roman,Bold"/>
              </w:rPr>
              <w:t>1 szt.</w:t>
            </w:r>
          </w:p>
        </w:tc>
        <w:tc>
          <w:tcPr>
            <w:tcW w:w="1427" w:type="dxa"/>
          </w:tcPr>
          <w:p w14:paraId="62FC4379" w14:textId="77777777" w:rsidR="00F42FB8" w:rsidRDefault="00F42FB8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427" w:type="dxa"/>
          </w:tcPr>
          <w:p w14:paraId="02B554E6" w14:textId="77777777" w:rsidR="00F42FB8" w:rsidRDefault="00F42FB8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427" w:type="dxa"/>
          </w:tcPr>
          <w:p w14:paraId="0186AA2A" w14:textId="77777777" w:rsidR="00F42FB8" w:rsidRDefault="00F42FB8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</w:tr>
      <w:tr w:rsidR="00F42FB8" w14:paraId="1C61274B" w14:textId="77777777" w:rsidTr="00BD6228">
        <w:trPr>
          <w:trHeight w:val="378"/>
        </w:trPr>
        <w:tc>
          <w:tcPr>
            <w:tcW w:w="846" w:type="dxa"/>
          </w:tcPr>
          <w:p w14:paraId="427CD7B6" w14:textId="77777777" w:rsidR="00F42FB8" w:rsidRPr="00BD6228" w:rsidRDefault="00F42FB8" w:rsidP="00BD6228">
            <w:pPr>
              <w:pStyle w:val="Akapitzlist"/>
              <w:numPr>
                <w:ilvl w:val="0"/>
                <w:numId w:val="1"/>
              </w:numPr>
              <w:autoSpaceDE w:val="0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2527" w:type="dxa"/>
          </w:tcPr>
          <w:p w14:paraId="4A6C3A95" w14:textId="649D7BD8" w:rsidR="00F42FB8" w:rsidRPr="002F508C" w:rsidRDefault="00F42FB8" w:rsidP="002D6EDF">
            <w:pPr>
              <w:autoSpaceDE w:val="0"/>
              <w:rPr>
                <w:rFonts w:ascii="Times New Roman,Bold" w:hAnsi="Times New Roman,Bold" w:cs="Times New Roman,Bold"/>
              </w:rPr>
            </w:pPr>
            <w:r w:rsidRPr="002F508C">
              <w:rPr>
                <w:rFonts w:ascii="Times New Roman,Bold" w:hAnsi="Times New Roman,Bold" w:cs="Times New Roman,Bold"/>
              </w:rPr>
              <w:t>Wyposażenie kuchni – kuchenka mikrofalowa</w:t>
            </w:r>
          </w:p>
        </w:tc>
        <w:tc>
          <w:tcPr>
            <w:tcW w:w="1408" w:type="dxa"/>
          </w:tcPr>
          <w:p w14:paraId="35103B53" w14:textId="3EE711BE" w:rsidR="00F42FB8" w:rsidRPr="00BD6228" w:rsidRDefault="00391561" w:rsidP="00523A5A">
            <w:pPr>
              <w:autoSpaceDE w:val="0"/>
              <w:jc w:val="both"/>
              <w:rPr>
                <w:rFonts w:ascii="Times New Roman,Bold" w:hAnsi="Times New Roman,Bold" w:cs="Times New Roman,Bold"/>
              </w:rPr>
            </w:pPr>
            <w:r w:rsidRPr="00BD6228">
              <w:rPr>
                <w:rFonts w:ascii="Times New Roman,Bold" w:hAnsi="Times New Roman,Bold" w:cs="Times New Roman,Bold"/>
              </w:rPr>
              <w:t>1 szt.</w:t>
            </w:r>
          </w:p>
        </w:tc>
        <w:tc>
          <w:tcPr>
            <w:tcW w:w="1427" w:type="dxa"/>
          </w:tcPr>
          <w:p w14:paraId="4AC0A6C9" w14:textId="77777777" w:rsidR="00F42FB8" w:rsidRDefault="00F42FB8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427" w:type="dxa"/>
          </w:tcPr>
          <w:p w14:paraId="5BCB395F" w14:textId="77777777" w:rsidR="00F42FB8" w:rsidRDefault="00F42FB8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427" w:type="dxa"/>
          </w:tcPr>
          <w:p w14:paraId="1E64CEE0" w14:textId="77777777" w:rsidR="00F42FB8" w:rsidRDefault="00F42FB8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</w:tr>
      <w:tr w:rsidR="00F42FB8" w14:paraId="63423325" w14:textId="77777777" w:rsidTr="00BD6228">
        <w:trPr>
          <w:trHeight w:val="378"/>
        </w:trPr>
        <w:tc>
          <w:tcPr>
            <w:tcW w:w="846" w:type="dxa"/>
          </w:tcPr>
          <w:p w14:paraId="3A19575B" w14:textId="77777777" w:rsidR="00F42FB8" w:rsidRPr="00BD6228" w:rsidRDefault="00F42FB8" w:rsidP="00BD6228">
            <w:pPr>
              <w:pStyle w:val="Akapitzlist"/>
              <w:numPr>
                <w:ilvl w:val="0"/>
                <w:numId w:val="1"/>
              </w:numPr>
              <w:autoSpaceDE w:val="0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2527" w:type="dxa"/>
          </w:tcPr>
          <w:p w14:paraId="79390EAE" w14:textId="3CD6CA18" w:rsidR="00F42FB8" w:rsidRPr="002F508C" w:rsidRDefault="00F42FB8" w:rsidP="002D6EDF">
            <w:pPr>
              <w:autoSpaceDE w:val="0"/>
              <w:rPr>
                <w:rFonts w:ascii="Times New Roman,Bold" w:hAnsi="Times New Roman,Bold" w:cs="Times New Roman,Bold"/>
              </w:rPr>
            </w:pPr>
            <w:r w:rsidRPr="002F508C">
              <w:rPr>
                <w:rFonts w:ascii="Times New Roman,Bold" w:hAnsi="Times New Roman,Bold" w:cs="Times New Roman,Bold"/>
              </w:rPr>
              <w:t>Wyposażenie kuchni – czajnik elektryczny 1,5l</w:t>
            </w:r>
          </w:p>
        </w:tc>
        <w:tc>
          <w:tcPr>
            <w:tcW w:w="1408" w:type="dxa"/>
          </w:tcPr>
          <w:p w14:paraId="1CF51423" w14:textId="3EDC895A" w:rsidR="00F42FB8" w:rsidRPr="00BD6228" w:rsidRDefault="00391561" w:rsidP="00523A5A">
            <w:pPr>
              <w:autoSpaceDE w:val="0"/>
              <w:jc w:val="both"/>
              <w:rPr>
                <w:rFonts w:ascii="Times New Roman,Bold" w:hAnsi="Times New Roman,Bold" w:cs="Times New Roman,Bold"/>
              </w:rPr>
            </w:pPr>
            <w:r w:rsidRPr="00BD6228">
              <w:rPr>
                <w:rFonts w:ascii="Times New Roman,Bold" w:hAnsi="Times New Roman,Bold" w:cs="Times New Roman,Bold"/>
              </w:rPr>
              <w:t>2 szt.</w:t>
            </w:r>
          </w:p>
        </w:tc>
        <w:tc>
          <w:tcPr>
            <w:tcW w:w="1427" w:type="dxa"/>
          </w:tcPr>
          <w:p w14:paraId="01123DFD" w14:textId="77777777" w:rsidR="00F42FB8" w:rsidRDefault="00F42FB8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427" w:type="dxa"/>
          </w:tcPr>
          <w:p w14:paraId="33E0BA06" w14:textId="77777777" w:rsidR="00F42FB8" w:rsidRDefault="00F42FB8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427" w:type="dxa"/>
          </w:tcPr>
          <w:p w14:paraId="4F4D4AFA" w14:textId="77777777" w:rsidR="00F42FB8" w:rsidRDefault="00F42FB8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</w:tr>
      <w:tr w:rsidR="00F42FB8" w14:paraId="4C4A781A" w14:textId="77777777" w:rsidTr="00BD6228">
        <w:trPr>
          <w:trHeight w:val="378"/>
        </w:trPr>
        <w:tc>
          <w:tcPr>
            <w:tcW w:w="846" w:type="dxa"/>
          </w:tcPr>
          <w:p w14:paraId="0E69AEBF" w14:textId="77777777" w:rsidR="00F42FB8" w:rsidRPr="00BD6228" w:rsidRDefault="00F42FB8" w:rsidP="00BD6228">
            <w:pPr>
              <w:pStyle w:val="Akapitzlist"/>
              <w:numPr>
                <w:ilvl w:val="0"/>
                <w:numId w:val="1"/>
              </w:numPr>
              <w:autoSpaceDE w:val="0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2527" w:type="dxa"/>
          </w:tcPr>
          <w:p w14:paraId="0761947B" w14:textId="660EDF48" w:rsidR="00F42FB8" w:rsidRPr="002F508C" w:rsidRDefault="00F42FB8" w:rsidP="002D6EDF">
            <w:pPr>
              <w:autoSpaceDE w:val="0"/>
              <w:rPr>
                <w:rFonts w:ascii="Times New Roman,Bold" w:hAnsi="Times New Roman,Bold" w:cs="Times New Roman,Bold"/>
              </w:rPr>
            </w:pPr>
            <w:r w:rsidRPr="002F508C">
              <w:rPr>
                <w:rFonts w:ascii="Times New Roman,Bold" w:hAnsi="Times New Roman,Bold" w:cs="Times New Roman,Bold"/>
              </w:rPr>
              <w:t>Wyposażenie kuchni – deski do krojenia</w:t>
            </w:r>
          </w:p>
        </w:tc>
        <w:tc>
          <w:tcPr>
            <w:tcW w:w="1408" w:type="dxa"/>
          </w:tcPr>
          <w:p w14:paraId="4589E3E9" w14:textId="6BEA5AD4" w:rsidR="00F42FB8" w:rsidRPr="00BD6228" w:rsidRDefault="00391561" w:rsidP="00523A5A">
            <w:pPr>
              <w:autoSpaceDE w:val="0"/>
              <w:jc w:val="both"/>
              <w:rPr>
                <w:rFonts w:ascii="Times New Roman,Bold" w:hAnsi="Times New Roman,Bold" w:cs="Times New Roman,Bold"/>
              </w:rPr>
            </w:pPr>
            <w:r w:rsidRPr="00BD6228">
              <w:rPr>
                <w:rFonts w:ascii="Times New Roman,Bold" w:hAnsi="Times New Roman,Bold" w:cs="Times New Roman,Bold"/>
              </w:rPr>
              <w:t>3 szt.</w:t>
            </w:r>
          </w:p>
        </w:tc>
        <w:tc>
          <w:tcPr>
            <w:tcW w:w="1427" w:type="dxa"/>
          </w:tcPr>
          <w:p w14:paraId="55F94872" w14:textId="77777777" w:rsidR="00F42FB8" w:rsidRDefault="00F42FB8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427" w:type="dxa"/>
          </w:tcPr>
          <w:p w14:paraId="575D1F58" w14:textId="77777777" w:rsidR="00F42FB8" w:rsidRDefault="00F42FB8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427" w:type="dxa"/>
          </w:tcPr>
          <w:p w14:paraId="2A885C52" w14:textId="77777777" w:rsidR="00F42FB8" w:rsidRDefault="00F42FB8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</w:tr>
      <w:tr w:rsidR="00F42FB8" w14:paraId="5F99DBC2" w14:textId="77777777" w:rsidTr="00BD6228">
        <w:trPr>
          <w:trHeight w:val="378"/>
        </w:trPr>
        <w:tc>
          <w:tcPr>
            <w:tcW w:w="846" w:type="dxa"/>
          </w:tcPr>
          <w:p w14:paraId="7E18A38F" w14:textId="77777777" w:rsidR="00F42FB8" w:rsidRPr="00BD6228" w:rsidRDefault="00F42FB8" w:rsidP="00BD6228">
            <w:pPr>
              <w:pStyle w:val="Akapitzlist"/>
              <w:numPr>
                <w:ilvl w:val="0"/>
                <w:numId w:val="1"/>
              </w:numPr>
              <w:autoSpaceDE w:val="0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2527" w:type="dxa"/>
          </w:tcPr>
          <w:p w14:paraId="1247981E" w14:textId="6C604BB8" w:rsidR="00F42FB8" w:rsidRPr="002F508C" w:rsidRDefault="00F42FB8" w:rsidP="002D6EDF">
            <w:pPr>
              <w:autoSpaceDE w:val="0"/>
              <w:rPr>
                <w:rFonts w:ascii="Times New Roman,Bold" w:hAnsi="Times New Roman,Bold" w:cs="Times New Roman,Bold"/>
              </w:rPr>
            </w:pPr>
            <w:r w:rsidRPr="002F508C">
              <w:rPr>
                <w:rFonts w:ascii="Times New Roman,Bold" w:hAnsi="Times New Roman,Bold" w:cs="Times New Roman,Bold"/>
              </w:rPr>
              <w:t>Wyposażenie kuchni – noże kuchenne</w:t>
            </w:r>
          </w:p>
        </w:tc>
        <w:tc>
          <w:tcPr>
            <w:tcW w:w="1408" w:type="dxa"/>
          </w:tcPr>
          <w:p w14:paraId="5FA3716A" w14:textId="04172CE6" w:rsidR="00F42FB8" w:rsidRPr="00BD6228" w:rsidRDefault="00391561" w:rsidP="00523A5A">
            <w:pPr>
              <w:autoSpaceDE w:val="0"/>
              <w:jc w:val="both"/>
              <w:rPr>
                <w:rFonts w:ascii="Times New Roman,Bold" w:hAnsi="Times New Roman,Bold" w:cs="Times New Roman,Bold"/>
              </w:rPr>
            </w:pPr>
            <w:r w:rsidRPr="00BD6228">
              <w:rPr>
                <w:rFonts w:ascii="Times New Roman,Bold" w:hAnsi="Times New Roman,Bold" w:cs="Times New Roman,Bold"/>
              </w:rPr>
              <w:t>5 szt.</w:t>
            </w:r>
          </w:p>
        </w:tc>
        <w:tc>
          <w:tcPr>
            <w:tcW w:w="1427" w:type="dxa"/>
          </w:tcPr>
          <w:p w14:paraId="1C42EA65" w14:textId="77777777" w:rsidR="00F42FB8" w:rsidRDefault="00F42FB8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427" w:type="dxa"/>
          </w:tcPr>
          <w:p w14:paraId="4E26D3F8" w14:textId="77777777" w:rsidR="00F42FB8" w:rsidRDefault="00F42FB8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427" w:type="dxa"/>
          </w:tcPr>
          <w:p w14:paraId="429EC289" w14:textId="77777777" w:rsidR="00F42FB8" w:rsidRDefault="00F42FB8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</w:tr>
      <w:tr w:rsidR="00F42FB8" w14:paraId="4AB7A2A1" w14:textId="77777777" w:rsidTr="00BD6228">
        <w:trPr>
          <w:trHeight w:val="378"/>
        </w:trPr>
        <w:tc>
          <w:tcPr>
            <w:tcW w:w="846" w:type="dxa"/>
          </w:tcPr>
          <w:p w14:paraId="3F0A844E" w14:textId="77777777" w:rsidR="00F42FB8" w:rsidRPr="00BD6228" w:rsidRDefault="00F42FB8" w:rsidP="00BD6228">
            <w:pPr>
              <w:pStyle w:val="Akapitzlist"/>
              <w:numPr>
                <w:ilvl w:val="0"/>
                <w:numId w:val="1"/>
              </w:numPr>
              <w:autoSpaceDE w:val="0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2527" w:type="dxa"/>
          </w:tcPr>
          <w:p w14:paraId="11826FCB" w14:textId="198FD2F3" w:rsidR="00F42FB8" w:rsidRPr="002F508C" w:rsidRDefault="00F42FB8" w:rsidP="002D6EDF">
            <w:pPr>
              <w:autoSpaceDE w:val="0"/>
              <w:rPr>
                <w:rFonts w:ascii="Times New Roman,Bold" w:hAnsi="Times New Roman,Bold" w:cs="Times New Roman,Bold"/>
              </w:rPr>
            </w:pPr>
            <w:r w:rsidRPr="002F508C">
              <w:rPr>
                <w:rFonts w:ascii="Times New Roman,Bold" w:hAnsi="Times New Roman,Bold" w:cs="Times New Roman,Bold"/>
              </w:rPr>
              <w:t>Wyposażenie kuchni – szafa przelotowa na naczynia</w:t>
            </w:r>
          </w:p>
        </w:tc>
        <w:tc>
          <w:tcPr>
            <w:tcW w:w="1408" w:type="dxa"/>
          </w:tcPr>
          <w:p w14:paraId="54076ED9" w14:textId="342D19D3" w:rsidR="00F42FB8" w:rsidRPr="00BD6228" w:rsidRDefault="00391561" w:rsidP="00523A5A">
            <w:pPr>
              <w:autoSpaceDE w:val="0"/>
              <w:jc w:val="both"/>
              <w:rPr>
                <w:rFonts w:ascii="Times New Roman,Bold" w:hAnsi="Times New Roman,Bold" w:cs="Times New Roman,Bold"/>
              </w:rPr>
            </w:pPr>
            <w:r w:rsidRPr="00BD6228">
              <w:rPr>
                <w:rFonts w:ascii="Times New Roman,Bold" w:hAnsi="Times New Roman,Bold" w:cs="Times New Roman,Bold"/>
              </w:rPr>
              <w:t>1 szt.</w:t>
            </w:r>
          </w:p>
        </w:tc>
        <w:tc>
          <w:tcPr>
            <w:tcW w:w="1427" w:type="dxa"/>
          </w:tcPr>
          <w:p w14:paraId="3C346C33" w14:textId="77777777" w:rsidR="00F42FB8" w:rsidRDefault="00F42FB8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427" w:type="dxa"/>
          </w:tcPr>
          <w:p w14:paraId="4227B38C" w14:textId="77777777" w:rsidR="00F42FB8" w:rsidRDefault="00F42FB8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427" w:type="dxa"/>
          </w:tcPr>
          <w:p w14:paraId="081FE598" w14:textId="77777777" w:rsidR="00F42FB8" w:rsidRDefault="00F42FB8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</w:tr>
      <w:tr w:rsidR="00F42FB8" w14:paraId="4B8015A6" w14:textId="77777777" w:rsidTr="00BD6228">
        <w:trPr>
          <w:trHeight w:val="378"/>
        </w:trPr>
        <w:tc>
          <w:tcPr>
            <w:tcW w:w="846" w:type="dxa"/>
          </w:tcPr>
          <w:p w14:paraId="3E075380" w14:textId="77777777" w:rsidR="00F42FB8" w:rsidRPr="00BD6228" w:rsidRDefault="00F42FB8" w:rsidP="00BD6228">
            <w:pPr>
              <w:pStyle w:val="Akapitzlist"/>
              <w:numPr>
                <w:ilvl w:val="0"/>
                <w:numId w:val="1"/>
              </w:numPr>
              <w:autoSpaceDE w:val="0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2527" w:type="dxa"/>
          </w:tcPr>
          <w:p w14:paraId="3A1B24DA" w14:textId="04C1963C" w:rsidR="00F42FB8" w:rsidRPr="002F508C" w:rsidRDefault="00F42FB8" w:rsidP="002D6EDF">
            <w:pPr>
              <w:autoSpaceDE w:val="0"/>
              <w:rPr>
                <w:rFonts w:ascii="Times New Roman,Bold" w:hAnsi="Times New Roman,Bold" w:cs="Times New Roman,Bold"/>
              </w:rPr>
            </w:pPr>
            <w:r w:rsidRPr="002F508C">
              <w:rPr>
                <w:rFonts w:ascii="Times New Roman,Bold" w:hAnsi="Times New Roman,Bold" w:cs="Times New Roman,Bold"/>
              </w:rPr>
              <w:t xml:space="preserve">Wyposażenie kuchni zgodnie z wymogami </w:t>
            </w:r>
            <w:proofErr w:type="spellStart"/>
            <w:r w:rsidRPr="002F508C">
              <w:rPr>
                <w:rFonts w:ascii="Times New Roman,Bold" w:hAnsi="Times New Roman,Bold" w:cs="Times New Roman,Bold"/>
              </w:rPr>
              <w:t>sanitarno</w:t>
            </w:r>
            <w:proofErr w:type="spellEnd"/>
            <w:r w:rsidRPr="002F508C">
              <w:rPr>
                <w:rFonts w:ascii="Times New Roman,Bold" w:hAnsi="Times New Roman,Bold" w:cs="Times New Roman,Bold"/>
              </w:rPr>
              <w:t xml:space="preserve"> -epidemiologicznymi – zmywarka z </w:t>
            </w:r>
            <w:proofErr w:type="spellStart"/>
            <w:r w:rsidRPr="002F508C">
              <w:rPr>
                <w:rFonts w:ascii="Times New Roman,Bold" w:hAnsi="Times New Roman,Bold" w:cs="Times New Roman,Bold"/>
              </w:rPr>
              <w:t>wyparzarką</w:t>
            </w:r>
            <w:proofErr w:type="spellEnd"/>
          </w:p>
        </w:tc>
        <w:tc>
          <w:tcPr>
            <w:tcW w:w="1408" w:type="dxa"/>
          </w:tcPr>
          <w:p w14:paraId="3E618062" w14:textId="076CB133" w:rsidR="00F42FB8" w:rsidRPr="00BD6228" w:rsidRDefault="00391561" w:rsidP="00523A5A">
            <w:pPr>
              <w:autoSpaceDE w:val="0"/>
              <w:jc w:val="both"/>
              <w:rPr>
                <w:rFonts w:ascii="Times New Roman,Bold" w:hAnsi="Times New Roman,Bold" w:cs="Times New Roman,Bold"/>
              </w:rPr>
            </w:pPr>
            <w:r w:rsidRPr="00BD6228">
              <w:rPr>
                <w:rFonts w:ascii="Times New Roman,Bold" w:hAnsi="Times New Roman,Bold" w:cs="Times New Roman,Bold"/>
              </w:rPr>
              <w:t>1 szt.</w:t>
            </w:r>
          </w:p>
        </w:tc>
        <w:tc>
          <w:tcPr>
            <w:tcW w:w="1427" w:type="dxa"/>
          </w:tcPr>
          <w:p w14:paraId="3D870A7D" w14:textId="77777777" w:rsidR="00F42FB8" w:rsidRDefault="00F42FB8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427" w:type="dxa"/>
          </w:tcPr>
          <w:p w14:paraId="00AA43EB" w14:textId="77777777" w:rsidR="00F42FB8" w:rsidRDefault="00F42FB8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427" w:type="dxa"/>
          </w:tcPr>
          <w:p w14:paraId="1EFC2E11" w14:textId="77777777" w:rsidR="00F42FB8" w:rsidRDefault="00F42FB8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</w:tr>
      <w:tr w:rsidR="00F42FB8" w14:paraId="1D16F155" w14:textId="77777777" w:rsidTr="00BD6228">
        <w:trPr>
          <w:trHeight w:val="378"/>
        </w:trPr>
        <w:tc>
          <w:tcPr>
            <w:tcW w:w="846" w:type="dxa"/>
          </w:tcPr>
          <w:p w14:paraId="53796E2C" w14:textId="77777777" w:rsidR="00F42FB8" w:rsidRPr="00BD6228" w:rsidRDefault="00F42FB8" w:rsidP="00BD6228">
            <w:pPr>
              <w:pStyle w:val="Akapitzlist"/>
              <w:numPr>
                <w:ilvl w:val="0"/>
                <w:numId w:val="1"/>
              </w:numPr>
              <w:autoSpaceDE w:val="0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2527" w:type="dxa"/>
          </w:tcPr>
          <w:p w14:paraId="74846BCB" w14:textId="0B952B0E" w:rsidR="00F42FB8" w:rsidRPr="002F508C" w:rsidRDefault="00F42FB8" w:rsidP="002D6EDF">
            <w:pPr>
              <w:autoSpaceDE w:val="0"/>
              <w:rPr>
                <w:rFonts w:ascii="Times New Roman,Bold" w:hAnsi="Times New Roman,Bold" w:cs="Times New Roman,Bold"/>
              </w:rPr>
            </w:pPr>
            <w:r w:rsidRPr="002F508C">
              <w:rPr>
                <w:rFonts w:ascii="Times New Roman,Bold" w:hAnsi="Times New Roman,Bold" w:cs="Times New Roman,Bold"/>
              </w:rPr>
              <w:t xml:space="preserve">Wyposażenie kuchni – </w:t>
            </w:r>
            <w:r w:rsidR="002F508C" w:rsidRPr="002F508C">
              <w:rPr>
                <w:rFonts w:ascii="Times New Roman,Bold" w:hAnsi="Times New Roman,Bold" w:cs="Times New Roman,Bold"/>
              </w:rPr>
              <w:t>kosz na odpady</w:t>
            </w:r>
          </w:p>
        </w:tc>
        <w:tc>
          <w:tcPr>
            <w:tcW w:w="1408" w:type="dxa"/>
          </w:tcPr>
          <w:p w14:paraId="17283479" w14:textId="21536972" w:rsidR="00F42FB8" w:rsidRPr="00BD6228" w:rsidRDefault="00391561" w:rsidP="00523A5A">
            <w:pPr>
              <w:autoSpaceDE w:val="0"/>
              <w:jc w:val="both"/>
              <w:rPr>
                <w:rFonts w:ascii="Times New Roman,Bold" w:hAnsi="Times New Roman,Bold" w:cs="Times New Roman,Bold"/>
              </w:rPr>
            </w:pPr>
            <w:r w:rsidRPr="00BD6228">
              <w:rPr>
                <w:rFonts w:ascii="Times New Roman,Bold" w:hAnsi="Times New Roman,Bold" w:cs="Times New Roman,Bold"/>
              </w:rPr>
              <w:t>1 szt.</w:t>
            </w:r>
          </w:p>
        </w:tc>
        <w:tc>
          <w:tcPr>
            <w:tcW w:w="1427" w:type="dxa"/>
          </w:tcPr>
          <w:p w14:paraId="7C71C4D2" w14:textId="77777777" w:rsidR="00F42FB8" w:rsidRDefault="00F42FB8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427" w:type="dxa"/>
          </w:tcPr>
          <w:p w14:paraId="33989557" w14:textId="77777777" w:rsidR="00F42FB8" w:rsidRDefault="00F42FB8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427" w:type="dxa"/>
          </w:tcPr>
          <w:p w14:paraId="7FA5F78E" w14:textId="77777777" w:rsidR="00F42FB8" w:rsidRDefault="00F42FB8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</w:tr>
      <w:tr w:rsidR="00F42FB8" w14:paraId="123D3564" w14:textId="77777777" w:rsidTr="00BD6228">
        <w:trPr>
          <w:trHeight w:val="378"/>
        </w:trPr>
        <w:tc>
          <w:tcPr>
            <w:tcW w:w="846" w:type="dxa"/>
          </w:tcPr>
          <w:p w14:paraId="3E512F81" w14:textId="77777777" w:rsidR="00F42FB8" w:rsidRPr="00BD6228" w:rsidRDefault="00F42FB8" w:rsidP="00BD6228">
            <w:pPr>
              <w:pStyle w:val="Akapitzlist"/>
              <w:numPr>
                <w:ilvl w:val="0"/>
                <w:numId w:val="1"/>
              </w:numPr>
              <w:autoSpaceDE w:val="0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2527" w:type="dxa"/>
          </w:tcPr>
          <w:p w14:paraId="4B984B84" w14:textId="6AE0978A" w:rsidR="00F42FB8" w:rsidRPr="002F508C" w:rsidRDefault="002F508C" w:rsidP="002D6EDF">
            <w:pPr>
              <w:autoSpaceDE w:val="0"/>
              <w:rPr>
                <w:rFonts w:ascii="Times New Roman,Bold" w:hAnsi="Times New Roman,Bold" w:cs="Times New Roman,Bold"/>
              </w:rPr>
            </w:pPr>
            <w:r w:rsidRPr="002F508C">
              <w:rPr>
                <w:rFonts w:ascii="Times New Roman,Bold" w:hAnsi="Times New Roman,Bold" w:cs="Times New Roman,Bold"/>
              </w:rPr>
              <w:t>Wyposażenie sali spotkań – stół rozkładany/terapeutyczny</w:t>
            </w:r>
          </w:p>
        </w:tc>
        <w:tc>
          <w:tcPr>
            <w:tcW w:w="1408" w:type="dxa"/>
          </w:tcPr>
          <w:p w14:paraId="2C95F71F" w14:textId="0DC0E3A0" w:rsidR="00F42FB8" w:rsidRPr="00BD6228" w:rsidRDefault="008C2DE9" w:rsidP="00523A5A">
            <w:pPr>
              <w:autoSpaceDE w:val="0"/>
              <w:jc w:val="both"/>
              <w:rPr>
                <w:rFonts w:ascii="Times New Roman,Bold" w:hAnsi="Times New Roman,Bold" w:cs="Times New Roman,Bold"/>
              </w:rPr>
            </w:pPr>
            <w:r w:rsidRPr="00BD6228">
              <w:rPr>
                <w:rFonts w:ascii="Times New Roman,Bold" w:hAnsi="Times New Roman,Bold" w:cs="Times New Roman,Bold"/>
              </w:rPr>
              <w:t>2 szt.</w:t>
            </w:r>
          </w:p>
        </w:tc>
        <w:tc>
          <w:tcPr>
            <w:tcW w:w="1427" w:type="dxa"/>
          </w:tcPr>
          <w:p w14:paraId="103636E2" w14:textId="77777777" w:rsidR="00F42FB8" w:rsidRDefault="00F42FB8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427" w:type="dxa"/>
          </w:tcPr>
          <w:p w14:paraId="0AE42EAF" w14:textId="77777777" w:rsidR="00F42FB8" w:rsidRDefault="00F42FB8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427" w:type="dxa"/>
          </w:tcPr>
          <w:p w14:paraId="6EDF93FD" w14:textId="77777777" w:rsidR="00F42FB8" w:rsidRDefault="00F42FB8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</w:tr>
      <w:tr w:rsidR="00F42FB8" w14:paraId="51C6F22C" w14:textId="77777777" w:rsidTr="00BD6228">
        <w:trPr>
          <w:trHeight w:val="378"/>
        </w:trPr>
        <w:tc>
          <w:tcPr>
            <w:tcW w:w="846" w:type="dxa"/>
          </w:tcPr>
          <w:p w14:paraId="6A6057CC" w14:textId="77777777" w:rsidR="00F42FB8" w:rsidRPr="00BD6228" w:rsidRDefault="00F42FB8" w:rsidP="00BD6228">
            <w:pPr>
              <w:pStyle w:val="Akapitzlist"/>
              <w:numPr>
                <w:ilvl w:val="0"/>
                <w:numId w:val="1"/>
              </w:numPr>
              <w:autoSpaceDE w:val="0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2527" w:type="dxa"/>
          </w:tcPr>
          <w:p w14:paraId="0D152C91" w14:textId="2D641DDB" w:rsidR="00F42FB8" w:rsidRPr="002F508C" w:rsidRDefault="002F508C" w:rsidP="002D6EDF">
            <w:pPr>
              <w:autoSpaceDE w:val="0"/>
              <w:rPr>
                <w:rFonts w:ascii="Times New Roman,Bold" w:hAnsi="Times New Roman,Bold" w:cs="Times New Roman,Bold"/>
              </w:rPr>
            </w:pPr>
            <w:r w:rsidRPr="002F508C">
              <w:rPr>
                <w:rFonts w:ascii="Times New Roman,Bold" w:hAnsi="Times New Roman,Bold" w:cs="Times New Roman,Bold"/>
              </w:rPr>
              <w:t>Wyposażenie Sali spotkań – krzesło z podłokietnikami</w:t>
            </w:r>
          </w:p>
        </w:tc>
        <w:tc>
          <w:tcPr>
            <w:tcW w:w="1408" w:type="dxa"/>
          </w:tcPr>
          <w:p w14:paraId="005B6908" w14:textId="1FDB5E77" w:rsidR="00F42FB8" w:rsidRPr="00BD6228" w:rsidRDefault="008C2DE9" w:rsidP="00523A5A">
            <w:pPr>
              <w:autoSpaceDE w:val="0"/>
              <w:jc w:val="both"/>
              <w:rPr>
                <w:rFonts w:ascii="Times New Roman,Bold" w:hAnsi="Times New Roman,Bold" w:cs="Times New Roman,Bold"/>
              </w:rPr>
            </w:pPr>
            <w:r w:rsidRPr="00BD6228">
              <w:rPr>
                <w:rFonts w:ascii="Times New Roman,Bold" w:hAnsi="Times New Roman,Bold" w:cs="Times New Roman,Bold"/>
              </w:rPr>
              <w:t>8 szt.</w:t>
            </w:r>
          </w:p>
        </w:tc>
        <w:tc>
          <w:tcPr>
            <w:tcW w:w="1427" w:type="dxa"/>
          </w:tcPr>
          <w:p w14:paraId="4DD90DC7" w14:textId="77777777" w:rsidR="00F42FB8" w:rsidRDefault="00F42FB8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427" w:type="dxa"/>
          </w:tcPr>
          <w:p w14:paraId="1AF27C24" w14:textId="77777777" w:rsidR="00F42FB8" w:rsidRDefault="00F42FB8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427" w:type="dxa"/>
          </w:tcPr>
          <w:p w14:paraId="639121B4" w14:textId="77777777" w:rsidR="00F42FB8" w:rsidRDefault="00F42FB8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</w:tr>
      <w:tr w:rsidR="00F42FB8" w14:paraId="6CB0DA70" w14:textId="77777777" w:rsidTr="00BD6228">
        <w:trPr>
          <w:trHeight w:val="378"/>
        </w:trPr>
        <w:tc>
          <w:tcPr>
            <w:tcW w:w="846" w:type="dxa"/>
          </w:tcPr>
          <w:p w14:paraId="14ECF4A7" w14:textId="77777777" w:rsidR="00F42FB8" w:rsidRPr="00BD6228" w:rsidRDefault="00F42FB8" w:rsidP="00BD6228">
            <w:pPr>
              <w:pStyle w:val="Akapitzlist"/>
              <w:numPr>
                <w:ilvl w:val="0"/>
                <w:numId w:val="1"/>
              </w:numPr>
              <w:autoSpaceDE w:val="0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2527" w:type="dxa"/>
          </w:tcPr>
          <w:p w14:paraId="6172645C" w14:textId="486F559E" w:rsidR="00F42FB8" w:rsidRPr="002F508C" w:rsidRDefault="002F508C" w:rsidP="002D6EDF">
            <w:pPr>
              <w:autoSpaceDE w:val="0"/>
              <w:rPr>
                <w:rFonts w:ascii="Times New Roman,Bold" w:hAnsi="Times New Roman,Bold" w:cs="Times New Roman,Bold"/>
              </w:rPr>
            </w:pPr>
            <w:r w:rsidRPr="002F508C">
              <w:rPr>
                <w:rFonts w:ascii="Times New Roman,Bold" w:hAnsi="Times New Roman,Bold" w:cs="Times New Roman,Bold"/>
              </w:rPr>
              <w:t>Wyposażenie Sali spotkań – odtwarzacz płyt relaksacyjnych</w:t>
            </w:r>
          </w:p>
        </w:tc>
        <w:tc>
          <w:tcPr>
            <w:tcW w:w="1408" w:type="dxa"/>
          </w:tcPr>
          <w:p w14:paraId="7C811860" w14:textId="3F5CA9A1" w:rsidR="00F42FB8" w:rsidRPr="00BD6228" w:rsidRDefault="008C2DE9" w:rsidP="00523A5A">
            <w:pPr>
              <w:autoSpaceDE w:val="0"/>
              <w:jc w:val="both"/>
              <w:rPr>
                <w:rFonts w:ascii="Times New Roman,Bold" w:hAnsi="Times New Roman,Bold" w:cs="Times New Roman,Bold"/>
              </w:rPr>
            </w:pPr>
            <w:r w:rsidRPr="00BD6228">
              <w:rPr>
                <w:rFonts w:ascii="Times New Roman,Bold" w:hAnsi="Times New Roman,Bold" w:cs="Times New Roman,Bold"/>
              </w:rPr>
              <w:t>1 szt.</w:t>
            </w:r>
          </w:p>
        </w:tc>
        <w:tc>
          <w:tcPr>
            <w:tcW w:w="1427" w:type="dxa"/>
          </w:tcPr>
          <w:p w14:paraId="7F911DD9" w14:textId="77777777" w:rsidR="00F42FB8" w:rsidRDefault="00F42FB8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427" w:type="dxa"/>
          </w:tcPr>
          <w:p w14:paraId="7D32FB26" w14:textId="77777777" w:rsidR="00F42FB8" w:rsidRDefault="00F42FB8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427" w:type="dxa"/>
          </w:tcPr>
          <w:p w14:paraId="27D9E19C" w14:textId="77777777" w:rsidR="00F42FB8" w:rsidRDefault="00F42FB8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</w:tr>
      <w:tr w:rsidR="002F508C" w14:paraId="4514E796" w14:textId="77777777" w:rsidTr="00BD6228">
        <w:trPr>
          <w:trHeight w:val="378"/>
        </w:trPr>
        <w:tc>
          <w:tcPr>
            <w:tcW w:w="846" w:type="dxa"/>
          </w:tcPr>
          <w:p w14:paraId="6FCD5624" w14:textId="77777777" w:rsidR="002F508C" w:rsidRPr="00BD6228" w:rsidRDefault="002F508C" w:rsidP="00BD6228">
            <w:pPr>
              <w:pStyle w:val="Akapitzlist"/>
              <w:numPr>
                <w:ilvl w:val="0"/>
                <w:numId w:val="1"/>
              </w:numPr>
              <w:autoSpaceDE w:val="0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2527" w:type="dxa"/>
          </w:tcPr>
          <w:p w14:paraId="336EA06F" w14:textId="6AD83505" w:rsidR="002F508C" w:rsidRPr="002F508C" w:rsidRDefault="002F508C" w:rsidP="002D6EDF">
            <w:pPr>
              <w:autoSpaceDE w:val="0"/>
              <w:rPr>
                <w:rFonts w:ascii="Times New Roman,Bold" w:hAnsi="Times New Roman,Bold" w:cs="Times New Roman,Bold"/>
              </w:rPr>
            </w:pPr>
            <w:r>
              <w:rPr>
                <w:rFonts w:ascii="Times New Roman,Bold" w:hAnsi="Times New Roman,Bold" w:cs="Times New Roman,Bold"/>
              </w:rPr>
              <w:t>Wyposażenie Sali spotkań – szafki podręczne na materiały terapeutyczne</w:t>
            </w:r>
          </w:p>
        </w:tc>
        <w:tc>
          <w:tcPr>
            <w:tcW w:w="1408" w:type="dxa"/>
          </w:tcPr>
          <w:p w14:paraId="360D97D1" w14:textId="68FDCE0D" w:rsidR="002F508C" w:rsidRPr="00BD6228" w:rsidRDefault="008C2DE9" w:rsidP="00523A5A">
            <w:pPr>
              <w:autoSpaceDE w:val="0"/>
              <w:jc w:val="both"/>
              <w:rPr>
                <w:rFonts w:ascii="Times New Roman,Bold" w:hAnsi="Times New Roman,Bold" w:cs="Times New Roman,Bold"/>
              </w:rPr>
            </w:pPr>
            <w:r w:rsidRPr="00BD6228">
              <w:rPr>
                <w:rFonts w:ascii="Times New Roman,Bold" w:hAnsi="Times New Roman,Bold" w:cs="Times New Roman,Bold"/>
              </w:rPr>
              <w:t>3 szt.</w:t>
            </w:r>
          </w:p>
        </w:tc>
        <w:tc>
          <w:tcPr>
            <w:tcW w:w="1427" w:type="dxa"/>
          </w:tcPr>
          <w:p w14:paraId="4286106E" w14:textId="77777777" w:rsidR="002F508C" w:rsidRDefault="002F508C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427" w:type="dxa"/>
          </w:tcPr>
          <w:p w14:paraId="2C312E32" w14:textId="77777777" w:rsidR="002F508C" w:rsidRDefault="002F508C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427" w:type="dxa"/>
          </w:tcPr>
          <w:p w14:paraId="75C5ECA8" w14:textId="77777777" w:rsidR="002F508C" w:rsidRDefault="002F508C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</w:tr>
      <w:tr w:rsidR="002F508C" w14:paraId="6E73E41A" w14:textId="77777777" w:rsidTr="00BD6228">
        <w:trPr>
          <w:trHeight w:val="378"/>
        </w:trPr>
        <w:tc>
          <w:tcPr>
            <w:tcW w:w="846" w:type="dxa"/>
          </w:tcPr>
          <w:p w14:paraId="0388C2F7" w14:textId="77777777" w:rsidR="002F508C" w:rsidRPr="00BD6228" w:rsidRDefault="002F508C" w:rsidP="00BD6228">
            <w:pPr>
              <w:pStyle w:val="Akapitzlist"/>
              <w:numPr>
                <w:ilvl w:val="0"/>
                <w:numId w:val="1"/>
              </w:numPr>
              <w:autoSpaceDE w:val="0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2527" w:type="dxa"/>
          </w:tcPr>
          <w:p w14:paraId="30AC206C" w14:textId="5EB48DD4" w:rsidR="002F508C" w:rsidRPr="002F508C" w:rsidRDefault="002F508C" w:rsidP="002D6EDF">
            <w:pPr>
              <w:autoSpaceDE w:val="0"/>
              <w:rPr>
                <w:rFonts w:ascii="Times New Roman,Bold" w:hAnsi="Times New Roman,Bold" w:cs="Times New Roman,Bold"/>
              </w:rPr>
            </w:pPr>
            <w:r>
              <w:rPr>
                <w:rFonts w:ascii="Times New Roman,Bold" w:hAnsi="Times New Roman,Bold" w:cs="Times New Roman,Bold"/>
              </w:rPr>
              <w:t>Wyposażenie Sali spotkań – zestawy pomocnicze i sztalugi</w:t>
            </w:r>
          </w:p>
        </w:tc>
        <w:tc>
          <w:tcPr>
            <w:tcW w:w="1408" w:type="dxa"/>
          </w:tcPr>
          <w:p w14:paraId="5664ACE5" w14:textId="76CF1A15" w:rsidR="002F508C" w:rsidRPr="00BD6228" w:rsidRDefault="008C2DE9" w:rsidP="00523A5A">
            <w:pPr>
              <w:autoSpaceDE w:val="0"/>
              <w:jc w:val="both"/>
              <w:rPr>
                <w:rFonts w:ascii="Times New Roman,Bold" w:hAnsi="Times New Roman,Bold" w:cs="Times New Roman,Bold"/>
              </w:rPr>
            </w:pPr>
            <w:r w:rsidRPr="00BD6228">
              <w:rPr>
                <w:rFonts w:ascii="Times New Roman,Bold" w:hAnsi="Times New Roman,Bold" w:cs="Times New Roman,Bold"/>
              </w:rPr>
              <w:t>3 szt.</w:t>
            </w:r>
          </w:p>
        </w:tc>
        <w:tc>
          <w:tcPr>
            <w:tcW w:w="1427" w:type="dxa"/>
          </w:tcPr>
          <w:p w14:paraId="6F49A8FA" w14:textId="77777777" w:rsidR="002F508C" w:rsidRDefault="002F508C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427" w:type="dxa"/>
          </w:tcPr>
          <w:p w14:paraId="77E46C36" w14:textId="77777777" w:rsidR="002F508C" w:rsidRDefault="002F508C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427" w:type="dxa"/>
          </w:tcPr>
          <w:p w14:paraId="11185B51" w14:textId="77777777" w:rsidR="002F508C" w:rsidRDefault="002F508C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</w:tr>
      <w:tr w:rsidR="002F508C" w14:paraId="0C8F9CDF" w14:textId="77777777" w:rsidTr="00BD6228">
        <w:trPr>
          <w:trHeight w:val="378"/>
        </w:trPr>
        <w:tc>
          <w:tcPr>
            <w:tcW w:w="846" w:type="dxa"/>
          </w:tcPr>
          <w:p w14:paraId="2F673E2D" w14:textId="77777777" w:rsidR="002F508C" w:rsidRPr="00BD6228" w:rsidRDefault="002F508C" w:rsidP="00BD6228">
            <w:pPr>
              <w:pStyle w:val="Akapitzlist"/>
              <w:numPr>
                <w:ilvl w:val="0"/>
                <w:numId w:val="1"/>
              </w:numPr>
              <w:autoSpaceDE w:val="0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2527" w:type="dxa"/>
          </w:tcPr>
          <w:p w14:paraId="26C90038" w14:textId="145AA283" w:rsidR="002F508C" w:rsidRPr="002F508C" w:rsidRDefault="002F508C" w:rsidP="002D6EDF">
            <w:pPr>
              <w:autoSpaceDE w:val="0"/>
              <w:rPr>
                <w:rFonts w:ascii="Times New Roman,Bold" w:hAnsi="Times New Roman,Bold" w:cs="Times New Roman,Bold"/>
              </w:rPr>
            </w:pPr>
            <w:r>
              <w:rPr>
                <w:rFonts w:ascii="Times New Roman,Bold" w:hAnsi="Times New Roman,Bold" w:cs="Times New Roman,Bold"/>
              </w:rPr>
              <w:t xml:space="preserve">Wyposażenie Sali spotkań </w:t>
            </w:r>
            <w:r w:rsidR="00834133">
              <w:rPr>
                <w:rFonts w:ascii="Times New Roman,Bold" w:hAnsi="Times New Roman,Bold" w:cs="Times New Roman,Bold"/>
              </w:rPr>
              <w:t>– zestawy pomocnicze pędzle artystyczne</w:t>
            </w:r>
            <w:r>
              <w:rPr>
                <w:rFonts w:ascii="Times New Roman,Bold" w:hAnsi="Times New Roman,Bold" w:cs="Times New Roman,Bold"/>
              </w:rPr>
              <w:t xml:space="preserve"> </w:t>
            </w:r>
          </w:p>
        </w:tc>
        <w:tc>
          <w:tcPr>
            <w:tcW w:w="1408" w:type="dxa"/>
          </w:tcPr>
          <w:p w14:paraId="081A1CD8" w14:textId="662AB7ED" w:rsidR="002F508C" w:rsidRPr="00BD6228" w:rsidRDefault="008C2DE9" w:rsidP="00523A5A">
            <w:pPr>
              <w:autoSpaceDE w:val="0"/>
              <w:jc w:val="both"/>
              <w:rPr>
                <w:rFonts w:ascii="Times New Roman,Bold" w:hAnsi="Times New Roman,Bold" w:cs="Times New Roman,Bold"/>
              </w:rPr>
            </w:pPr>
            <w:r w:rsidRPr="00BD6228">
              <w:rPr>
                <w:rFonts w:ascii="Times New Roman,Bold" w:hAnsi="Times New Roman,Bold" w:cs="Times New Roman,Bold"/>
              </w:rPr>
              <w:t xml:space="preserve">3 </w:t>
            </w:r>
            <w:proofErr w:type="spellStart"/>
            <w:r w:rsidRPr="00BD6228">
              <w:rPr>
                <w:rFonts w:ascii="Times New Roman,Bold" w:hAnsi="Times New Roman,Bold" w:cs="Times New Roman,Bold"/>
              </w:rPr>
              <w:t>kpl</w:t>
            </w:r>
            <w:proofErr w:type="spellEnd"/>
          </w:p>
        </w:tc>
        <w:tc>
          <w:tcPr>
            <w:tcW w:w="1427" w:type="dxa"/>
          </w:tcPr>
          <w:p w14:paraId="6CD13C4B" w14:textId="77777777" w:rsidR="002F508C" w:rsidRDefault="002F508C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427" w:type="dxa"/>
          </w:tcPr>
          <w:p w14:paraId="3203016F" w14:textId="77777777" w:rsidR="002F508C" w:rsidRDefault="002F508C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427" w:type="dxa"/>
          </w:tcPr>
          <w:p w14:paraId="385AC04A" w14:textId="77777777" w:rsidR="002F508C" w:rsidRDefault="002F508C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</w:tr>
      <w:tr w:rsidR="002F508C" w14:paraId="4C975224" w14:textId="77777777" w:rsidTr="00BD6228">
        <w:trPr>
          <w:trHeight w:val="378"/>
        </w:trPr>
        <w:tc>
          <w:tcPr>
            <w:tcW w:w="846" w:type="dxa"/>
          </w:tcPr>
          <w:p w14:paraId="1018B2C4" w14:textId="77777777" w:rsidR="002F508C" w:rsidRPr="00BD6228" w:rsidRDefault="002F508C" w:rsidP="00BD6228">
            <w:pPr>
              <w:pStyle w:val="Akapitzlist"/>
              <w:numPr>
                <w:ilvl w:val="0"/>
                <w:numId w:val="1"/>
              </w:numPr>
              <w:autoSpaceDE w:val="0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2527" w:type="dxa"/>
          </w:tcPr>
          <w:p w14:paraId="1E8ECFDD" w14:textId="41F01270" w:rsidR="002F508C" w:rsidRPr="002F508C" w:rsidRDefault="00834133" w:rsidP="002D6EDF">
            <w:pPr>
              <w:autoSpaceDE w:val="0"/>
              <w:rPr>
                <w:rFonts w:ascii="Times New Roman,Bold" w:hAnsi="Times New Roman,Bold" w:cs="Times New Roman,Bold"/>
              </w:rPr>
            </w:pPr>
            <w:r>
              <w:rPr>
                <w:rFonts w:ascii="Times New Roman,Bold" w:hAnsi="Times New Roman,Bold" w:cs="Times New Roman,Bold"/>
              </w:rPr>
              <w:t>Wyposażenie Sali spotkań – zestawy pomocnicze – krosna tkackie do robótek ręcznych</w:t>
            </w:r>
          </w:p>
        </w:tc>
        <w:tc>
          <w:tcPr>
            <w:tcW w:w="1408" w:type="dxa"/>
          </w:tcPr>
          <w:p w14:paraId="67C90FC6" w14:textId="1242BC6E" w:rsidR="002F508C" w:rsidRPr="00BD6228" w:rsidRDefault="008C2DE9" w:rsidP="00523A5A">
            <w:pPr>
              <w:autoSpaceDE w:val="0"/>
              <w:jc w:val="both"/>
              <w:rPr>
                <w:rFonts w:ascii="Times New Roman,Bold" w:hAnsi="Times New Roman,Bold" w:cs="Times New Roman,Bold"/>
              </w:rPr>
            </w:pPr>
            <w:r w:rsidRPr="00BD6228">
              <w:rPr>
                <w:rFonts w:ascii="Times New Roman,Bold" w:hAnsi="Times New Roman,Bold" w:cs="Times New Roman,Bold"/>
              </w:rPr>
              <w:t>8 szt.</w:t>
            </w:r>
          </w:p>
        </w:tc>
        <w:tc>
          <w:tcPr>
            <w:tcW w:w="1427" w:type="dxa"/>
          </w:tcPr>
          <w:p w14:paraId="276F0B81" w14:textId="77777777" w:rsidR="002F508C" w:rsidRDefault="002F508C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427" w:type="dxa"/>
          </w:tcPr>
          <w:p w14:paraId="6A190EE8" w14:textId="77777777" w:rsidR="002F508C" w:rsidRDefault="002F508C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427" w:type="dxa"/>
          </w:tcPr>
          <w:p w14:paraId="5E5DB937" w14:textId="77777777" w:rsidR="002F508C" w:rsidRDefault="002F508C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</w:tr>
      <w:tr w:rsidR="002F508C" w14:paraId="1F616448" w14:textId="77777777" w:rsidTr="00BD6228">
        <w:trPr>
          <w:trHeight w:val="378"/>
        </w:trPr>
        <w:tc>
          <w:tcPr>
            <w:tcW w:w="846" w:type="dxa"/>
          </w:tcPr>
          <w:p w14:paraId="27757C32" w14:textId="77777777" w:rsidR="002F508C" w:rsidRPr="00BD6228" w:rsidRDefault="002F508C" w:rsidP="00BD6228">
            <w:pPr>
              <w:pStyle w:val="Akapitzlist"/>
              <w:numPr>
                <w:ilvl w:val="0"/>
                <w:numId w:val="1"/>
              </w:numPr>
              <w:autoSpaceDE w:val="0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2527" w:type="dxa"/>
          </w:tcPr>
          <w:p w14:paraId="612A407C" w14:textId="64439027" w:rsidR="002F508C" w:rsidRPr="002F508C" w:rsidRDefault="00834133" w:rsidP="002D6EDF">
            <w:pPr>
              <w:autoSpaceDE w:val="0"/>
              <w:rPr>
                <w:rFonts w:ascii="Times New Roman,Bold" w:hAnsi="Times New Roman,Bold" w:cs="Times New Roman,Bold"/>
              </w:rPr>
            </w:pPr>
            <w:r>
              <w:rPr>
                <w:rFonts w:ascii="Times New Roman,Bold" w:hAnsi="Times New Roman,Bold" w:cs="Times New Roman,Bold"/>
              </w:rPr>
              <w:t>Wyposażenie Sali spotkań – zestawy pomocnicze – gry logiczne zespołowe</w:t>
            </w:r>
          </w:p>
        </w:tc>
        <w:tc>
          <w:tcPr>
            <w:tcW w:w="1408" w:type="dxa"/>
          </w:tcPr>
          <w:p w14:paraId="2CF8C956" w14:textId="42575E47" w:rsidR="002F508C" w:rsidRPr="00BD6228" w:rsidRDefault="008C2DE9" w:rsidP="00523A5A">
            <w:pPr>
              <w:autoSpaceDE w:val="0"/>
              <w:jc w:val="both"/>
              <w:rPr>
                <w:rFonts w:ascii="Times New Roman,Bold" w:hAnsi="Times New Roman,Bold" w:cs="Times New Roman,Bold"/>
              </w:rPr>
            </w:pPr>
            <w:r w:rsidRPr="00BD6228">
              <w:rPr>
                <w:rFonts w:ascii="Times New Roman,Bold" w:hAnsi="Times New Roman,Bold" w:cs="Times New Roman,Bold"/>
              </w:rPr>
              <w:t>4 szt.</w:t>
            </w:r>
          </w:p>
        </w:tc>
        <w:tc>
          <w:tcPr>
            <w:tcW w:w="1427" w:type="dxa"/>
          </w:tcPr>
          <w:p w14:paraId="5F50BE7C" w14:textId="77777777" w:rsidR="002F508C" w:rsidRDefault="002F508C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427" w:type="dxa"/>
          </w:tcPr>
          <w:p w14:paraId="37A87782" w14:textId="77777777" w:rsidR="002F508C" w:rsidRDefault="002F508C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427" w:type="dxa"/>
          </w:tcPr>
          <w:p w14:paraId="54FD959C" w14:textId="77777777" w:rsidR="002F508C" w:rsidRDefault="002F508C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</w:tr>
      <w:tr w:rsidR="002F508C" w14:paraId="14F74F05" w14:textId="77777777" w:rsidTr="00BD6228">
        <w:trPr>
          <w:trHeight w:val="378"/>
        </w:trPr>
        <w:tc>
          <w:tcPr>
            <w:tcW w:w="846" w:type="dxa"/>
          </w:tcPr>
          <w:p w14:paraId="19304A6E" w14:textId="77777777" w:rsidR="002F508C" w:rsidRPr="00BD6228" w:rsidRDefault="002F508C" w:rsidP="00BD6228">
            <w:pPr>
              <w:pStyle w:val="Akapitzlist"/>
              <w:numPr>
                <w:ilvl w:val="0"/>
                <w:numId w:val="1"/>
              </w:numPr>
              <w:autoSpaceDE w:val="0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2527" w:type="dxa"/>
          </w:tcPr>
          <w:p w14:paraId="6CA41EEC" w14:textId="02D34C4C" w:rsidR="002F508C" w:rsidRPr="002F508C" w:rsidRDefault="00834133" w:rsidP="002D6EDF">
            <w:pPr>
              <w:autoSpaceDE w:val="0"/>
              <w:rPr>
                <w:rFonts w:ascii="Times New Roman,Bold" w:hAnsi="Times New Roman,Bold" w:cs="Times New Roman,Bold"/>
              </w:rPr>
            </w:pPr>
            <w:r>
              <w:rPr>
                <w:rFonts w:ascii="Times New Roman,Bold" w:hAnsi="Times New Roman,Bold" w:cs="Times New Roman,Bold"/>
              </w:rPr>
              <w:t>Wyposażenie Sali spotkań – kosz na odpadki</w:t>
            </w:r>
          </w:p>
        </w:tc>
        <w:tc>
          <w:tcPr>
            <w:tcW w:w="1408" w:type="dxa"/>
          </w:tcPr>
          <w:p w14:paraId="6F433014" w14:textId="55078187" w:rsidR="002F508C" w:rsidRPr="00BD6228" w:rsidRDefault="008C2DE9" w:rsidP="00523A5A">
            <w:pPr>
              <w:autoSpaceDE w:val="0"/>
              <w:jc w:val="both"/>
              <w:rPr>
                <w:rFonts w:ascii="Times New Roman,Bold" w:hAnsi="Times New Roman,Bold" w:cs="Times New Roman,Bold"/>
              </w:rPr>
            </w:pPr>
            <w:r w:rsidRPr="00BD6228">
              <w:rPr>
                <w:rFonts w:ascii="Times New Roman,Bold" w:hAnsi="Times New Roman,Bold" w:cs="Times New Roman,Bold"/>
              </w:rPr>
              <w:t>1 szt.</w:t>
            </w:r>
          </w:p>
        </w:tc>
        <w:tc>
          <w:tcPr>
            <w:tcW w:w="1427" w:type="dxa"/>
          </w:tcPr>
          <w:p w14:paraId="7F986247" w14:textId="77777777" w:rsidR="002F508C" w:rsidRDefault="002F508C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427" w:type="dxa"/>
          </w:tcPr>
          <w:p w14:paraId="13FF371B" w14:textId="77777777" w:rsidR="002F508C" w:rsidRDefault="002F508C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427" w:type="dxa"/>
          </w:tcPr>
          <w:p w14:paraId="40F1BD48" w14:textId="77777777" w:rsidR="002F508C" w:rsidRDefault="002F508C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</w:tr>
      <w:tr w:rsidR="002F508C" w14:paraId="5A52127C" w14:textId="77777777" w:rsidTr="00BD6228">
        <w:trPr>
          <w:trHeight w:val="378"/>
        </w:trPr>
        <w:tc>
          <w:tcPr>
            <w:tcW w:w="846" w:type="dxa"/>
          </w:tcPr>
          <w:p w14:paraId="54F5D7CD" w14:textId="77777777" w:rsidR="002F508C" w:rsidRPr="00BD6228" w:rsidRDefault="002F508C" w:rsidP="00BD6228">
            <w:pPr>
              <w:pStyle w:val="Akapitzlist"/>
              <w:numPr>
                <w:ilvl w:val="0"/>
                <w:numId w:val="1"/>
              </w:numPr>
              <w:autoSpaceDE w:val="0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2527" w:type="dxa"/>
          </w:tcPr>
          <w:p w14:paraId="7664AC56" w14:textId="55D5F806" w:rsidR="002F508C" w:rsidRPr="002F508C" w:rsidRDefault="00834133" w:rsidP="002D6EDF">
            <w:pPr>
              <w:autoSpaceDE w:val="0"/>
              <w:rPr>
                <w:rFonts w:ascii="Times New Roman,Bold" w:hAnsi="Times New Roman,Bold" w:cs="Times New Roman,Bold"/>
              </w:rPr>
            </w:pPr>
            <w:r>
              <w:rPr>
                <w:rFonts w:ascii="Times New Roman,Bold" w:hAnsi="Times New Roman,Bold" w:cs="Times New Roman,Bold"/>
              </w:rPr>
              <w:t>Wyposażenie pomieszczenia klubowego – telewizor 55 Led cali</w:t>
            </w:r>
          </w:p>
        </w:tc>
        <w:tc>
          <w:tcPr>
            <w:tcW w:w="1408" w:type="dxa"/>
          </w:tcPr>
          <w:p w14:paraId="0F34496B" w14:textId="45EDFB7E" w:rsidR="002F508C" w:rsidRPr="00BD6228" w:rsidRDefault="008C2DE9" w:rsidP="00523A5A">
            <w:pPr>
              <w:autoSpaceDE w:val="0"/>
              <w:jc w:val="both"/>
              <w:rPr>
                <w:rFonts w:ascii="Times New Roman,Bold" w:hAnsi="Times New Roman,Bold" w:cs="Times New Roman,Bold"/>
              </w:rPr>
            </w:pPr>
            <w:r w:rsidRPr="00BD6228">
              <w:rPr>
                <w:rFonts w:ascii="Times New Roman,Bold" w:hAnsi="Times New Roman,Bold" w:cs="Times New Roman,Bold"/>
              </w:rPr>
              <w:t>1 szt.</w:t>
            </w:r>
          </w:p>
        </w:tc>
        <w:tc>
          <w:tcPr>
            <w:tcW w:w="1427" w:type="dxa"/>
          </w:tcPr>
          <w:p w14:paraId="63F1502E" w14:textId="77777777" w:rsidR="002F508C" w:rsidRPr="00BD6228" w:rsidRDefault="002F508C" w:rsidP="00523A5A">
            <w:pPr>
              <w:autoSpaceDE w:val="0"/>
              <w:jc w:val="both"/>
              <w:rPr>
                <w:rFonts w:ascii="Times New Roman,Bold" w:hAnsi="Times New Roman,Bold" w:cs="Times New Roman,Bold"/>
              </w:rPr>
            </w:pPr>
          </w:p>
        </w:tc>
        <w:tc>
          <w:tcPr>
            <w:tcW w:w="1427" w:type="dxa"/>
          </w:tcPr>
          <w:p w14:paraId="3B9DEB66" w14:textId="77777777" w:rsidR="002F508C" w:rsidRDefault="002F508C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427" w:type="dxa"/>
          </w:tcPr>
          <w:p w14:paraId="345C771B" w14:textId="77777777" w:rsidR="002F508C" w:rsidRDefault="002F508C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</w:tr>
      <w:tr w:rsidR="002F508C" w14:paraId="49567958" w14:textId="77777777" w:rsidTr="00BD6228">
        <w:trPr>
          <w:trHeight w:val="378"/>
        </w:trPr>
        <w:tc>
          <w:tcPr>
            <w:tcW w:w="846" w:type="dxa"/>
          </w:tcPr>
          <w:p w14:paraId="767930AC" w14:textId="77777777" w:rsidR="002F508C" w:rsidRPr="00BD6228" w:rsidRDefault="002F508C" w:rsidP="00BD6228">
            <w:pPr>
              <w:pStyle w:val="Akapitzlist"/>
              <w:numPr>
                <w:ilvl w:val="0"/>
                <w:numId w:val="1"/>
              </w:numPr>
              <w:autoSpaceDE w:val="0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2527" w:type="dxa"/>
          </w:tcPr>
          <w:p w14:paraId="224D2B73" w14:textId="5F3457B1" w:rsidR="002F508C" w:rsidRPr="002F508C" w:rsidRDefault="00834133" w:rsidP="002D6EDF">
            <w:pPr>
              <w:autoSpaceDE w:val="0"/>
              <w:rPr>
                <w:rFonts w:ascii="Times New Roman,Bold" w:hAnsi="Times New Roman,Bold" w:cs="Times New Roman,Bold"/>
              </w:rPr>
            </w:pPr>
            <w:r>
              <w:rPr>
                <w:rFonts w:ascii="Times New Roman,Bold" w:hAnsi="Times New Roman,Bold" w:cs="Times New Roman,Bold"/>
              </w:rPr>
              <w:t xml:space="preserve">Wyposażenie pomieszczenia klubowego </w:t>
            </w:r>
            <w:r w:rsidR="00BF51B6">
              <w:rPr>
                <w:rFonts w:ascii="Times New Roman,Bold" w:hAnsi="Times New Roman,Bold" w:cs="Times New Roman,Bold"/>
              </w:rPr>
              <w:t>– komplet wypoczynkowy</w:t>
            </w:r>
          </w:p>
        </w:tc>
        <w:tc>
          <w:tcPr>
            <w:tcW w:w="1408" w:type="dxa"/>
          </w:tcPr>
          <w:p w14:paraId="0588A316" w14:textId="36127243" w:rsidR="002F508C" w:rsidRPr="00BD6228" w:rsidRDefault="008C2DE9" w:rsidP="00523A5A">
            <w:pPr>
              <w:autoSpaceDE w:val="0"/>
              <w:jc w:val="both"/>
              <w:rPr>
                <w:rFonts w:ascii="Times New Roman,Bold" w:hAnsi="Times New Roman,Bold" w:cs="Times New Roman,Bold"/>
              </w:rPr>
            </w:pPr>
            <w:r w:rsidRPr="00BD6228">
              <w:rPr>
                <w:rFonts w:ascii="Times New Roman,Bold" w:hAnsi="Times New Roman,Bold" w:cs="Times New Roman,Bold"/>
              </w:rPr>
              <w:t xml:space="preserve">3 </w:t>
            </w:r>
            <w:proofErr w:type="spellStart"/>
            <w:r w:rsidR="00B72A24" w:rsidRPr="00BD6228">
              <w:rPr>
                <w:rFonts w:ascii="Times New Roman,Bold" w:hAnsi="Times New Roman,Bold" w:cs="Times New Roman,Bold"/>
              </w:rPr>
              <w:t>kpl</w:t>
            </w:r>
            <w:proofErr w:type="spellEnd"/>
          </w:p>
        </w:tc>
        <w:tc>
          <w:tcPr>
            <w:tcW w:w="1427" w:type="dxa"/>
          </w:tcPr>
          <w:p w14:paraId="65E54155" w14:textId="77777777" w:rsidR="002F508C" w:rsidRPr="00BD6228" w:rsidRDefault="002F508C" w:rsidP="00523A5A">
            <w:pPr>
              <w:autoSpaceDE w:val="0"/>
              <w:jc w:val="both"/>
              <w:rPr>
                <w:rFonts w:ascii="Times New Roman,Bold" w:hAnsi="Times New Roman,Bold" w:cs="Times New Roman,Bold"/>
              </w:rPr>
            </w:pPr>
          </w:p>
        </w:tc>
        <w:tc>
          <w:tcPr>
            <w:tcW w:w="1427" w:type="dxa"/>
          </w:tcPr>
          <w:p w14:paraId="27083884" w14:textId="77777777" w:rsidR="002F508C" w:rsidRDefault="002F508C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427" w:type="dxa"/>
          </w:tcPr>
          <w:p w14:paraId="016CE33E" w14:textId="77777777" w:rsidR="002F508C" w:rsidRDefault="002F508C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</w:tr>
      <w:tr w:rsidR="002F508C" w14:paraId="2229E4E4" w14:textId="77777777" w:rsidTr="00BD6228">
        <w:trPr>
          <w:trHeight w:val="378"/>
        </w:trPr>
        <w:tc>
          <w:tcPr>
            <w:tcW w:w="846" w:type="dxa"/>
          </w:tcPr>
          <w:p w14:paraId="3A5CB72D" w14:textId="77777777" w:rsidR="002F508C" w:rsidRPr="00BD6228" w:rsidRDefault="002F508C" w:rsidP="00BD6228">
            <w:pPr>
              <w:pStyle w:val="Akapitzlist"/>
              <w:numPr>
                <w:ilvl w:val="0"/>
                <w:numId w:val="1"/>
              </w:numPr>
              <w:autoSpaceDE w:val="0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2527" w:type="dxa"/>
          </w:tcPr>
          <w:p w14:paraId="11EC0088" w14:textId="391E3742" w:rsidR="002F508C" w:rsidRPr="002F508C" w:rsidRDefault="00BF51B6" w:rsidP="002D6EDF">
            <w:pPr>
              <w:autoSpaceDE w:val="0"/>
              <w:rPr>
                <w:rFonts w:ascii="Times New Roman,Bold" w:hAnsi="Times New Roman,Bold" w:cs="Times New Roman,Bold"/>
              </w:rPr>
            </w:pPr>
            <w:r>
              <w:rPr>
                <w:rFonts w:ascii="Times New Roman,Bold" w:hAnsi="Times New Roman,Bold" w:cs="Times New Roman,Bold"/>
              </w:rPr>
              <w:t>Wyposażenie pomieszczenia klubowego – fotel wypoczynkowy</w:t>
            </w:r>
          </w:p>
        </w:tc>
        <w:tc>
          <w:tcPr>
            <w:tcW w:w="1408" w:type="dxa"/>
          </w:tcPr>
          <w:p w14:paraId="25DD2A50" w14:textId="29B4B3A1" w:rsidR="002F508C" w:rsidRPr="00BD6228" w:rsidRDefault="00B72A24" w:rsidP="00523A5A">
            <w:pPr>
              <w:autoSpaceDE w:val="0"/>
              <w:jc w:val="both"/>
              <w:rPr>
                <w:rFonts w:ascii="Times New Roman,Bold" w:hAnsi="Times New Roman,Bold" w:cs="Times New Roman,Bold"/>
              </w:rPr>
            </w:pPr>
            <w:r w:rsidRPr="00BD6228">
              <w:rPr>
                <w:rFonts w:ascii="Times New Roman,Bold" w:hAnsi="Times New Roman,Bold" w:cs="Times New Roman,Bold"/>
              </w:rPr>
              <w:t>2 szt.</w:t>
            </w:r>
          </w:p>
        </w:tc>
        <w:tc>
          <w:tcPr>
            <w:tcW w:w="1427" w:type="dxa"/>
          </w:tcPr>
          <w:p w14:paraId="30AD0ECA" w14:textId="77777777" w:rsidR="002F508C" w:rsidRPr="00BD6228" w:rsidRDefault="002F508C" w:rsidP="00523A5A">
            <w:pPr>
              <w:autoSpaceDE w:val="0"/>
              <w:jc w:val="both"/>
              <w:rPr>
                <w:rFonts w:ascii="Times New Roman,Bold" w:hAnsi="Times New Roman,Bold" w:cs="Times New Roman,Bold"/>
              </w:rPr>
            </w:pPr>
          </w:p>
        </w:tc>
        <w:tc>
          <w:tcPr>
            <w:tcW w:w="1427" w:type="dxa"/>
          </w:tcPr>
          <w:p w14:paraId="7A1D190C" w14:textId="77777777" w:rsidR="002F508C" w:rsidRDefault="002F508C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427" w:type="dxa"/>
          </w:tcPr>
          <w:p w14:paraId="4956CE01" w14:textId="77777777" w:rsidR="002F508C" w:rsidRDefault="002F508C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</w:tr>
      <w:tr w:rsidR="00BF51B6" w14:paraId="7B5B938E" w14:textId="77777777" w:rsidTr="00BD6228">
        <w:trPr>
          <w:trHeight w:val="378"/>
        </w:trPr>
        <w:tc>
          <w:tcPr>
            <w:tcW w:w="846" w:type="dxa"/>
          </w:tcPr>
          <w:p w14:paraId="3053A75D" w14:textId="77777777" w:rsidR="00BF51B6" w:rsidRPr="00BD6228" w:rsidRDefault="00BF51B6" w:rsidP="00BD6228">
            <w:pPr>
              <w:pStyle w:val="Akapitzlist"/>
              <w:numPr>
                <w:ilvl w:val="0"/>
                <w:numId w:val="1"/>
              </w:numPr>
              <w:autoSpaceDE w:val="0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2527" w:type="dxa"/>
          </w:tcPr>
          <w:p w14:paraId="14486378" w14:textId="1F5497FC" w:rsidR="00BF51B6" w:rsidRPr="002F508C" w:rsidRDefault="00BF51B6" w:rsidP="002D6EDF">
            <w:pPr>
              <w:autoSpaceDE w:val="0"/>
              <w:rPr>
                <w:rFonts w:ascii="Times New Roman,Bold" w:hAnsi="Times New Roman,Bold" w:cs="Times New Roman,Bold"/>
              </w:rPr>
            </w:pPr>
            <w:r>
              <w:rPr>
                <w:rFonts w:ascii="Times New Roman,Bold" w:hAnsi="Times New Roman,Bold" w:cs="Times New Roman,Bold"/>
              </w:rPr>
              <w:t>Wyposażenie pomieszczenia klubowego - biblioteczka</w:t>
            </w:r>
          </w:p>
        </w:tc>
        <w:tc>
          <w:tcPr>
            <w:tcW w:w="1408" w:type="dxa"/>
          </w:tcPr>
          <w:p w14:paraId="381CAD6A" w14:textId="3630740F" w:rsidR="00BF51B6" w:rsidRPr="00BD6228" w:rsidRDefault="00B72A24" w:rsidP="00523A5A">
            <w:pPr>
              <w:autoSpaceDE w:val="0"/>
              <w:jc w:val="both"/>
              <w:rPr>
                <w:rFonts w:ascii="Times New Roman,Bold" w:hAnsi="Times New Roman,Bold" w:cs="Times New Roman,Bold"/>
              </w:rPr>
            </w:pPr>
            <w:r w:rsidRPr="00BD6228">
              <w:rPr>
                <w:rFonts w:ascii="Times New Roman,Bold" w:hAnsi="Times New Roman,Bold" w:cs="Times New Roman,Bold"/>
              </w:rPr>
              <w:t>2 szt.</w:t>
            </w:r>
          </w:p>
        </w:tc>
        <w:tc>
          <w:tcPr>
            <w:tcW w:w="1427" w:type="dxa"/>
          </w:tcPr>
          <w:p w14:paraId="3F35858A" w14:textId="77777777" w:rsidR="00BF51B6" w:rsidRPr="00BD6228" w:rsidRDefault="00BF51B6" w:rsidP="00523A5A">
            <w:pPr>
              <w:autoSpaceDE w:val="0"/>
              <w:jc w:val="both"/>
              <w:rPr>
                <w:rFonts w:ascii="Times New Roman,Bold" w:hAnsi="Times New Roman,Bold" w:cs="Times New Roman,Bold"/>
              </w:rPr>
            </w:pPr>
          </w:p>
        </w:tc>
        <w:tc>
          <w:tcPr>
            <w:tcW w:w="1427" w:type="dxa"/>
          </w:tcPr>
          <w:p w14:paraId="0350C44C" w14:textId="77777777" w:rsidR="00BF51B6" w:rsidRDefault="00BF51B6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427" w:type="dxa"/>
          </w:tcPr>
          <w:p w14:paraId="4C873DD3" w14:textId="77777777" w:rsidR="00BF51B6" w:rsidRDefault="00BF51B6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</w:tr>
      <w:tr w:rsidR="00BF51B6" w14:paraId="4C99D7A7" w14:textId="77777777" w:rsidTr="00BD6228">
        <w:trPr>
          <w:trHeight w:val="378"/>
        </w:trPr>
        <w:tc>
          <w:tcPr>
            <w:tcW w:w="846" w:type="dxa"/>
          </w:tcPr>
          <w:p w14:paraId="6EA76232" w14:textId="77777777" w:rsidR="00BF51B6" w:rsidRPr="00BD6228" w:rsidRDefault="00BF51B6" w:rsidP="00BD6228">
            <w:pPr>
              <w:pStyle w:val="Akapitzlist"/>
              <w:numPr>
                <w:ilvl w:val="0"/>
                <w:numId w:val="1"/>
              </w:numPr>
              <w:autoSpaceDE w:val="0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2527" w:type="dxa"/>
          </w:tcPr>
          <w:p w14:paraId="266F1B5E" w14:textId="301179A7" w:rsidR="00BF51B6" w:rsidRPr="002F508C" w:rsidRDefault="00BF51B6" w:rsidP="002D6EDF">
            <w:pPr>
              <w:autoSpaceDE w:val="0"/>
              <w:rPr>
                <w:rFonts w:ascii="Times New Roman,Bold" w:hAnsi="Times New Roman,Bold" w:cs="Times New Roman,Bold"/>
              </w:rPr>
            </w:pPr>
            <w:r>
              <w:rPr>
                <w:rFonts w:ascii="Times New Roman,Bold" w:hAnsi="Times New Roman,Bold" w:cs="Times New Roman,Bold"/>
              </w:rPr>
              <w:t>Wyposażenie pomieszczenia klubowego – stolik prasowy</w:t>
            </w:r>
          </w:p>
        </w:tc>
        <w:tc>
          <w:tcPr>
            <w:tcW w:w="1408" w:type="dxa"/>
          </w:tcPr>
          <w:p w14:paraId="0F799ABA" w14:textId="7198C6E4" w:rsidR="00BF51B6" w:rsidRPr="00BD6228" w:rsidRDefault="00B72A24" w:rsidP="00523A5A">
            <w:pPr>
              <w:autoSpaceDE w:val="0"/>
              <w:jc w:val="both"/>
              <w:rPr>
                <w:rFonts w:ascii="Times New Roman,Bold" w:hAnsi="Times New Roman,Bold" w:cs="Times New Roman,Bold"/>
              </w:rPr>
            </w:pPr>
            <w:r w:rsidRPr="00BD6228">
              <w:rPr>
                <w:rFonts w:ascii="Times New Roman,Bold" w:hAnsi="Times New Roman,Bold" w:cs="Times New Roman,Bold"/>
              </w:rPr>
              <w:t>1 szt.</w:t>
            </w:r>
          </w:p>
        </w:tc>
        <w:tc>
          <w:tcPr>
            <w:tcW w:w="1427" w:type="dxa"/>
          </w:tcPr>
          <w:p w14:paraId="4731802D" w14:textId="77777777" w:rsidR="00BF51B6" w:rsidRPr="00BD6228" w:rsidRDefault="00BF51B6" w:rsidP="00523A5A">
            <w:pPr>
              <w:autoSpaceDE w:val="0"/>
              <w:jc w:val="both"/>
              <w:rPr>
                <w:rFonts w:ascii="Times New Roman,Bold" w:hAnsi="Times New Roman,Bold" w:cs="Times New Roman,Bold"/>
              </w:rPr>
            </w:pPr>
          </w:p>
        </w:tc>
        <w:tc>
          <w:tcPr>
            <w:tcW w:w="1427" w:type="dxa"/>
          </w:tcPr>
          <w:p w14:paraId="510F1770" w14:textId="77777777" w:rsidR="00BF51B6" w:rsidRDefault="00BF51B6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427" w:type="dxa"/>
          </w:tcPr>
          <w:p w14:paraId="4B02FC67" w14:textId="77777777" w:rsidR="00BF51B6" w:rsidRDefault="00BF51B6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</w:tr>
      <w:tr w:rsidR="00BF51B6" w14:paraId="6CD6AC3D" w14:textId="77777777" w:rsidTr="00BD6228">
        <w:trPr>
          <w:trHeight w:val="378"/>
        </w:trPr>
        <w:tc>
          <w:tcPr>
            <w:tcW w:w="846" w:type="dxa"/>
          </w:tcPr>
          <w:p w14:paraId="2EB4AA48" w14:textId="77777777" w:rsidR="00BF51B6" w:rsidRPr="00BD6228" w:rsidRDefault="00BF51B6" w:rsidP="00BD6228">
            <w:pPr>
              <w:pStyle w:val="Akapitzlist"/>
              <w:numPr>
                <w:ilvl w:val="0"/>
                <w:numId w:val="1"/>
              </w:numPr>
              <w:autoSpaceDE w:val="0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2527" w:type="dxa"/>
          </w:tcPr>
          <w:p w14:paraId="63F55C41" w14:textId="401DE624" w:rsidR="00BF51B6" w:rsidRPr="002F508C" w:rsidRDefault="00BF51B6" w:rsidP="002D6EDF">
            <w:pPr>
              <w:autoSpaceDE w:val="0"/>
              <w:rPr>
                <w:rFonts w:ascii="Times New Roman,Bold" w:hAnsi="Times New Roman,Bold" w:cs="Times New Roman,Bold"/>
              </w:rPr>
            </w:pPr>
            <w:r>
              <w:rPr>
                <w:rFonts w:ascii="Times New Roman,Bold" w:hAnsi="Times New Roman,Bold" w:cs="Times New Roman,Bold"/>
              </w:rPr>
              <w:t>Wyposażenie pomieszczenia klubowego – stanowisko komputerowe (biurko + fotel), komputer</w:t>
            </w:r>
          </w:p>
        </w:tc>
        <w:tc>
          <w:tcPr>
            <w:tcW w:w="1408" w:type="dxa"/>
          </w:tcPr>
          <w:p w14:paraId="56E10A1F" w14:textId="7AAD9BED" w:rsidR="00BF51B6" w:rsidRPr="00BD6228" w:rsidRDefault="00B72A24" w:rsidP="00523A5A">
            <w:pPr>
              <w:autoSpaceDE w:val="0"/>
              <w:jc w:val="both"/>
              <w:rPr>
                <w:rFonts w:ascii="Times New Roman,Bold" w:hAnsi="Times New Roman,Bold" w:cs="Times New Roman,Bold"/>
              </w:rPr>
            </w:pPr>
            <w:r w:rsidRPr="00BD6228">
              <w:rPr>
                <w:rFonts w:ascii="Times New Roman,Bold" w:hAnsi="Times New Roman,Bold" w:cs="Times New Roman,Bold"/>
              </w:rPr>
              <w:t xml:space="preserve">1 </w:t>
            </w:r>
            <w:proofErr w:type="spellStart"/>
            <w:r w:rsidRPr="00BD6228">
              <w:rPr>
                <w:rFonts w:ascii="Times New Roman,Bold" w:hAnsi="Times New Roman,Bold" w:cs="Times New Roman,Bold"/>
              </w:rPr>
              <w:t>kpl</w:t>
            </w:r>
            <w:proofErr w:type="spellEnd"/>
          </w:p>
        </w:tc>
        <w:tc>
          <w:tcPr>
            <w:tcW w:w="1427" w:type="dxa"/>
          </w:tcPr>
          <w:p w14:paraId="124E1F4E" w14:textId="77777777" w:rsidR="00BF51B6" w:rsidRPr="00BD6228" w:rsidRDefault="00BF51B6" w:rsidP="00523A5A">
            <w:pPr>
              <w:autoSpaceDE w:val="0"/>
              <w:jc w:val="both"/>
              <w:rPr>
                <w:rFonts w:ascii="Times New Roman,Bold" w:hAnsi="Times New Roman,Bold" w:cs="Times New Roman,Bold"/>
              </w:rPr>
            </w:pPr>
          </w:p>
        </w:tc>
        <w:tc>
          <w:tcPr>
            <w:tcW w:w="1427" w:type="dxa"/>
          </w:tcPr>
          <w:p w14:paraId="5A13B738" w14:textId="77777777" w:rsidR="00BF51B6" w:rsidRDefault="00BF51B6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427" w:type="dxa"/>
          </w:tcPr>
          <w:p w14:paraId="4168CEEA" w14:textId="77777777" w:rsidR="00BF51B6" w:rsidRDefault="00BF51B6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</w:tr>
      <w:tr w:rsidR="00BF51B6" w14:paraId="3B2023AF" w14:textId="77777777" w:rsidTr="00BD6228">
        <w:trPr>
          <w:trHeight w:val="378"/>
        </w:trPr>
        <w:tc>
          <w:tcPr>
            <w:tcW w:w="846" w:type="dxa"/>
          </w:tcPr>
          <w:p w14:paraId="35EE7AF0" w14:textId="77777777" w:rsidR="00BF51B6" w:rsidRPr="00BD6228" w:rsidRDefault="00BF51B6" w:rsidP="00BD6228">
            <w:pPr>
              <w:pStyle w:val="Akapitzlist"/>
              <w:numPr>
                <w:ilvl w:val="0"/>
                <w:numId w:val="1"/>
              </w:numPr>
              <w:autoSpaceDE w:val="0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2527" w:type="dxa"/>
          </w:tcPr>
          <w:p w14:paraId="18EF274D" w14:textId="21FEB90B" w:rsidR="00BF51B6" w:rsidRPr="002F508C" w:rsidRDefault="00BF51B6" w:rsidP="002D6EDF">
            <w:pPr>
              <w:autoSpaceDE w:val="0"/>
              <w:rPr>
                <w:rFonts w:ascii="Times New Roman,Bold" w:hAnsi="Times New Roman,Bold" w:cs="Times New Roman,Bold"/>
              </w:rPr>
            </w:pPr>
            <w:r>
              <w:rPr>
                <w:rFonts w:ascii="Times New Roman,Bold" w:hAnsi="Times New Roman,Bold" w:cs="Times New Roman,Bold"/>
              </w:rPr>
              <w:t>Wyposażenie gabinetu zabiegowo – pielęgniarskiego – biurko lekarskie</w:t>
            </w:r>
          </w:p>
        </w:tc>
        <w:tc>
          <w:tcPr>
            <w:tcW w:w="1408" w:type="dxa"/>
          </w:tcPr>
          <w:p w14:paraId="29C3794F" w14:textId="1BFD3B3D" w:rsidR="00BF51B6" w:rsidRPr="00BD6228" w:rsidRDefault="00B72A24" w:rsidP="00523A5A">
            <w:pPr>
              <w:autoSpaceDE w:val="0"/>
              <w:jc w:val="both"/>
              <w:rPr>
                <w:rFonts w:ascii="Times New Roman,Bold" w:hAnsi="Times New Roman,Bold" w:cs="Times New Roman,Bold"/>
              </w:rPr>
            </w:pPr>
            <w:r w:rsidRPr="00BD6228">
              <w:rPr>
                <w:rFonts w:ascii="Times New Roman,Bold" w:hAnsi="Times New Roman,Bold" w:cs="Times New Roman,Bold"/>
              </w:rPr>
              <w:t>1 szt.</w:t>
            </w:r>
          </w:p>
        </w:tc>
        <w:tc>
          <w:tcPr>
            <w:tcW w:w="1427" w:type="dxa"/>
          </w:tcPr>
          <w:p w14:paraId="4B11985A" w14:textId="77777777" w:rsidR="00BF51B6" w:rsidRPr="00BD6228" w:rsidRDefault="00BF51B6" w:rsidP="00523A5A">
            <w:pPr>
              <w:autoSpaceDE w:val="0"/>
              <w:jc w:val="both"/>
              <w:rPr>
                <w:rFonts w:ascii="Times New Roman,Bold" w:hAnsi="Times New Roman,Bold" w:cs="Times New Roman,Bold"/>
              </w:rPr>
            </w:pPr>
          </w:p>
        </w:tc>
        <w:tc>
          <w:tcPr>
            <w:tcW w:w="1427" w:type="dxa"/>
          </w:tcPr>
          <w:p w14:paraId="7D0E8790" w14:textId="77777777" w:rsidR="00BF51B6" w:rsidRDefault="00BF51B6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427" w:type="dxa"/>
          </w:tcPr>
          <w:p w14:paraId="31739B78" w14:textId="77777777" w:rsidR="00BF51B6" w:rsidRDefault="00BF51B6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</w:tr>
      <w:tr w:rsidR="00BF51B6" w14:paraId="1EB65DCC" w14:textId="77777777" w:rsidTr="00BD6228">
        <w:trPr>
          <w:trHeight w:val="378"/>
        </w:trPr>
        <w:tc>
          <w:tcPr>
            <w:tcW w:w="846" w:type="dxa"/>
          </w:tcPr>
          <w:p w14:paraId="29A77759" w14:textId="77777777" w:rsidR="00BF51B6" w:rsidRPr="00BD6228" w:rsidRDefault="00BF51B6" w:rsidP="00BD6228">
            <w:pPr>
              <w:pStyle w:val="Akapitzlist"/>
              <w:numPr>
                <w:ilvl w:val="0"/>
                <w:numId w:val="1"/>
              </w:numPr>
              <w:autoSpaceDE w:val="0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2527" w:type="dxa"/>
          </w:tcPr>
          <w:p w14:paraId="189A51A0" w14:textId="59144466" w:rsidR="00BF51B6" w:rsidRDefault="00BF51B6" w:rsidP="002D6EDF">
            <w:pPr>
              <w:autoSpaceDE w:val="0"/>
              <w:rPr>
                <w:rFonts w:ascii="Times New Roman,Bold" w:hAnsi="Times New Roman,Bold" w:cs="Times New Roman,Bold"/>
              </w:rPr>
            </w:pPr>
            <w:r>
              <w:rPr>
                <w:rFonts w:ascii="Times New Roman,Bold" w:hAnsi="Times New Roman,Bold" w:cs="Times New Roman,Bold"/>
              </w:rPr>
              <w:t>Wyposażenie gabinetu zabiegowo – pielęgniarskiego – fotel lekarski</w:t>
            </w:r>
          </w:p>
        </w:tc>
        <w:tc>
          <w:tcPr>
            <w:tcW w:w="1408" w:type="dxa"/>
          </w:tcPr>
          <w:p w14:paraId="733A14C1" w14:textId="0DC76AFA" w:rsidR="00BF51B6" w:rsidRPr="00BD6228" w:rsidRDefault="00B72A24" w:rsidP="00523A5A">
            <w:pPr>
              <w:autoSpaceDE w:val="0"/>
              <w:jc w:val="both"/>
              <w:rPr>
                <w:rFonts w:ascii="Times New Roman,Bold" w:hAnsi="Times New Roman,Bold" w:cs="Times New Roman,Bold"/>
              </w:rPr>
            </w:pPr>
            <w:r w:rsidRPr="00BD6228">
              <w:rPr>
                <w:rFonts w:ascii="Times New Roman,Bold" w:hAnsi="Times New Roman,Bold" w:cs="Times New Roman,Bold"/>
              </w:rPr>
              <w:t>1 szt.</w:t>
            </w:r>
          </w:p>
        </w:tc>
        <w:tc>
          <w:tcPr>
            <w:tcW w:w="1427" w:type="dxa"/>
          </w:tcPr>
          <w:p w14:paraId="163B21B5" w14:textId="77777777" w:rsidR="00BF51B6" w:rsidRPr="00BD6228" w:rsidRDefault="00BF51B6" w:rsidP="00523A5A">
            <w:pPr>
              <w:autoSpaceDE w:val="0"/>
              <w:jc w:val="both"/>
              <w:rPr>
                <w:rFonts w:ascii="Times New Roman,Bold" w:hAnsi="Times New Roman,Bold" w:cs="Times New Roman,Bold"/>
              </w:rPr>
            </w:pPr>
          </w:p>
        </w:tc>
        <w:tc>
          <w:tcPr>
            <w:tcW w:w="1427" w:type="dxa"/>
          </w:tcPr>
          <w:p w14:paraId="7588DE50" w14:textId="77777777" w:rsidR="00BF51B6" w:rsidRDefault="00BF51B6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427" w:type="dxa"/>
          </w:tcPr>
          <w:p w14:paraId="1EC5A0CB" w14:textId="77777777" w:rsidR="00BF51B6" w:rsidRDefault="00BF51B6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</w:tr>
      <w:tr w:rsidR="00BF51B6" w14:paraId="476BDF49" w14:textId="77777777" w:rsidTr="00BD6228">
        <w:trPr>
          <w:trHeight w:val="378"/>
        </w:trPr>
        <w:tc>
          <w:tcPr>
            <w:tcW w:w="846" w:type="dxa"/>
          </w:tcPr>
          <w:p w14:paraId="5526E540" w14:textId="77777777" w:rsidR="00BF51B6" w:rsidRPr="00BD6228" w:rsidRDefault="00BF51B6" w:rsidP="00BD6228">
            <w:pPr>
              <w:pStyle w:val="Akapitzlist"/>
              <w:numPr>
                <w:ilvl w:val="0"/>
                <w:numId w:val="1"/>
              </w:numPr>
              <w:autoSpaceDE w:val="0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2527" w:type="dxa"/>
          </w:tcPr>
          <w:p w14:paraId="5035AA1B" w14:textId="4527ACA3" w:rsidR="00BF51B6" w:rsidRDefault="00BF51B6" w:rsidP="002D6EDF">
            <w:pPr>
              <w:autoSpaceDE w:val="0"/>
              <w:rPr>
                <w:rFonts w:ascii="Times New Roman,Bold" w:hAnsi="Times New Roman,Bold" w:cs="Times New Roman,Bold"/>
              </w:rPr>
            </w:pPr>
            <w:r>
              <w:rPr>
                <w:rFonts w:ascii="Times New Roman,Bold" w:hAnsi="Times New Roman,Bold" w:cs="Times New Roman,Bold"/>
              </w:rPr>
              <w:t>Wyposażenie gabinetu zabiegowo – pielęgniarskiego - krzesła</w:t>
            </w:r>
          </w:p>
        </w:tc>
        <w:tc>
          <w:tcPr>
            <w:tcW w:w="1408" w:type="dxa"/>
          </w:tcPr>
          <w:p w14:paraId="35CBB031" w14:textId="3E74010B" w:rsidR="00BF51B6" w:rsidRPr="00BD6228" w:rsidRDefault="00B72A24" w:rsidP="00523A5A">
            <w:pPr>
              <w:autoSpaceDE w:val="0"/>
              <w:jc w:val="both"/>
              <w:rPr>
                <w:rFonts w:ascii="Times New Roman,Bold" w:hAnsi="Times New Roman,Bold" w:cs="Times New Roman,Bold"/>
              </w:rPr>
            </w:pPr>
            <w:r w:rsidRPr="00BD6228">
              <w:rPr>
                <w:rFonts w:ascii="Times New Roman,Bold" w:hAnsi="Times New Roman,Bold" w:cs="Times New Roman,Bold"/>
              </w:rPr>
              <w:t>2 szt.</w:t>
            </w:r>
          </w:p>
        </w:tc>
        <w:tc>
          <w:tcPr>
            <w:tcW w:w="1427" w:type="dxa"/>
          </w:tcPr>
          <w:p w14:paraId="62330E3B" w14:textId="77777777" w:rsidR="00BF51B6" w:rsidRPr="00BD6228" w:rsidRDefault="00BF51B6" w:rsidP="00523A5A">
            <w:pPr>
              <w:autoSpaceDE w:val="0"/>
              <w:jc w:val="both"/>
              <w:rPr>
                <w:rFonts w:ascii="Times New Roman,Bold" w:hAnsi="Times New Roman,Bold" w:cs="Times New Roman,Bold"/>
              </w:rPr>
            </w:pPr>
          </w:p>
        </w:tc>
        <w:tc>
          <w:tcPr>
            <w:tcW w:w="1427" w:type="dxa"/>
          </w:tcPr>
          <w:p w14:paraId="5BB5E3BE" w14:textId="77777777" w:rsidR="00BF51B6" w:rsidRDefault="00BF51B6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427" w:type="dxa"/>
          </w:tcPr>
          <w:p w14:paraId="6BEEE8F5" w14:textId="77777777" w:rsidR="00BF51B6" w:rsidRDefault="00BF51B6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</w:tr>
      <w:tr w:rsidR="00BF51B6" w14:paraId="0A547D07" w14:textId="77777777" w:rsidTr="00BD6228">
        <w:trPr>
          <w:trHeight w:val="378"/>
        </w:trPr>
        <w:tc>
          <w:tcPr>
            <w:tcW w:w="846" w:type="dxa"/>
          </w:tcPr>
          <w:p w14:paraId="4B2963F3" w14:textId="77777777" w:rsidR="00BF51B6" w:rsidRPr="00BD6228" w:rsidRDefault="00BF51B6" w:rsidP="00BD6228">
            <w:pPr>
              <w:pStyle w:val="Akapitzlist"/>
              <w:numPr>
                <w:ilvl w:val="0"/>
                <w:numId w:val="1"/>
              </w:numPr>
              <w:autoSpaceDE w:val="0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2527" w:type="dxa"/>
          </w:tcPr>
          <w:p w14:paraId="0DEC4D67" w14:textId="0CFC2493" w:rsidR="00BF51B6" w:rsidRDefault="00BF51B6" w:rsidP="002D6EDF">
            <w:pPr>
              <w:autoSpaceDE w:val="0"/>
              <w:rPr>
                <w:rFonts w:ascii="Times New Roman,Bold" w:hAnsi="Times New Roman,Bold" w:cs="Times New Roman,Bold"/>
              </w:rPr>
            </w:pPr>
            <w:r>
              <w:rPr>
                <w:rFonts w:ascii="Times New Roman,Bold" w:hAnsi="Times New Roman,Bold" w:cs="Times New Roman,Bold"/>
              </w:rPr>
              <w:t xml:space="preserve">Wyposażenie gabinetu zabiegowo – pielęgniarskiego </w:t>
            </w:r>
            <w:r w:rsidR="00204008">
              <w:rPr>
                <w:rFonts w:ascii="Times New Roman,Bold" w:hAnsi="Times New Roman,Bold" w:cs="Times New Roman,Bold"/>
              </w:rPr>
              <w:t>–</w:t>
            </w:r>
            <w:r>
              <w:rPr>
                <w:rFonts w:ascii="Times New Roman,Bold" w:hAnsi="Times New Roman,Bold" w:cs="Times New Roman,Bold"/>
              </w:rPr>
              <w:t xml:space="preserve"> </w:t>
            </w:r>
            <w:r w:rsidR="00204008">
              <w:rPr>
                <w:rFonts w:ascii="Times New Roman,Bold" w:hAnsi="Times New Roman,Bold" w:cs="Times New Roman,Bold"/>
              </w:rPr>
              <w:t>szafka zamykana na klucz</w:t>
            </w:r>
          </w:p>
        </w:tc>
        <w:tc>
          <w:tcPr>
            <w:tcW w:w="1408" w:type="dxa"/>
          </w:tcPr>
          <w:p w14:paraId="3D622004" w14:textId="03B6CD4B" w:rsidR="00BF51B6" w:rsidRPr="00BD6228" w:rsidRDefault="00B72A24" w:rsidP="00523A5A">
            <w:pPr>
              <w:autoSpaceDE w:val="0"/>
              <w:jc w:val="both"/>
              <w:rPr>
                <w:rFonts w:ascii="Times New Roman,Bold" w:hAnsi="Times New Roman,Bold" w:cs="Times New Roman,Bold"/>
              </w:rPr>
            </w:pPr>
            <w:r w:rsidRPr="00BD6228">
              <w:rPr>
                <w:rFonts w:ascii="Times New Roman,Bold" w:hAnsi="Times New Roman,Bold" w:cs="Times New Roman,Bold"/>
              </w:rPr>
              <w:t>1 szt.</w:t>
            </w:r>
          </w:p>
        </w:tc>
        <w:tc>
          <w:tcPr>
            <w:tcW w:w="1427" w:type="dxa"/>
          </w:tcPr>
          <w:p w14:paraId="78730ABF" w14:textId="77777777" w:rsidR="00BF51B6" w:rsidRPr="00BD6228" w:rsidRDefault="00BF51B6" w:rsidP="00523A5A">
            <w:pPr>
              <w:autoSpaceDE w:val="0"/>
              <w:jc w:val="both"/>
              <w:rPr>
                <w:rFonts w:ascii="Times New Roman,Bold" w:hAnsi="Times New Roman,Bold" w:cs="Times New Roman,Bold"/>
              </w:rPr>
            </w:pPr>
          </w:p>
        </w:tc>
        <w:tc>
          <w:tcPr>
            <w:tcW w:w="1427" w:type="dxa"/>
          </w:tcPr>
          <w:p w14:paraId="707044A9" w14:textId="77777777" w:rsidR="00BF51B6" w:rsidRDefault="00BF51B6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427" w:type="dxa"/>
          </w:tcPr>
          <w:p w14:paraId="1E06EA3A" w14:textId="77777777" w:rsidR="00BF51B6" w:rsidRDefault="00BF51B6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</w:tr>
      <w:tr w:rsidR="00204008" w14:paraId="5F205F2F" w14:textId="77777777" w:rsidTr="00BD6228">
        <w:trPr>
          <w:trHeight w:val="378"/>
        </w:trPr>
        <w:tc>
          <w:tcPr>
            <w:tcW w:w="846" w:type="dxa"/>
          </w:tcPr>
          <w:p w14:paraId="3712A34D" w14:textId="77777777" w:rsidR="00204008" w:rsidRPr="00BD6228" w:rsidRDefault="00204008" w:rsidP="00BD6228">
            <w:pPr>
              <w:pStyle w:val="Akapitzlist"/>
              <w:numPr>
                <w:ilvl w:val="0"/>
                <w:numId w:val="1"/>
              </w:numPr>
              <w:autoSpaceDE w:val="0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2527" w:type="dxa"/>
          </w:tcPr>
          <w:p w14:paraId="610F932B" w14:textId="59FFA80A" w:rsidR="00204008" w:rsidRDefault="00204008" w:rsidP="002D6EDF">
            <w:pPr>
              <w:autoSpaceDE w:val="0"/>
              <w:rPr>
                <w:rFonts w:ascii="Times New Roman,Bold" w:hAnsi="Times New Roman,Bold" w:cs="Times New Roman,Bold"/>
              </w:rPr>
            </w:pPr>
            <w:r>
              <w:rPr>
                <w:rFonts w:ascii="Times New Roman,Bold" w:hAnsi="Times New Roman,Bold" w:cs="Times New Roman,Bold"/>
              </w:rPr>
              <w:t>Wyposażenie gabinetu zabiegowo – pielęgniarskiego – szafka lekarska szklana</w:t>
            </w:r>
          </w:p>
        </w:tc>
        <w:tc>
          <w:tcPr>
            <w:tcW w:w="1408" w:type="dxa"/>
          </w:tcPr>
          <w:p w14:paraId="2D8DBC6D" w14:textId="19324555" w:rsidR="00204008" w:rsidRPr="00BD6228" w:rsidRDefault="00B72A24" w:rsidP="00523A5A">
            <w:pPr>
              <w:autoSpaceDE w:val="0"/>
              <w:jc w:val="both"/>
              <w:rPr>
                <w:rFonts w:ascii="Times New Roman,Bold" w:hAnsi="Times New Roman,Bold" w:cs="Times New Roman,Bold"/>
              </w:rPr>
            </w:pPr>
            <w:r w:rsidRPr="00BD6228">
              <w:rPr>
                <w:rFonts w:ascii="Times New Roman,Bold" w:hAnsi="Times New Roman,Bold" w:cs="Times New Roman,Bold"/>
              </w:rPr>
              <w:t>1 szt.</w:t>
            </w:r>
          </w:p>
        </w:tc>
        <w:tc>
          <w:tcPr>
            <w:tcW w:w="1427" w:type="dxa"/>
          </w:tcPr>
          <w:p w14:paraId="31827957" w14:textId="77777777" w:rsidR="00204008" w:rsidRPr="00BD6228" w:rsidRDefault="00204008" w:rsidP="00523A5A">
            <w:pPr>
              <w:autoSpaceDE w:val="0"/>
              <w:jc w:val="both"/>
              <w:rPr>
                <w:rFonts w:ascii="Times New Roman,Bold" w:hAnsi="Times New Roman,Bold" w:cs="Times New Roman,Bold"/>
              </w:rPr>
            </w:pPr>
          </w:p>
        </w:tc>
        <w:tc>
          <w:tcPr>
            <w:tcW w:w="1427" w:type="dxa"/>
          </w:tcPr>
          <w:p w14:paraId="7575CCFA" w14:textId="77777777" w:rsidR="00204008" w:rsidRDefault="00204008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427" w:type="dxa"/>
          </w:tcPr>
          <w:p w14:paraId="434592DF" w14:textId="77777777" w:rsidR="00204008" w:rsidRDefault="00204008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</w:tr>
      <w:tr w:rsidR="00BF51B6" w14:paraId="362D4F0C" w14:textId="77777777" w:rsidTr="00BD6228">
        <w:trPr>
          <w:trHeight w:val="378"/>
        </w:trPr>
        <w:tc>
          <w:tcPr>
            <w:tcW w:w="846" w:type="dxa"/>
          </w:tcPr>
          <w:p w14:paraId="04364069" w14:textId="77777777" w:rsidR="00BF51B6" w:rsidRPr="00BD6228" w:rsidRDefault="00BF51B6" w:rsidP="00BD6228">
            <w:pPr>
              <w:pStyle w:val="Akapitzlist"/>
              <w:numPr>
                <w:ilvl w:val="0"/>
                <w:numId w:val="1"/>
              </w:numPr>
              <w:autoSpaceDE w:val="0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2527" w:type="dxa"/>
          </w:tcPr>
          <w:p w14:paraId="3051B637" w14:textId="7BFCD463" w:rsidR="00BF51B6" w:rsidRDefault="00204008" w:rsidP="002D6EDF">
            <w:pPr>
              <w:autoSpaceDE w:val="0"/>
              <w:rPr>
                <w:rFonts w:ascii="Times New Roman,Bold" w:hAnsi="Times New Roman,Bold" w:cs="Times New Roman,Bold"/>
              </w:rPr>
            </w:pPr>
            <w:r>
              <w:rPr>
                <w:rFonts w:ascii="Times New Roman,Bold" w:hAnsi="Times New Roman,Bold" w:cs="Times New Roman,Bold"/>
              </w:rPr>
              <w:t>Wyposażenie gabinetu zabiegowo – pielęgniarskiego – aparat do pomiaru RR</w:t>
            </w:r>
          </w:p>
        </w:tc>
        <w:tc>
          <w:tcPr>
            <w:tcW w:w="1408" w:type="dxa"/>
          </w:tcPr>
          <w:p w14:paraId="49C82D0D" w14:textId="4512B036" w:rsidR="00BF51B6" w:rsidRPr="00BD6228" w:rsidRDefault="00B72A24" w:rsidP="00523A5A">
            <w:pPr>
              <w:autoSpaceDE w:val="0"/>
              <w:jc w:val="both"/>
              <w:rPr>
                <w:rFonts w:ascii="Times New Roman,Bold" w:hAnsi="Times New Roman,Bold" w:cs="Times New Roman,Bold"/>
              </w:rPr>
            </w:pPr>
            <w:r w:rsidRPr="00BD6228">
              <w:rPr>
                <w:rFonts w:ascii="Times New Roman,Bold" w:hAnsi="Times New Roman,Bold" w:cs="Times New Roman,Bold"/>
              </w:rPr>
              <w:t>1 szt.</w:t>
            </w:r>
          </w:p>
        </w:tc>
        <w:tc>
          <w:tcPr>
            <w:tcW w:w="1427" w:type="dxa"/>
          </w:tcPr>
          <w:p w14:paraId="1F753A18" w14:textId="77777777" w:rsidR="00BF51B6" w:rsidRPr="00BD6228" w:rsidRDefault="00BF51B6" w:rsidP="00523A5A">
            <w:pPr>
              <w:autoSpaceDE w:val="0"/>
              <w:jc w:val="both"/>
              <w:rPr>
                <w:rFonts w:ascii="Times New Roman,Bold" w:hAnsi="Times New Roman,Bold" w:cs="Times New Roman,Bold"/>
              </w:rPr>
            </w:pPr>
          </w:p>
        </w:tc>
        <w:tc>
          <w:tcPr>
            <w:tcW w:w="1427" w:type="dxa"/>
          </w:tcPr>
          <w:p w14:paraId="6F42738C" w14:textId="77777777" w:rsidR="00BF51B6" w:rsidRDefault="00BF51B6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427" w:type="dxa"/>
          </w:tcPr>
          <w:p w14:paraId="6357B0FA" w14:textId="77777777" w:rsidR="00BF51B6" w:rsidRDefault="00BF51B6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</w:tr>
      <w:tr w:rsidR="00BF51B6" w14:paraId="20353D52" w14:textId="77777777" w:rsidTr="00BD6228">
        <w:trPr>
          <w:trHeight w:val="378"/>
        </w:trPr>
        <w:tc>
          <w:tcPr>
            <w:tcW w:w="846" w:type="dxa"/>
          </w:tcPr>
          <w:p w14:paraId="331B9761" w14:textId="77777777" w:rsidR="00BF51B6" w:rsidRPr="00BD6228" w:rsidRDefault="00BF51B6" w:rsidP="00BD6228">
            <w:pPr>
              <w:pStyle w:val="Akapitzlist"/>
              <w:numPr>
                <w:ilvl w:val="0"/>
                <w:numId w:val="1"/>
              </w:numPr>
              <w:autoSpaceDE w:val="0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2527" w:type="dxa"/>
          </w:tcPr>
          <w:p w14:paraId="448B43D9" w14:textId="6ABEA84C" w:rsidR="00BF51B6" w:rsidRDefault="00204008" w:rsidP="002D6EDF">
            <w:pPr>
              <w:autoSpaceDE w:val="0"/>
              <w:rPr>
                <w:rFonts w:ascii="Times New Roman,Bold" w:hAnsi="Times New Roman,Bold" w:cs="Times New Roman,Bold"/>
              </w:rPr>
            </w:pPr>
            <w:r>
              <w:rPr>
                <w:rFonts w:ascii="Times New Roman,Bold" w:hAnsi="Times New Roman,Bold" w:cs="Times New Roman,Bold"/>
              </w:rPr>
              <w:t xml:space="preserve">Wyposażenie gabinetu zabiegowo – pielęgniarskiego - </w:t>
            </w:r>
            <w:proofErr w:type="spellStart"/>
            <w:r>
              <w:rPr>
                <w:rFonts w:ascii="Times New Roman,Bold" w:hAnsi="Times New Roman,Bold" w:cs="Times New Roman,Bold"/>
              </w:rPr>
              <w:t>glukometr</w:t>
            </w:r>
            <w:proofErr w:type="spellEnd"/>
          </w:p>
        </w:tc>
        <w:tc>
          <w:tcPr>
            <w:tcW w:w="1408" w:type="dxa"/>
          </w:tcPr>
          <w:p w14:paraId="2DB6ACFB" w14:textId="7035675F" w:rsidR="00BF51B6" w:rsidRPr="00BD6228" w:rsidRDefault="00B72A24" w:rsidP="00523A5A">
            <w:pPr>
              <w:autoSpaceDE w:val="0"/>
              <w:jc w:val="both"/>
              <w:rPr>
                <w:rFonts w:ascii="Times New Roman,Bold" w:hAnsi="Times New Roman,Bold" w:cs="Times New Roman,Bold"/>
              </w:rPr>
            </w:pPr>
            <w:r w:rsidRPr="00BD6228">
              <w:rPr>
                <w:rFonts w:ascii="Times New Roman,Bold" w:hAnsi="Times New Roman,Bold" w:cs="Times New Roman,Bold"/>
              </w:rPr>
              <w:t>1 szt.</w:t>
            </w:r>
          </w:p>
        </w:tc>
        <w:tc>
          <w:tcPr>
            <w:tcW w:w="1427" w:type="dxa"/>
          </w:tcPr>
          <w:p w14:paraId="5416E828" w14:textId="77777777" w:rsidR="00BF51B6" w:rsidRPr="00BD6228" w:rsidRDefault="00BF51B6" w:rsidP="00523A5A">
            <w:pPr>
              <w:autoSpaceDE w:val="0"/>
              <w:jc w:val="both"/>
              <w:rPr>
                <w:rFonts w:ascii="Times New Roman,Bold" w:hAnsi="Times New Roman,Bold" w:cs="Times New Roman,Bold"/>
              </w:rPr>
            </w:pPr>
          </w:p>
        </w:tc>
        <w:tc>
          <w:tcPr>
            <w:tcW w:w="1427" w:type="dxa"/>
          </w:tcPr>
          <w:p w14:paraId="0DD5319B" w14:textId="77777777" w:rsidR="00BF51B6" w:rsidRDefault="00BF51B6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427" w:type="dxa"/>
          </w:tcPr>
          <w:p w14:paraId="46DCD070" w14:textId="77777777" w:rsidR="00BF51B6" w:rsidRDefault="00BF51B6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</w:tr>
      <w:tr w:rsidR="00BF51B6" w14:paraId="5C8F327B" w14:textId="77777777" w:rsidTr="00BD6228">
        <w:trPr>
          <w:trHeight w:val="378"/>
        </w:trPr>
        <w:tc>
          <w:tcPr>
            <w:tcW w:w="846" w:type="dxa"/>
          </w:tcPr>
          <w:p w14:paraId="7AE74C85" w14:textId="77777777" w:rsidR="00BF51B6" w:rsidRPr="00BD6228" w:rsidRDefault="00BF51B6" w:rsidP="00BD6228">
            <w:pPr>
              <w:pStyle w:val="Akapitzlist"/>
              <w:numPr>
                <w:ilvl w:val="0"/>
                <w:numId w:val="1"/>
              </w:numPr>
              <w:autoSpaceDE w:val="0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2527" w:type="dxa"/>
          </w:tcPr>
          <w:p w14:paraId="166F9071" w14:textId="4E57B9D1" w:rsidR="00BF51B6" w:rsidRDefault="00204008" w:rsidP="002D6EDF">
            <w:pPr>
              <w:autoSpaceDE w:val="0"/>
              <w:rPr>
                <w:rFonts w:ascii="Times New Roman,Bold" w:hAnsi="Times New Roman,Bold" w:cs="Times New Roman,Bold"/>
              </w:rPr>
            </w:pPr>
            <w:r>
              <w:rPr>
                <w:rFonts w:ascii="Times New Roman,Bold" w:hAnsi="Times New Roman,Bold" w:cs="Times New Roman,Bold"/>
              </w:rPr>
              <w:t>Wyposażenie gabinetu zabiegowo – pielęgniarskiego – leżanka rehabilitacyjna</w:t>
            </w:r>
          </w:p>
        </w:tc>
        <w:tc>
          <w:tcPr>
            <w:tcW w:w="1408" w:type="dxa"/>
          </w:tcPr>
          <w:p w14:paraId="5104F7EC" w14:textId="141374CB" w:rsidR="00BF51B6" w:rsidRPr="00BD6228" w:rsidRDefault="00B72A24" w:rsidP="00523A5A">
            <w:pPr>
              <w:autoSpaceDE w:val="0"/>
              <w:jc w:val="both"/>
              <w:rPr>
                <w:rFonts w:ascii="Times New Roman,Bold" w:hAnsi="Times New Roman,Bold" w:cs="Times New Roman,Bold"/>
              </w:rPr>
            </w:pPr>
            <w:r w:rsidRPr="00BD6228">
              <w:rPr>
                <w:rFonts w:ascii="Times New Roman,Bold" w:hAnsi="Times New Roman,Bold" w:cs="Times New Roman,Bold"/>
              </w:rPr>
              <w:t>1 szt.</w:t>
            </w:r>
          </w:p>
        </w:tc>
        <w:tc>
          <w:tcPr>
            <w:tcW w:w="1427" w:type="dxa"/>
          </w:tcPr>
          <w:p w14:paraId="46A7ED67" w14:textId="77777777" w:rsidR="00BF51B6" w:rsidRPr="00BD6228" w:rsidRDefault="00BF51B6" w:rsidP="00523A5A">
            <w:pPr>
              <w:autoSpaceDE w:val="0"/>
              <w:jc w:val="both"/>
              <w:rPr>
                <w:rFonts w:ascii="Times New Roman,Bold" w:hAnsi="Times New Roman,Bold" w:cs="Times New Roman,Bold"/>
              </w:rPr>
            </w:pPr>
          </w:p>
        </w:tc>
        <w:tc>
          <w:tcPr>
            <w:tcW w:w="1427" w:type="dxa"/>
          </w:tcPr>
          <w:p w14:paraId="334B6C00" w14:textId="77777777" w:rsidR="00BF51B6" w:rsidRDefault="00BF51B6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427" w:type="dxa"/>
          </w:tcPr>
          <w:p w14:paraId="6F7AFED5" w14:textId="77777777" w:rsidR="00BF51B6" w:rsidRDefault="00BF51B6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</w:tr>
      <w:tr w:rsidR="00204008" w14:paraId="207C7819" w14:textId="77777777" w:rsidTr="00BD6228">
        <w:trPr>
          <w:trHeight w:val="378"/>
        </w:trPr>
        <w:tc>
          <w:tcPr>
            <w:tcW w:w="846" w:type="dxa"/>
          </w:tcPr>
          <w:p w14:paraId="4B6CEA09" w14:textId="77777777" w:rsidR="00204008" w:rsidRPr="00BD6228" w:rsidRDefault="00204008" w:rsidP="00BD6228">
            <w:pPr>
              <w:pStyle w:val="Akapitzlist"/>
              <w:numPr>
                <w:ilvl w:val="0"/>
                <w:numId w:val="1"/>
              </w:numPr>
              <w:autoSpaceDE w:val="0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2527" w:type="dxa"/>
          </w:tcPr>
          <w:p w14:paraId="2C5B491E" w14:textId="1FACBB38" w:rsidR="00204008" w:rsidRDefault="00204008" w:rsidP="002D6EDF">
            <w:pPr>
              <w:autoSpaceDE w:val="0"/>
              <w:rPr>
                <w:rFonts w:ascii="Times New Roman,Bold" w:hAnsi="Times New Roman,Bold" w:cs="Times New Roman,Bold"/>
              </w:rPr>
            </w:pPr>
            <w:r>
              <w:rPr>
                <w:rFonts w:ascii="Times New Roman,Bold" w:hAnsi="Times New Roman,Bold" w:cs="Times New Roman,Bold"/>
              </w:rPr>
              <w:t>Wyposażenie gabinetu zabiegowo – pielęgniarskiego - parawan</w:t>
            </w:r>
          </w:p>
        </w:tc>
        <w:tc>
          <w:tcPr>
            <w:tcW w:w="1408" w:type="dxa"/>
          </w:tcPr>
          <w:p w14:paraId="4510C250" w14:textId="4DB8D1C9" w:rsidR="00204008" w:rsidRPr="00BD6228" w:rsidRDefault="00B72A24" w:rsidP="00523A5A">
            <w:pPr>
              <w:autoSpaceDE w:val="0"/>
              <w:jc w:val="both"/>
              <w:rPr>
                <w:rFonts w:ascii="Times New Roman,Bold" w:hAnsi="Times New Roman,Bold" w:cs="Times New Roman,Bold"/>
              </w:rPr>
            </w:pPr>
            <w:r w:rsidRPr="00BD6228">
              <w:rPr>
                <w:rFonts w:ascii="Times New Roman,Bold" w:hAnsi="Times New Roman,Bold" w:cs="Times New Roman,Bold"/>
              </w:rPr>
              <w:t>1 szt.</w:t>
            </w:r>
          </w:p>
        </w:tc>
        <w:tc>
          <w:tcPr>
            <w:tcW w:w="1427" w:type="dxa"/>
          </w:tcPr>
          <w:p w14:paraId="2EFB5CAB" w14:textId="77777777" w:rsidR="00204008" w:rsidRPr="00BD6228" w:rsidRDefault="00204008" w:rsidP="00523A5A">
            <w:pPr>
              <w:autoSpaceDE w:val="0"/>
              <w:jc w:val="both"/>
              <w:rPr>
                <w:rFonts w:ascii="Times New Roman,Bold" w:hAnsi="Times New Roman,Bold" w:cs="Times New Roman,Bold"/>
              </w:rPr>
            </w:pPr>
          </w:p>
        </w:tc>
        <w:tc>
          <w:tcPr>
            <w:tcW w:w="1427" w:type="dxa"/>
          </w:tcPr>
          <w:p w14:paraId="7C1ECB48" w14:textId="77777777" w:rsidR="00204008" w:rsidRDefault="00204008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427" w:type="dxa"/>
          </w:tcPr>
          <w:p w14:paraId="44698E14" w14:textId="77777777" w:rsidR="00204008" w:rsidRDefault="00204008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</w:tr>
      <w:tr w:rsidR="00204008" w14:paraId="7BF16A92" w14:textId="77777777" w:rsidTr="00BD6228">
        <w:trPr>
          <w:trHeight w:val="378"/>
        </w:trPr>
        <w:tc>
          <w:tcPr>
            <w:tcW w:w="846" w:type="dxa"/>
          </w:tcPr>
          <w:p w14:paraId="6FB33845" w14:textId="77777777" w:rsidR="00204008" w:rsidRPr="00BD6228" w:rsidRDefault="00204008" w:rsidP="00BD6228">
            <w:pPr>
              <w:pStyle w:val="Akapitzlist"/>
              <w:numPr>
                <w:ilvl w:val="0"/>
                <w:numId w:val="1"/>
              </w:numPr>
              <w:autoSpaceDE w:val="0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2527" w:type="dxa"/>
          </w:tcPr>
          <w:p w14:paraId="49829964" w14:textId="6FC3E839" w:rsidR="00204008" w:rsidRDefault="00204008" w:rsidP="002D6EDF">
            <w:pPr>
              <w:autoSpaceDE w:val="0"/>
              <w:rPr>
                <w:rFonts w:ascii="Times New Roman,Bold" w:hAnsi="Times New Roman,Bold" w:cs="Times New Roman,Bold"/>
              </w:rPr>
            </w:pPr>
            <w:r>
              <w:rPr>
                <w:rFonts w:ascii="Times New Roman,Bold" w:hAnsi="Times New Roman,Bold" w:cs="Times New Roman,Bold"/>
              </w:rPr>
              <w:t>Wyposażanie gabinetu zabiegowo – pielęgniarskiego – szafa zamykana na dokumenty uczestników</w:t>
            </w:r>
          </w:p>
        </w:tc>
        <w:tc>
          <w:tcPr>
            <w:tcW w:w="1408" w:type="dxa"/>
          </w:tcPr>
          <w:p w14:paraId="32436194" w14:textId="58216B13" w:rsidR="00204008" w:rsidRPr="00BD6228" w:rsidRDefault="00B72A24" w:rsidP="00523A5A">
            <w:pPr>
              <w:autoSpaceDE w:val="0"/>
              <w:jc w:val="both"/>
              <w:rPr>
                <w:rFonts w:ascii="Times New Roman,Bold" w:hAnsi="Times New Roman,Bold" w:cs="Times New Roman,Bold"/>
              </w:rPr>
            </w:pPr>
            <w:r w:rsidRPr="00BD6228">
              <w:rPr>
                <w:rFonts w:ascii="Times New Roman,Bold" w:hAnsi="Times New Roman,Bold" w:cs="Times New Roman,Bold"/>
              </w:rPr>
              <w:t>1 szt.</w:t>
            </w:r>
          </w:p>
        </w:tc>
        <w:tc>
          <w:tcPr>
            <w:tcW w:w="1427" w:type="dxa"/>
          </w:tcPr>
          <w:p w14:paraId="5E0332D8" w14:textId="77777777" w:rsidR="00204008" w:rsidRDefault="00204008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427" w:type="dxa"/>
          </w:tcPr>
          <w:p w14:paraId="3BC27EA2" w14:textId="77777777" w:rsidR="00204008" w:rsidRDefault="00204008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427" w:type="dxa"/>
          </w:tcPr>
          <w:p w14:paraId="2F80D17D" w14:textId="77777777" w:rsidR="00204008" w:rsidRDefault="00204008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</w:tr>
      <w:tr w:rsidR="00204008" w14:paraId="15BC5B2F" w14:textId="77777777" w:rsidTr="00BD6228">
        <w:trPr>
          <w:trHeight w:val="378"/>
        </w:trPr>
        <w:tc>
          <w:tcPr>
            <w:tcW w:w="846" w:type="dxa"/>
          </w:tcPr>
          <w:p w14:paraId="7C65D1C1" w14:textId="77777777" w:rsidR="00204008" w:rsidRPr="00BD6228" w:rsidRDefault="00204008" w:rsidP="00BD6228">
            <w:pPr>
              <w:pStyle w:val="Akapitzlist"/>
              <w:numPr>
                <w:ilvl w:val="0"/>
                <w:numId w:val="1"/>
              </w:numPr>
              <w:autoSpaceDE w:val="0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2527" w:type="dxa"/>
          </w:tcPr>
          <w:p w14:paraId="692CDBDC" w14:textId="7B6EEC0F" w:rsidR="00204008" w:rsidRDefault="00204008" w:rsidP="002D6EDF">
            <w:pPr>
              <w:autoSpaceDE w:val="0"/>
              <w:rPr>
                <w:rFonts w:ascii="Times New Roman,Bold" w:hAnsi="Times New Roman,Bold" w:cs="Times New Roman,Bold"/>
              </w:rPr>
            </w:pPr>
            <w:r>
              <w:rPr>
                <w:rFonts w:ascii="Times New Roman,Bold" w:hAnsi="Times New Roman,Bold" w:cs="Times New Roman,Bold"/>
              </w:rPr>
              <w:t>Wyposażenie gabinetu zabiegowo – pielęgniarskiego – kosz na odpady</w:t>
            </w:r>
          </w:p>
        </w:tc>
        <w:tc>
          <w:tcPr>
            <w:tcW w:w="1408" w:type="dxa"/>
          </w:tcPr>
          <w:p w14:paraId="78FB85C6" w14:textId="6BE9C224" w:rsidR="00204008" w:rsidRPr="00BD6228" w:rsidRDefault="00B72A24" w:rsidP="00523A5A">
            <w:pPr>
              <w:autoSpaceDE w:val="0"/>
              <w:jc w:val="both"/>
              <w:rPr>
                <w:rFonts w:ascii="Times New Roman,Bold" w:hAnsi="Times New Roman,Bold" w:cs="Times New Roman,Bold"/>
              </w:rPr>
            </w:pPr>
            <w:r w:rsidRPr="00BD6228">
              <w:rPr>
                <w:rFonts w:ascii="Times New Roman,Bold" w:hAnsi="Times New Roman,Bold" w:cs="Times New Roman,Bold"/>
              </w:rPr>
              <w:t>1 szt.</w:t>
            </w:r>
          </w:p>
        </w:tc>
        <w:tc>
          <w:tcPr>
            <w:tcW w:w="1427" w:type="dxa"/>
          </w:tcPr>
          <w:p w14:paraId="6447EA9F" w14:textId="77777777" w:rsidR="00204008" w:rsidRDefault="00204008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427" w:type="dxa"/>
          </w:tcPr>
          <w:p w14:paraId="3600D2F8" w14:textId="77777777" w:rsidR="00204008" w:rsidRDefault="00204008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427" w:type="dxa"/>
          </w:tcPr>
          <w:p w14:paraId="58AA3B93" w14:textId="77777777" w:rsidR="00204008" w:rsidRDefault="00204008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</w:tr>
      <w:tr w:rsidR="00204008" w14:paraId="73C4BA75" w14:textId="77777777" w:rsidTr="00BD6228">
        <w:trPr>
          <w:trHeight w:val="378"/>
        </w:trPr>
        <w:tc>
          <w:tcPr>
            <w:tcW w:w="846" w:type="dxa"/>
          </w:tcPr>
          <w:p w14:paraId="1494E3E9" w14:textId="77777777" w:rsidR="00204008" w:rsidRPr="00BD6228" w:rsidRDefault="00204008" w:rsidP="00BD6228">
            <w:pPr>
              <w:pStyle w:val="Akapitzlist"/>
              <w:numPr>
                <w:ilvl w:val="0"/>
                <w:numId w:val="1"/>
              </w:numPr>
              <w:autoSpaceDE w:val="0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2527" w:type="dxa"/>
          </w:tcPr>
          <w:p w14:paraId="2EF820F6" w14:textId="50B298BD" w:rsidR="00204008" w:rsidRDefault="00204008" w:rsidP="002D6EDF">
            <w:pPr>
              <w:autoSpaceDE w:val="0"/>
              <w:rPr>
                <w:rFonts w:ascii="Times New Roman,Bold" w:hAnsi="Times New Roman,Bold" w:cs="Times New Roman,Bold"/>
              </w:rPr>
            </w:pPr>
            <w:r>
              <w:rPr>
                <w:rFonts w:ascii="Times New Roman,Bold" w:hAnsi="Times New Roman,Bold" w:cs="Times New Roman,Bold"/>
              </w:rPr>
              <w:t>Wyposażenie Sali ćwiczeń – rotor rehabilitacyjny</w:t>
            </w:r>
          </w:p>
        </w:tc>
        <w:tc>
          <w:tcPr>
            <w:tcW w:w="1408" w:type="dxa"/>
          </w:tcPr>
          <w:p w14:paraId="00154381" w14:textId="034BC866" w:rsidR="00204008" w:rsidRPr="00BD6228" w:rsidRDefault="00B72A24" w:rsidP="00523A5A">
            <w:pPr>
              <w:autoSpaceDE w:val="0"/>
              <w:jc w:val="both"/>
              <w:rPr>
                <w:rFonts w:ascii="Times New Roman,Bold" w:hAnsi="Times New Roman,Bold" w:cs="Times New Roman,Bold"/>
              </w:rPr>
            </w:pPr>
            <w:r w:rsidRPr="00BD6228">
              <w:rPr>
                <w:rFonts w:ascii="Times New Roman,Bold" w:hAnsi="Times New Roman,Bold" w:cs="Times New Roman,Bold"/>
              </w:rPr>
              <w:t>4 szt.</w:t>
            </w:r>
          </w:p>
        </w:tc>
        <w:tc>
          <w:tcPr>
            <w:tcW w:w="1427" w:type="dxa"/>
          </w:tcPr>
          <w:p w14:paraId="4ACB5FF0" w14:textId="77777777" w:rsidR="00204008" w:rsidRDefault="00204008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427" w:type="dxa"/>
          </w:tcPr>
          <w:p w14:paraId="772C5D3E" w14:textId="77777777" w:rsidR="00204008" w:rsidRDefault="00204008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427" w:type="dxa"/>
          </w:tcPr>
          <w:p w14:paraId="7C01FFF1" w14:textId="77777777" w:rsidR="00204008" w:rsidRDefault="00204008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</w:tr>
      <w:tr w:rsidR="00204008" w14:paraId="36404B72" w14:textId="77777777" w:rsidTr="00BD6228">
        <w:trPr>
          <w:trHeight w:val="378"/>
        </w:trPr>
        <w:tc>
          <w:tcPr>
            <w:tcW w:w="846" w:type="dxa"/>
          </w:tcPr>
          <w:p w14:paraId="5C058623" w14:textId="77777777" w:rsidR="00204008" w:rsidRPr="00BD6228" w:rsidRDefault="00204008" w:rsidP="00BD6228">
            <w:pPr>
              <w:pStyle w:val="Akapitzlist"/>
              <w:numPr>
                <w:ilvl w:val="0"/>
                <w:numId w:val="1"/>
              </w:numPr>
              <w:autoSpaceDE w:val="0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2527" w:type="dxa"/>
          </w:tcPr>
          <w:p w14:paraId="5AF7C9C6" w14:textId="4A1E6619" w:rsidR="00204008" w:rsidRDefault="00204008" w:rsidP="002D6EDF">
            <w:pPr>
              <w:autoSpaceDE w:val="0"/>
              <w:rPr>
                <w:rFonts w:ascii="Times New Roman,Bold" w:hAnsi="Times New Roman,Bold" w:cs="Times New Roman,Bold"/>
              </w:rPr>
            </w:pPr>
            <w:r>
              <w:rPr>
                <w:rFonts w:ascii="Times New Roman,Bold" w:hAnsi="Times New Roman,Bold" w:cs="Times New Roman,Bold"/>
              </w:rPr>
              <w:t xml:space="preserve">Wyposażenie Sali ćwiczeń </w:t>
            </w:r>
            <w:r w:rsidR="00B80E94">
              <w:rPr>
                <w:rFonts w:ascii="Times New Roman,Bold" w:hAnsi="Times New Roman,Bold" w:cs="Times New Roman,Bold"/>
              </w:rPr>
              <w:t>–</w:t>
            </w:r>
            <w:r>
              <w:rPr>
                <w:rFonts w:ascii="Times New Roman,Bold" w:hAnsi="Times New Roman,Bold" w:cs="Times New Roman,Bold"/>
              </w:rPr>
              <w:t xml:space="preserve"> </w:t>
            </w:r>
            <w:r w:rsidR="00B80E94">
              <w:rPr>
                <w:rFonts w:ascii="Times New Roman,Bold" w:hAnsi="Times New Roman,Bold" w:cs="Times New Roman,Bold"/>
              </w:rPr>
              <w:t>rower magnetyczny</w:t>
            </w:r>
          </w:p>
        </w:tc>
        <w:tc>
          <w:tcPr>
            <w:tcW w:w="1408" w:type="dxa"/>
          </w:tcPr>
          <w:p w14:paraId="6F04A1B2" w14:textId="0BBA5EAD" w:rsidR="00204008" w:rsidRPr="00BD6228" w:rsidRDefault="00B72A24" w:rsidP="00523A5A">
            <w:pPr>
              <w:autoSpaceDE w:val="0"/>
              <w:jc w:val="both"/>
              <w:rPr>
                <w:rFonts w:ascii="Times New Roman,Bold" w:hAnsi="Times New Roman,Bold" w:cs="Times New Roman,Bold"/>
              </w:rPr>
            </w:pPr>
            <w:r w:rsidRPr="00BD6228">
              <w:rPr>
                <w:rFonts w:ascii="Times New Roman,Bold" w:hAnsi="Times New Roman,Bold" w:cs="Times New Roman,Bold"/>
              </w:rPr>
              <w:t>2 szt.</w:t>
            </w:r>
          </w:p>
        </w:tc>
        <w:tc>
          <w:tcPr>
            <w:tcW w:w="1427" w:type="dxa"/>
          </w:tcPr>
          <w:p w14:paraId="1FBC11AB" w14:textId="77777777" w:rsidR="00204008" w:rsidRDefault="00204008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427" w:type="dxa"/>
          </w:tcPr>
          <w:p w14:paraId="0CFE8519" w14:textId="77777777" w:rsidR="00204008" w:rsidRDefault="00204008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427" w:type="dxa"/>
          </w:tcPr>
          <w:p w14:paraId="1B44B77F" w14:textId="77777777" w:rsidR="00204008" w:rsidRDefault="00204008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</w:tr>
      <w:tr w:rsidR="00204008" w14:paraId="5F16F34F" w14:textId="77777777" w:rsidTr="00BD6228">
        <w:trPr>
          <w:trHeight w:val="378"/>
        </w:trPr>
        <w:tc>
          <w:tcPr>
            <w:tcW w:w="846" w:type="dxa"/>
          </w:tcPr>
          <w:p w14:paraId="415DF0C7" w14:textId="77777777" w:rsidR="00204008" w:rsidRPr="00BD6228" w:rsidRDefault="00204008" w:rsidP="00BD6228">
            <w:pPr>
              <w:pStyle w:val="Akapitzlist"/>
              <w:numPr>
                <w:ilvl w:val="0"/>
                <w:numId w:val="1"/>
              </w:numPr>
              <w:autoSpaceDE w:val="0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2527" w:type="dxa"/>
          </w:tcPr>
          <w:p w14:paraId="4BEAC9D9" w14:textId="2A4EE7C2" w:rsidR="00204008" w:rsidRDefault="00B80E94" w:rsidP="002D6EDF">
            <w:pPr>
              <w:autoSpaceDE w:val="0"/>
              <w:rPr>
                <w:rFonts w:ascii="Times New Roman,Bold" w:hAnsi="Times New Roman,Bold" w:cs="Times New Roman,Bold"/>
              </w:rPr>
            </w:pPr>
            <w:r>
              <w:rPr>
                <w:rFonts w:ascii="Times New Roman,Bold" w:hAnsi="Times New Roman,Bold" w:cs="Times New Roman,Bold"/>
              </w:rPr>
              <w:t xml:space="preserve">Wyposażenie Sali ćwiczeń – </w:t>
            </w:r>
            <w:proofErr w:type="spellStart"/>
            <w:r>
              <w:rPr>
                <w:rFonts w:ascii="Times New Roman,Bold" w:hAnsi="Times New Roman,Bold" w:cs="Times New Roman,Bold"/>
              </w:rPr>
              <w:t>orbitrek</w:t>
            </w:r>
            <w:proofErr w:type="spellEnd"/>
            <w:r>
              <w:rPr>
                <w:rFonts w:ascii="Times New Roman,Bold" w:hAnsi="Times New Roman,Bold" w:cs="Times New Roman,Bold"/>
              </w:rPr>
              <w:t xml:space="preserve"> magnetyczny</w:t>
            </w:r>
          </w:p>
        </w:tc>
        <w:tc>
          <w:tcPr>
            <w:tcW w:w="1408" w:type="dxa"/>
          </w:tcPr>
          <w:p w14:paraId="094E7595" w14:textId="07CEC74D" w:rsidR="00204008" w:rsidRPr="00BD6228" w:rsidRDefault="00B72A24" w:rsidP="00523A5A">
            <w:pPr>
              <w:autoSpaceDE w:val="0"/>
              <w:jc w:val="both"/>
              <w:rPr>
                <w:rFonts w:ascii="Times New Roman,Bold" w:hAnsi="Times New Roman,Bold" w:cs="Times New Roman,Bold"/>
              </w:rPr>
            </w:pPr>
            <w:r w:rsidRPr="00BD6228">
              <w:rPr>
                <w:rFonts w:ascii="Times New Roman,Bold" w:hAnsi="Times New Roman,Bold" w:cs="Times New Roman,Bold"/>
              </w:rPr>
              <w:t>1 szt.</w:t>
            </w:r>
          </w:p>
        </w:tc>
        <w:tc>
          <w:tcPr>
            <w:tcW w:w="1427" w:type="dxa"/>
          </w:tcPr>
          <w:p w14:paraId="22019040" w14:textId="77777777" w:rsidR="00204008" w:rsidRDefault="00204008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427" w:type="dxa"/>
          </w:tcPr>
          <w:p w14:paraId="3107A6CA" w14:textId="77777777" w:rsidR="00204008" w:rsidRDefault="00204008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427" w:type="dxa"/>
          </w:tcPr>
          <w:p w14:paraId="0D966E6D" w14:textId="77777777" w:rsidR="00204008" w:rsidRDefault="00204008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</w:tr>
      <w:tr w:rsidR="00204008" w14:paraId="635D979C" w14:textId="77777777" w:rsidTr="00BD6228">
        <w:trPr>
          <w:trHeight w:val="378"/>
        </w:trPr>
        <w:tc>
          <w:tcPr>
            <w:tcW w:w="846" w:type="dxa"/>
          </w:tcPr>
          <w:p w14:paraId="19B9D7CF" w14:textId="77777777" w:rsidR="00204008" w:rsidRPr="00BD6228" w:rsidRDefault="00204008" w:rsidP="00BD6228">
            <w:pPr>
              <w:pStyle w:val="Akapitzlist"/>
              <w:numPr>
                <w:ilvl w:val="0"/>
                <w:numId w:val="1"/>
              </w:numPr>
              <w:autoSpaceDE w:val="0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2527" w:type="dxa"/>
          </w:tcPr>
          <w:p w14:paraId="0998E357" w14:textId="78A1B7DE" w:rsidR="00204008" w:rsidRDefault="00B80E94" w:rsidP="002D6EDF">
            <w:pPr>
              <w:autoSpaceDE w:val="0"/>
              <w:rPr>
                <w:rFonts w:ascii="Times New Roman,Bold" w:hAnsi="Times New Roman,Bold" w:cs="Times New Roman,Bold"/>
              </w:rPr>
            </w:pPr>
            <w:r>
              <w:rPr>
                <w:rFonts w:ascii="Times New Roman,Bold" w:hAnsi="Times New Roman,Bold" w:cs="Times New Roman,Bold"/>
              </w:rPr>
              <w:t xml:space="preserve">Wyposażenie Sali ćwiczeń – wielofunkcyjne urządzenie do ćwiczenia siły mięśni </w:t>
            </w:r>
            <w:proofErr w:type="spellStart"/>
            <w:r>
              <w:rPr>
                <w:rFonts w:ascii="Times New Roman,Bold" w:hAnsi="Times New Roman,Bold" w:cs="Times New Roman,Bold"/>
              </w:rPr>
              <w:t>Redcord</w:t>
            </w:r>
            <w:proofErr w:type="spellEnd"/>
            <w:r>
              <w:rPr>
                <w:rFonts w:ascii="Times New Roman,Bold" w:hAnsi="Times New Roman,Bold" w:cs="Times New Roman,Bold"/>
              </w:rPr>
              <w:t xml:space="preserve"> Mini</w:t>
            </w:r>
          </w:p>
        </w:tc>
        <w:tc>
          <w:tcPr>
            <w:tcW w:w="1408" w:type="dxa"/>
          </w:tcPr>
          <w:p w14:paraId="49562A7D" w14:textId="22C08E25" w:rsidR="00204008" w:rsidRPr="00BD6228" w:rsidRDefault="00B72A24" w:rsidP="00523A5A">
            <w:pPr>
              <w:autoSpaceDE w:val="0"/>
              <w:jc w:val="both"/>
              <w:rPr>
                <w:rFonts w:ascii="Times New Roman,Bold" w:hAnsi="Times New Roman,Bold" w:cs="Times New Roman,Bold"/>
              </w:rPr>
            </w:pPr>
            <w:r w:rsidRPr="00BD6228">
              <w:rPr>
                <w:rFonts w:ascii="Times New Roman,Bold" w:hAnsi="Times New Roman,Bold" w:cs="Times New Roman,Bold"/>
              </w:rPr>
              <w:t>1 szt.</w:t>
            </w:r>
          </w:p>
        </w:tc>
        <w:tc>
          <w:tcPr>
            <w:tcW w:w="1427" w:type="dxa"/>
          </w:tcPr>
          <w:p w14:paraId="09A8EBDC" w14:textId="77777777" w:rsidR="00204008" w:rsidRDefault="00204008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427" w:type="dxa"/>
          </w:tcPr>
          <w:p w14:paraId="306D005C" w14:textId="77777777" w:rsidR="00204008" w:rsidRDefault="00204008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427" w:type="dxa"/>
          </w:tcPr>
          <w:p w14:paraId="60B38E0E" w14:textId="77777777" w:rsidR="00204008" w:rsidRDefault="00204008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</w:tr>
      <w:tr w:rsidR="00B80E94" w14:paraId="46A20CFD" w14:textId="77777777" w:rsidTr="00BD6228">
        <w:trPr>
          <w:trHeight w:val="378"/>
        </w:trPr>
        <w:tc>
          <w:tcPr>
            <w:tcW w:w="846" w:type="dxa"/>
          </w:tcPr>
          <w:p w14:paraId="4C0ABCC9" w14:textId="77777777" w:rsidR="00B80E94" w:rsidRPr="00BD6228" w:rsidRDefault="00B80E94" w:rsidP="00BD6228">
            <w:pPr>
              <w:pStyle w:val="Akapitzlist"/>
              <w:numPr>
                <w:ilvl w:val="0"/>
                <w:numId w:val="1"/>
              </w:numPr>
              <w:autoSpaceDE w:val="0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2527" w:type="dxa"/>
          </w:tcPr>
          <w:p w14:paraId="52F955CB" w14:textId="72BDC8D3" w:rsidR="00B80E94" w:rsidRDefault="00B80E94" w:rsidP="002D6EDF">
            <w:pPr>
              <w:autoSpaceDE w:val="0"/>
              <w:rPr>
                <w:rFonts w:ascii="Times New Roman,Bold" w:hAnsi="Times New Roman,Bold" w:cs="Times New Roman,Bold"/>
              </w:rPr>
            </w:pPr>
            <w:r>
              <w:rPr>
                <w:rFonts w:ascii="Times New Roman,Bold" w:hAnsi="Times New Roman,Bold" w:cs="Times New Roman,Bold"/>
              </w:rPr>
              <w:t>Wyposażenie Sali ćwiczeń – stolik do ćwiczeń manualnych z oporem</w:t>
            </w:r>
          </w:p>
        </w:tc>
        <w:tc>
          <w:tcPr>
            <w:tcW w:w="1408" w:type="dxa"/>
          </w:tcPr>
          <w:p w14:paraId="425D2BD5" w14:textId="5019EB9F" w:rsidR="00B80E94" w:rsidRPr="00BD6228" w:rsidRDefault="00B72A24" w:rsidP="00523A5A">
            <w:pPr>
              <w:autoSpaceDE w:val="0"/>
              <w:jc w:val="both"/>
              <w:rPr>
                <w:rFonts w:ascii="Times New Roman,Bold" w:hAnsi="Times New Roman,Bold" w:cs="Times New Roman,Bold"/>
              </w:rPr>
            </w:pPr>
            <w:r w:rsidRPr="00BD6228">
              <w:rPr>
                <w:rFonts w:ascii="Times New Roman,Bold" w:hAnsi="Times New Roman,Bold" w:cs="Times New Roman,Bold"/>
              </w:rPr>
              <w:t>1 szt.</w:t>
            </w:r>
          </w:p>
        </w:tc>
        <w:tc>
          <w:tcPr>
            <w:tcW w:w="1427" w:type="dxa"/>
          </w:tcPr>
          <w:p w14:paraId="0B67511D" w14:textId="77777777" w:rsidR="00B80E94" w:rsidRDefault="00B80E94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427" w:type="dxa"/>
          </w:tcPr>
          <w:p w14:paraId="159F8AFF" w14:textId="77777777" w:rsidR="00B80E94" w:rsidRDefault="00B80E94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427" w:type="dxa"/>
          </w:tcPr>
          <w:p w14:paraId="24A41ABA" w14:textId="77777777" w:rsidR="00B80E94" w:rsidRDefault="00B80E94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</w:tr>
      <w:tr w:rsidR="00B80E94" w14:paraId="577345BA" w14:textId="77777777" w:rsidTr="00BD6228">
        <w:trPr>
          <w:trHeight w:val="378"/>
        </w:trPr>
        <w:tc>
          <w:tcPr>
            <w:tcW w:w="846" w:type="dxa"/>
          </w:tcPr>
          <w:p w14:paraId="78843FF2" w14:textId="77777777" w:rsidR="00B80E94" w:rsidRPr="00BD6228" w:rsidRDefault="00B80E94" w:rsidP="00BD6228">
            <w:pPr>
              <w:pStyle w:val="Akapitzlist"/>
              <w:numPr>
                <w:ilvl w:val="0"/>
                <w:numId w:val="1"/>
              </w:numPr>
              <w:autoSpaceDE w:val="0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2527" w:type="dxa"/>
          </w:tcPr>
          <w:p w14:paraId="0496143D" w14:textId="06ADC595" w:rsidR="00B80E94" w:rsidRDefault="00B80E94" w:rsidP="002D6EDF">
            <w:pPr>
              <w:autoSpaceDE w:val="0"/>
              <w:rPr>
                <w:rFonts w:ascii="Times New Roman,Bold" w:hAnsi="Times New Roman,Bold" w:cs="Times New Roman,Bold"/>
              </w:rPr>
            </w:pPr>
            <w:r>
              <w:rPr>
                <w:rFonts w:ascii="Times New Roman,Bold" w:hAnsi="Times New Roman,Bold" w:cs="Times New Roman,Bold"/>
              </w:rPr>
              <w:t>Wyposażenie Sali ćwiczeń – krzesło rehabilitacyjne</w:t>
            </w:r>
          </w:p>
        </w:tc>
        <w:tc>
          <w:tcPr>
            <w:tcW w:w="1408" w:type="dxa"/>
          </w:tcPr>
          <w:p w14:paraId="0C931C3D" w14:textId="7E09E9A0" w:rsidR="00B80E94" w:rsidRPr="00BD6228" w:rsidRDefault="00B72A24" w:rsidP="00523A5A">
            <w:pPr>
              <w:autoSpaceDE w:val="0"/>
              <w:jc w:val="both"/>
              <w:rPr>
                <w:rFonts w:ascii="Times New Roman,Bold" w:hAnsi="Times New Roman,Bold" w:cs="Times New Roman,Bold"/>
              </w:rPr>
            </w:pPr>
            <w:r w:rsidRPr="00BD6228">
              <w:rPr>
                <w:rFonts w:ascii="Times New Roman,Bold" w:hAnsi="Times New Roman,Bold" w:cs="Times New Roman,Bold"/>
              </w:rPr>
              <w:t>2 szt.</w:t>
            </w:r>
          </w:p>
        </w:tc>
        <w:tc>
          <w:tcPr>
            <w:tcW w:w="1427" w:type="dxa"/>
          </w:tcPr>
          <w:p w14:paraId="02AF0CDB" w14:textId="77777777" w:rsidR="00B80E94" w:rsidRDefault="00B80E94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427" w:type="dxa"/>
          </w:tcPr>
          <w:p w14:paraId="108CE5FC" w14:textId="77777777" w:rsidR="00B80E94" w:rsidRDefault="00B80E94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427" w:type="dxa"/>
          </w:tcPr>
          <w:p w14:paraId="085F9F69" w14:textId="77777777" w:rsidR="00B80E94" w:rsidRDefault="00B80E94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</w:tr>
      <w:tr w:rsidR="00B80E94" w14:paraId="5894F1A9" w14:textId="77777777" w:rsidTr="00BD6228">
        <w:trPr>
          <w:trHeight w:val="378"/>
        </w:trPr>
        <w:tc>
          <w:tcPr>
            <w:tcW w:w="846" w:type="dxa"/>
          </w:tcPr>
          <w:p w14:paraId="3538C3C4" w14:textId="77777777" w:rsidR="00B80E94" w:rsidRPr="00BD6228" w:rsidRDefault="00B80E94" w:rsidP="00BD6228">
            <w:pPr>
              <w:pStyle w:val="Akapitzlist"/>
              <w:numPr>
                <w:ilvl w:val="0"/>
                <w:numId w:val="1"/>
              </w:numPr>
              <w:autoSpaceDE w:val="0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2527" w:type="dxa"/>
          </w:tcPr>
          <w:p w14:paraId="5DBB1210" w14:textId="17EF6C76" w:rsidR="00B80E94" w:rsidRDefault="00B80E94" w:rsidP="002D6EDF">
            <w:pPr>
              <w:autoSpaceDE w:val="0"/>
              <w:rPr>
                <w:rFonts w:ascii="Times New Roman,Bold" w:hAnsi="Times New Roman,Bold" w:cs="Times New Roman,Bold"/>
              </w:rPr>
            </w:pPr>
            <w:r>
              <w:rPr>
                <w:rFonts w:ascii="Times New Roman,Bold" w:hAnsi="Times New Roman,Bold" w:cs="Times New Roman,Bold"/>
              </w:rPr>
              <w:t>Wyposażenie Sali ćwiczeń – materac do ćwiczeń rehabilitacyjnych</w:t>
            </w:r>
          </w:p>
        </w:tc>
        <w:tc>
          <w:tcPr>
            <w:tcW w:w="1408" w:type="dxa"/>
          </w:tcPr>
          <w:p w14:paraId="6CB0E42C" w14:textId="0B03F1BD" w:rsidR="00B80E94" w:rsidRPr="00BD6228" w:rsidRDefault="00B72A24" w:rsidP="00523A5A">
            <w:pPr>
              <w:autoSpaceDE w:val="0"/>
              <w:jc w:val="both"/>
              <w:rPr>
                <w:rFonts w:ascii="Times New Roman,Bold" w:hAnsi="Times New Roman,Bold" w:cs="Times New Roman,Bold"/>
              </w:rPr>
            </w:pPr>
            <w:r w:rsidRPr="00BD6228">
              <w:rPr>
                <w:rFonts w:ascii="Times New Roman,Bold" w:hAnsi="Times New Roman,Bold" w:cs="Times New Roman,Bold"/>
              </w:rPr>
              <w:t>6 szt.</w:t>
            </w:r>
          </w:p>
        </w:tc>
        <w:tc>
          <w:tcPr>
            <w:tcW w:w="1427" w:type="dxa"/>
          </w:tcPr>
          <w:p w14:paraId="592E6F8F" w14:textId="77777777" w:rsidR="00B80E94" w:rsidRDefault="00B80E94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427" w:type="dxa"/>
          </w:tcPr>
          <w:p w14:paraId="657A994A" w14:textId="77777777" w:rsidR="00B80E94" w:rsidRDefault="00B80E94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427" w:type="dxa"/>
          </w:tcPr>
          <w:p w14:paraId="2B578BA5" w14:textId="77777777" w:rsidR="00B80E94" w:rsidRDefault="00B80E94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</w:tr>
      <w:tr w:rsidR="00B80E94" w14:paraId="70944ABB" w14:textId="77777777" w:rsidTr="00BD6228">
        <w:trPr>
          <w:trHeight w:val="378"/>
        </w:trPr>
        <w:tc>
          <w:tcPr>
            <w:tcW w:w="846" w:type="dxa"/>
          </w:tcPr>
          <w:p w14:paraId="07CD4CCB" w14:textId="77777777" w:rsidR="00B80E94" w:rsidRPr="00BD6228" w:rsidRDefault="00B80E94" w:rsidP="00BD6228">
            <w:pPr>
              <w:pStyle w:val="Akapitzlist"/>
              <w:numPr>
                <w:ilvl w:val="0"/>
                <w:numId w:val="1"/>
              </w:numPr>
              <w:autoSpaceDE w:val="0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2527" w:type="dxa"/>
          </w:tcPr>
          <w:p w14:paraId="6A07B740" w14:textId="1D21A8DC" w:rsidR="00B80E94" w:rsidRDefault="00B80E94" w:rsidP="002D6EDF">
            <w:pPr>
              <w:autoSpaceDE w:val="0"/>
              <w:rPr>
                <w:rFonts w:ascii="Times New Roman,Bold" w:hAnsi="Times New Roman,Bold" w:cs="Times New Roman,Bold"/>
              </w:rPr>
            </w:pPr>
            <w:r>
              <w:rPr>
                <w:rFonts w:ascii="Times New Roman,Bold" w:hAnsi="Times New Roman,Bold" w:cs="Times New Roman,Bold"/>
              </w:rPr>
              <w:t>Wyposażenie Sali ćwiczeń - step</w:t>
            </w:r>
          </w:p>
        </w:tc>
        <w:tc>
          <w:tcPr>
            <w:tcW w:w="1408" w:type="dxa"/>
          </w:tcPr>
          <w:p w14:paraId="450DF23C" w14:textId="712F915D" w:rsidR="00B80E94" w:rsidRPr="00BD6228" w:rsidRDefault="00B72A24" w:rsidP="00523A5A">
            <w:pPr>
              <w:autoSpaceDE w:val="0"/>
              <w:jc w:val="both"/>
              <w:rPr>
                <w:rFonts w:ascii="Times New Roman,Bold" w:hAnsi="Times New Roman,Bold" w:cs="Times New Roman,Bold"/>
              </w:rPr>
            </w:pPr>
            <w:r w:rsidRPr="00BD6228">
              <w:rPr>
                <w:rFonts w:ascii="Times New Roman,Bold" w:hAnsi="Times New Roman,Bold" w:cs="Times New Roman,Bold"/>
              </w:rPr>
              <w:t>10 szt.</w:t>
            </w:r>
          </w:p>
        </w:tc>
        <w:tc>
          <w:tcPr>
            <w:tcW w:w="1427" w:type="dxa"/>
          </w:tcPr>
          <w:p w14:paraId="4312B56C" w14:textId="77777777" w:rsidR="00B80E94" w:rsidRDefault="00B80E94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427" w:type="dxa"/>
          </w:tcPr>
          <w:p w14:paraId="3FC6D0F8" w14:textId="77777777" w:rsidR="00B80E94" w:rsidRDefault="00B80E94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427" w:type="dxa"/>
          </w:tcPr>
          <w:p w14:paraId="494B80AD" w14:textId="77777777" w:rsidR="00B80E94" w:rsidRDefault="00B80E94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</w:tr>
      <w:tr w:rsidR="00B80E94" w14:paraId="106B3E26" w14:textId="77777777" w:rsidTr="00BD6228">
        <w:trPr>
          <w:trHeight w:val="378"/>
        </w:trPr>
        <w:tc>
          <w:tcPr>
            <w:tcW w:w="846" w:type="dxa"/>
          </w:tcPr>
          <w:p w14:paraId="62F62FF3" w14:textId="77777777" w:rsidR="00B80E94" w:rsidRPr="00BD6228" w:rsidRDefault="00B80E94" w:rsidP="00BD6228">
            <w:pPr>
              <w:pStyle w:val="Akapitzlist"/>
              <w:numPr>
                <w:ilvl w:val="0"/>
                <w:numId w:val="1"/>
              </w:numPr>
              <w:autoSpaceDE w:val="0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2527" w:type="dxa"/>
          </w:tcPr>
          <w:p w14:paraId="199A5625" w14:textId="0221CDB3" w:rsidR="00B80E94" w:rsidRDefault="00B80E94" w:rsidP="002D6EDF">
            <w:pPr>
              <w:autoSpaceDE w:val="0"/>
              <w:rPr>
                <w:rFonts w:ascii="Times New Roman,Bold" w:hAnsi="Times New Roman,Bold" w:cs="Times New Roman,Bold"/>
              </w:rPr>
            </w:pPr>
            <w:r>
              <w:rPr>
                <w:rFonts w:ascii="Times New Roman,Bold" w:hAnsi="Times New Roman,Bold" w:cs="Times New Roman,Bold"/>
              </w:rPr>
              <w:t>Wyposażenie Sali ćwiczeń – chodzik/balkonik</w:t>
            </w:r>
          </w:p>
        </w:tc>
        <w:tc>
          <w:tcPr>
            <w:tcW w:w="1408" w:type="dxa"/>
          </w:tcPr>
          <w:p w14:paraId="50E78D40" w14:textId="48E88636" w:rsidR="00B80E94" w:rsidRPr="00BD6228" w:rsidRDefault="00B72A24" w:rsidP="00523A5A">
            <w:pPr>
              <w:autoSpaceDE w:val="0"/>
              <w:jc w:val="both"/>
              <w:rPr>
                <w:rFonts w:ascii="Times New Roman,Bold" w:hAnsi="Times New Roman,Bold" w:cs="Times New Roman,Bold"/>
              </w:rPr>
            </w:pPr>
            <w:r w:rsidRPr="00BD6228">
              <w:rPr>
                <w:rFonts w:ascii="Times New Roman,Bold" w:hAnsi="Times New Roman,Bold" w:cs="Times New Roman,Bold"/>
              </w:rPr>
              <w:t>1 szt.</w:t>
            </w:r>
          </w:p>
        </w:tc>
        <w:tc>
          <w:tcPr>
            <w:tcW w:w="1427" w:type="dxa"/>
          </w:tcPr>
          <w:p w14:paraId="5E22B8D9" w14:textId="77777777" w:rsidR="00B80E94" w:rsidRDefault="00B80E94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427" w:type="dxa"/>
          </w:tcPr>
          <w:p w14:paraId="751A4C8C" w14:textId="77777777" w:rsidR="00B80E94" w:rsidRDefault="00B80E94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427" w:type="dxa"/>
          </w:tcPr>
          <w:p w14:paraId="0CF79066" w14:textId="77777777" w:rsidR="00B80E94" w:rsidRDefault="00B80E94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</w:tr>
      <w:tr w:rsidR="00B80E94" w14:paraId="45BC8990" w14:textId="77777777" w:rsidTr="00BD6228">
        <w:trPr>
          <w:trHeight w:val="378"/>
        </w:trPr>
        <w:tc>
          <w:tcPr>
            <w:tcW w:w="846" w:type="dxa"/>
          </w:tcPr>
          <w:p w14:paraId="1A3AB88B" w14:textId="77777777" w:rsidR="00B80E94" w:rsidRPr="00BD6228" w:rsidRDefault="00B80E94" w:rsidP="00BD6228">
            <w:pPr>
              <w:pStyle w:val="Akapitzlist"/>
              <w:numPr>
                <w:ilvl w:val="0"/>
                <w:numId w:val="1"/>
              </w:numPr>
              <w:autoSpaceDE w:val="0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2527" w:type="dxa"/>
          </w:tcPr>
          <w:p w14:paraId="59C67B2B" w14:textId="14BB7E17" w:rsidR="00B80E94" w:rsidRDefault="00B80E94" w:rsidP="002D6EDF">
            <w:pPr>
              <w:autoSpaceDE w:val="0"/>
              <w:rPr>
                <w:rFonts w:ascii="Times New Roman,Bold" w:hAnsi="Times New Roman,Bold" w:cs="Times New Roman,Bold"/>
              </w:rPr>
            </w:pPr>
            <w:r>
              <w:rPr>
                <w:rFonts w:ascii="Times New Roman,Bold" w:hAnsi="Times New Roman,Bold" w:cs="Times New Roman,Bold"/>
              </w:rPr>
              <w:t xml:space="preserve">Wyposażenie Sali ćwiczeń – drobny sprzęt do ćwiczeń taki jak piłki rehabilitacyjne, piłki gimnastyczne, piłki </w:t>
            </w:r>
            <w:r>
              <w:rPr>
                <w:rFonts w:ascii="Times New Roman,Bold" w:hAnsi="Times New Roman,Bold" w:cs="Times New Roman,Bold"/>
              </w:rPr>
              <w:lastRenderedPageBreak/>
              <w:t>Easyball, piłki jeżyki, gumy do ćwiczeń, wałki do masażu jeżyk, dyski sensoryczne itp. drobne wyposażenie usprawniające</w:t>
            </w:r>
          </w:p>
        </w:tc>
        <w:tc>
          <w:tcPr>
            <w:tcW w:w="1408" w:type="dxa"/>
          </w:tcPr>
          <w:p w14:paraId="2E70162F" w14:textId="165FA978" w:rsidR="00B80E94" w:rsidRPr="00BD6228" w:rsidRDefault="00B72A24" w:rsidP="00523A5A">
            <w:pPr>
              <w:autoSpaceDE w:val="0"/>
              <w:jc w:val="both"/>
              <w:rPr>
                <w:rFonts w:ascii="Times New Roman,Bold" w:hAnsi="Times New Roman,Bold" w:cs="Times New Roman,Bold"/>
              </w:rPr>
            </w:pPr>
            <w:r w:rsidRPr="00BD6228">
              <w:rPr>
                <w:rFonts w:ascii="Times New Roman,Bold" w:hAnsi="Times New Roman,Bold" w:cs="Times New Roman,Bold"/>
              </w:rPr>
              <w:lastRenderedPageBreak/>
              <w:t xml:space="preserve">4 </w:t>
            </w:r>
            <w:proofErr w:type="spellStart"/>
            <w:r w:rsidRPr="00BD6228">
              <w:rPr>
                <w:rFonts w:ascii="Times New Roman,Bold" w:hAnsi="Times New Roman,Bold" w:cs="Times New Roman,Bold"/>
              </w:rPr>
              <w:t>kpl</w:t>
            </w:r>
            <w:proofErr w:type="spellEnd"/>
          </w:p>
        </w:tc>
        <w:tc>
          <w:tcPr>
            <w:tcW w:w="1427" w:type="dxa"/>
          </w:tcPr>
          <w:p w14:paraId="1D0FE2B1" w14:textId="77777777" w:rsidR="00B80E94" w:rsidRDefault="00B80E94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427" w:type="dxa"/>
          </w:tcPr>
          <w:p w14:paraId="05785D12" w14:textId="77777777" w:rsidR="00B80E94" w:rsidRDefault="00B80E94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427" w:type="dxa"/>
          </w:tcPr>
          <w:p w14:paraId="75973AED" w14:textId="77777777" w:rsidR="00B80E94" w:rsidRDefault="00B80E94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</w:tr>
      <w:tr w:rsidR="00B80E94" w14:paraId="71F6D1E4" w14:textId="77777777" w:rsidTr="00BD6228">
        <w:trPr>
          <w:trHeight w:val="378"/>
        </w:trPr>
        <w:tc>
          <w:tcPr>
            <w:tcW w:w="846" w:type="dxa"/>
          </w:tcPr>
          <w:p w14:paraId="2B46F0BE" w14:textId="77777777" w:rsidR="00B80E94" w:rsidRPr="00BD6228" w:rsidRDefault="00B80E94" w:rsidP="00BD6228">
            <w:pPr>
              <w:pStyle w:val="Akapitzlist"/>
              <w:numPr>
                <w:ilvl w:val="0"/>
                <w:numId w:val="1"/>
              </w:numPr>
              <w:autoSpaceDE w:val="0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2527" w:type="dxa"/>
          </w:tcPr>
          <w:p w14:paraId="5B8E73A7" w14:textId="14DC170E" w:rsidR="00B80E94" w:rsidRDefault="00B80E94" w:rsidP="002D6EDF">
            <w:pPr>
              <w:autoSpaceDE w:val="0"/>
              <w:rPr>
                <w:rFonts w:ascii="Times New Roman,Bold" w:hAnsi="Times New Roman,Bold" w:cs="Times New Roman,Bold"/>
              </w:rPr>
            </w:pPr>
            <w:r>
              <w:rPr>
                <w:rFonts w:ascii="Times New Roman,Bold" w:hAnsi="Times New Roman,Bold" w:cs="Times New Roman,Bold"/>
              </w:rPr>
              <w:t xml:space="preserve">Wyposażenie Sali do ćwiczeń – kijki do </w:t>
            </w:r>
            <w:proofErr w:type="spellStart"/>
            <w:r>
              <w:rPr>
                <w:rFonts w:ascii="Times New Roman,Bold" w:hAnsi="Times New Roman,Bold" w:cs="Times New Roman,Bold"/>
              </w:rPr>
              <w:t>nordic</w:t>
            </w:r>
            <w:proofErr w:type="spellEnd"/>
            <w:r>
              <w:rPr>
                <w:rFonts w:ascii="Times New Roman,Bold" w:hAnsi="Times New Roman,Bold" w:cs="Times New Roman,Bold"/>
              </w:rPr>
              <w:t xml:space="preserve"> </w:t>
            </w:r>
            <w:proofErr w:type="spellStart"/>
            <w:r>
              <w:rPr>
                <w:rFonts w:ascii="Times New Roman,Bold" w:hAnsi="Times New Roman,Bold" w:cs="Times New Roman,Bold"/>
              </w:rPr>
              <w:t>walking</w:t>
            </w:r>
            <w:proofErr w:type="spellEnd"/>
          </w:p>
        </w:tc>
        <w:tc>
          <w:tcPr>
            <w:tcW w:w="1408" w:type="dxa"/>
          </w:tcPr>
          <w:p w14:paraId="02F7A437" w14:textId="4E1ADA28" w:rsidR="00B80E94" w:rsidRPr="00BD6228" w:rsidRDefault="00B72A24" w:rsidP="00523A5A">
            <w:pPr>
              <w:autoSpaceDE w:val="0"/>
              <w:jc w:val="both"/>
              <w:rPr>
                <w:rFonts w:ascii="Times New Roman,Bold" w:hAnsi="Times New Roman,Bold" w:cs="Times New Roman,Bold"/>
              </w:rPr>
            </w:pPr>
            <w:r w:rsidRPr="00BD6228">
              <w:rPr>
                <w:rFonts w:ascii="Times New Roman,Bold" w:hAnsi="Times New Roman,Bold" w:cs="Times New Roman,Bold"/>
              </w:rPr>
              <w:t xml:space="preserve">15 </w:t>
            </w:r>
            <w:proofErr w:type="spellStart"/>
            <w:r w:rsidRPr="00BD6228">
              <w:rPr>
                <w:rFonts w:ascii="Times New Roman,Bold" w:hAnsi="Times New Roman,Bold" w:cs="Times New Roman,Bold"/>
              </w:rPr>
              <w:t>kpl</w:t>
            </w:r>
            <w:proofErr w:type="spellEnd"/>
          </w:p>
        </w:tc>
        <w:tc>
          <w:tcPr>
            <w:tcW w:w="1427" w:type="dxa"/>
          </w:tcPr>
          <w:p w14:paraId="71637D96" w14:textId="77777777" w:rsidR="00B80E94" w:rsidRDefault="00B80E94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427" w:type="dxa"/>
          </w:tcPr>
          <w:p w14:paraId="10D5D8C3" w14:textId="77777777" w:rsidR="00B80E94" w:rsidRDefault="00B80E94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427" w:type="dxa"/>
          </w:tcPr>
          <w:p w14:paraId="76E95F38" w14:textId="77777777" w:rsidR="00B80E94" w:rsidRDefault="00B80E94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</w:tr>
      <w:tr w:rsidR="00B80E94" w14:paraId="2E766D5D" w14:textId="77777777" w:rsidTr="00BD6228">
        <w:trPr>
          <w:trHeight w:val="378"/>
        </w:trPr>
        <w:tc>
          <w:tcPr>
            <w:tcW w:w="846" w:type="dxa"/>
          </w:tcPr>
          <w:p w14:paraId="63515E93" w14:textId="77777777" w:rsidR="00B80E94" w:rsidRPr="00BD6228" w:rsidRDefault="00B80E94" w:rsidP="00BD6228">
            <w:pPr>
              <w:pStyle w:val="Akapitzlist"/>
              <w:numPr>
                <w:ilvl w:val="0"/>
                <w:numId w:val="1"/>
              </w:numPr>
              <w:autoSpaceDE w:val="0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2527" w:type="dxa"/>
          </w:tcPr>
          <w:p w14:paraId="43A62B6F" w14:textId="578737EC" w:rsidR="00B80E94" w:rsidRDefault="00B80E94" w:rsidP="002D6EDF">
            <w:pPr>
              <w:autoSpaceDE w:val="0"/>
              <w:rPr>
                <w:rFonts w:ascii="Times New Roman,Bold" w:hAnsi="Times New Roman,Bold" w:cs="Times New Roman,Bold"/>
              </w:rPr>
            </w:pPr>
            <w:r>
              <w:rPr>
                <w:rFonts w:ascii="Times New Roman,Bold" w:hAnsi="Times New Roman,Bold" w:cs="Times New Roman,Bold"/>
              </w:rPr>
              <w:t>Wyposażenie szatni – ławka wolnostojąca 2mb</w:t>
            </w:r>
          </w:p>
        </w:tc>
        <w:tc>
          <w:tcPr>
            <w:tcW w:w="1408" w:type="dxa"/>
          </w:tcPr>
          <w:p w14:paraId="58DD08BB" w14:textId="4A5A412A" w:rsidR="00B80E94" w:rsidRPr="00BD6228" w:rsidRDefault="00B72A24" w:rsidP="00523A5A">
            <w:pPr>
              <w:autoSpaceDE w:val="0"/>
              <w:jc w:val="both"/>
              <w:rPr>
                <w:rFonts w:ascii="Times New Roman,Bold" w:hAnsi="Times New Roman,Bold" w:cs="Times New Roman,Bold"/>
              </w:rPr>
            </w:pPr>
            <w:r w:rsidRPr="00BD6228">
              <w:rPr>
                <w:rFonts w:ascii="Times New Roman,Bold" w:hAnsi="Times New Roman,Bold" w:cs="Times New Roman,Bold"/>
              </w:rPr>
              <w:t>1 szt.</w:t>
            </w:r>
          </w:p>
        </w:tc>
        <w:tc>
          <w:tcPr>
            <w:tcW w:w="1427" w:type="dxa"/>
          </w:tcPr>
          <w:p w14:paraId="32A4CBBF" w14:textId="77777777" w:rsidR="00B80E94" w:rsidRDefault="00B80E94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427" w:type="dxa"/>
          </w:tcPr>
          <w:p w14:paraId="772921BF" w14:textId="77777777" w:rsidR="00B80E94" w:rsidRDefault="00B80E94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427" w:type="dxa"/>
          </w:tcPr>
          <w:p w14:paraId="0000818B" w14:textId="77777777" w:rsidR="00B80E94" w:rsidRDefault="00B80E94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</w:tr>
      <w:tr w:rsidR="00B80E94" w14:paraId="1C2419AC" w14:textId="77777777" w:rsidTr="00BD6228">
        <w:trPr>
          <w:trHeight w:val="378"/>
        </w:trPr>
        <w:tc>
          <w:tcPr>
            <w:tcW w:w="846" w:type="dxa"/>
          </w:tcPr>
          <w:p w14:paraId="26C0C1B2" w14:textId="77777777" w:rsidR="00B80E94" w:rsidRPr="00BD6228" w:rsidRDefault="00B80E94" w:rsidP="00BD6228">
            <w:pPr>
              <w:pStyle w:val="Akapitzlist"/>
              <w:numPr>
                <w:ilvl w:val="0"/>
                <w:numId w:val="1"/>
              </w:numPr>
              <w:autoSpaceDE w:val="0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2527" w:type="dxa"/>
          </w:tcPr>
          <w:p w14:paraId="4BD385E9" w14:textId="1278862F" w:rsidR="00B80E94" w:rsidRDefault="00B80E94" w:rsidP="002D6EDF">
            <w:pPr>
              <w:autoSpaceDE w:val="0"/>
              <w:rPr>
                <w:rFonts w:ascii="Times New Roman,Bold" w:hAnsi="Times New Roman,Bold" w:cs="Times New Roman,Bold"/>
              </w:rPr>
            </w:pPr>
            <w:r>
              <w:rPr>
                <w:rFonts w:ascii="Times New Roman,Bold" w:hAnsi="Times New Roman,Bold" w:cs="Times New Roman,Bold"/>
              </w:rPr>
              <w:t>Wyposażenie szatni – szafki ubraniowe zamykane (dla 8 os. 180 cm wys.)</w:t>
            </w:r>
          </w:p>
        </w:tc>
        <w:tc>
          <w:tcPr>
            <w:tcW w:w="1408" w:type="dxa"/>
          </w:tcPr>
          <w:p w14:paraId="0CC507A0" w14:textId="0EA6F623" w:rsidR="00B80E94" w:rsidRPr="00BD6228" w:rsidRDefault="00B72A24" w:rsidP="00523A5A">
            <w:pPr>
              <w:autoSpaceDE w:val="0"/>
              <w:jc w:val="both"/>
              <w:rPr>
                <w:rFonts w:ascii="Times New Roman,Bold" w:hAnsi="Times New Roman,Bold" w:cs="Times New Roman,Bold"/>
              </w:rPr>
            </w:pPr>
            <w:r w:rsidRPr="00BD6228">
              <w:rPr>
                <w:rFonts w:ascii="Times New Roman,Bold" w:hAnsi="Times New Roman,Bold" w:cs="Times New Roman,Bold"/>
              </w:rPr>
              <w:t>3 szt.</w:t>
            </w:r>
          </w:p>
        </w:tc>
        <w:tc>
          <w:tcPr>
            <w:tcW w:w="1427" w:type="dxa"/>
          </w:tcPr>
          <w:p w14:paraId="7DC23FA4" w14:textId="77777777" w:rsidR="00B80E94" w:rsidRDefault="00B80E94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427" w:type="dxa"/>
          </w:tcPr>
          <w:p w14:paraId="20107176" w14:textId="77777777" w:rsidR="00B80E94" w:rsidRDefault="00B80E94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427" w:type="dxa"/>
          </w:tcPr>
          <w:p w14:paraId="31DD9183" w14:textId="77777777" w:rsidR="00B80E94" w:rsidRDefault="00B80E94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</w:tr>
      <w:tr w:rsidR="00B80E94" w14:paraId="314E186E" w14:textId="77777777" w:rsidTr="00BD6228">
        <w:trPr>
          <w:trHeight w:val="378"/>
        </w:trPr>
        <w:tc>
          <w:tcPr>
            <w:tcW w:w="846" w:type="dxa"/>
          </w:tcPr>
          <w:p w14:paraId="560340A6" w14:textId="77777777" w:rsidR="00B80E94" w:rsidRPr="00BD6228" w:rsidRDefault="00B80E94" w:rsidP="00BD6228">
            <w:pPr>
              <w:pStyle w:val="Akapitzlist"/>
              <w:numPr>
                <w:ilvl w:val="0"/>
                <w:numId w:val="1"/>
              </w:numPr>
              <w:autoSpaceDE w:val="0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2527" w:type="dxa"/>
          </w:tcPr>
          <w:p w14:paraId="55D3F2CD" w14:textId="0DF68EFB" w:rsidR="00B80E94" w:rsidRDefault="00B80E94" w:rsidP="002D6EDF">
            <w:pPr>
              <w:autoSpaceDE w:val="0"/>
              <w:rPr>
                <w:rFonts w:ascii="Times New Roman,Bold" w:hAnsi="Times New Roman,Bold" w:cs="Times New Roman,Bold"/>
              </w:rPr>
            </w:pPr>
            <w:r>
              <w:rPr>
                <w:rFonts w:ascii="Times New Roman,Bold" w:hAnsi="Times New Roman,Bold" w:cs="Times New Roman,Bold"/>
              </w:rPr>
              <w:t>Wyposażenie pralni – pralko suszarka 8 kg wsadu klasa A</w:t>
            </w:r>
          </w:p>
        </w:tc>
        <w:tc>
          <w:tcPr>
            <w:tcW w:w="1408" w:type="dxa"/>
          </w:tcPr>
          <w:p w14:paraId="3F167BCA" w14:textId="5A73A393" w:rsidR="00B80E94" w:rsidRPr="00BD6228" w:rsidRDefault="00B72A24" w:rsidP="00523A5A">
            <w:pPr>
              <w:autoSpaceDE w:val="0"/>
              <w:jc w:val="both"/>
              <w:rPr>
                <w:rFonts w:ascii="Times New Roman,Bold" w:hAnsi="Times New Roman,Bold" w:cs="Times New Roman,Bold"/>
              </w:rPr>
            </w:pPr>
            <w:r w:rsidRPr="00BD6228">
              <w:rPr>
                <w:rFonts w:ascii="Times New Roman,Bold" w:hAnsi="Times New Roman,Bold" w:cs="Times New Roman,Bold"/>
              </w:rPr>
              <w:t>1 szt.</w:t>
            </w:r>
          </w:p>
        </w:tc>
        <w:tc>
          <w:tcPr>
            <w:tcW w:w="1427" w:type="dxa"/>
          </w:tcPr>
          <w:p w14:paraId="5C97BBA3" w14:textId="77777777" w:rsidR="00B80E94" w:rsidRDefault="00B80E94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427" w:type="dxa"/>
          </w:tcPr>
          <w:p w14:paraId="44065274" w14:textId="77777777" w:rsidR="00B80E94" w:rsidRDefault="00B80E94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427" w:type="dxa"/>
          </w:tcPr>
          <w:p w14:paraId="4195F7BE" w14:textId="77777777" w:rsidR="00B80E94" w:rsidRDefault="00B80E94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</w:tr>
      <w:tr w:rsidR="00B80E94" w14:paraId="4FA1E618" w14:textId="77777777" w:rsidTr="00BD6228">
        <w:trPr>
          <w:trHeight w:val="378"/>
        </w:trPr>
        <w:tc>
          <w:tcPr>
            <w:tcW w:w="846" w:type="dxa"/>
          </w:tcPr>
          <w:p w14:paraId="749D0CA4" w14:textId="77777777" w:rsidR="00B80E94" w:rsidRPr="00BD6228" w:rsidRDefault="00B80E94" w:rsidP="00BD6228">
            <w:pPr>
              <w:pStyle w:val="Akapitzlist"/>
              <w:numPr>
                <w:ilvl w:val="0"/>
                <w:numId w:val="1"/>
              </w:numPr>
              <w:autoSpaceDE w:val="0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2527" w:type="dxa"/>
          </w:tcPr>
          <w:p w14:paraId="47FAF566" w14:textId="374F5539" w:rsidR="00B80E94" w:rsidRDefault="00B80E94" w:rsidP="002D6EDF">
            <w:pPr>
              <w:autoSpaceDE w:val="0"/>
              <w:rPr>
                <w:rFonts w:ascii="Times New Roman,Bold" w:hAnsi="Times New Roman,Bold" w:cs="Times New Roman,Bold"/>
              </w:rPr>
            </w:pPr>
            <w:r>
              <w:rPr>
                <w:rFonts w:ascii="Times New Roman,Bold" w:hAnsi="Times New Roman,Bold" w:cs="Times New Roman,Bold"/>
              </w:rPr>
              <w:t>Wyposażenie pralni – deska do prasowania</w:t>
            </w:r>
          </w:p>
        </w:tc>
        <w:tc>
          <w:tcPr>
            <w:tcW w:w="1408" w:type="dxa"/>
          </w:tcPr>
          <w:p w14:paraId="01A533C8" w14:textId="21572C06" w:rsidR="00B80E94" w:rsidRPr="00BD6228" w:rsidRDefault="00B72A24" w:rsidP="00523A5A">
            <w:pPr>
              <w:autoSpaceDE w:val="0"/>
              <w:jc w:val="both"/>
              <w:rPr>
                <w:rFonts w:ascii="Times New Roman,Bold" w:hAnsi="Times New Roman,Bold" w:cs="Times New Roman,Bold"/>
              </w:rPr>
            </w:pPr>
            <w:r w:rsidRPr="00BD6228">
              <w:rPr>
                <w:rFonts w:ascii="Times New Roman,Bold" w:hAnsi="Times New Roman,Bold" w:cs="Times New Roman,Bold"/>
              </w:rPr>
              <w:t>1 szt.</w:t>
            </w:r>
          </w:p>
        </w:tc>
        <w:tc>
          <w:tcPr>
            <w:tcW w:w="1427" w:type="dxa"/>
          </w:tcPr>
          <w:p w14:paraId="39C03E72" w14:textId="77777777" w:rsidR="00B80E94" w:rsidRDefault="00B80E94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427" w:type="dxa"/>
          </w:tcPr>
          <w:p w14:paraId="1F287D80" w14:textId="77777777" w:rsidR="00B80E94" w:rsidRDefault="00B80E94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427" w:type="dxa"/>
          </w:tcPr>
          <w:p w14:paraId="6F634D85" w14:textId="77777777" w:rsidR="00B80E94" w:rsidRDefault="00B80E94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</w:tr>
      <w:tr w:rsidR="00B80E94" w14:paraId="5AF11F64" w14:textId="77777777" w:rsidTr="00BD6228">
        <w:trPr>
          <w:trHeight w:val="378"/>
        </w:trPr>
        <w:tc>
          <w:tcPr>
            <w:tcW w:w="846" w:type="dxa"/>
          </w:tcPr>
          <w:p w14:paraId="6418439E" w14:textId="77777777" w:rsidR="00B80E94" w:rsidRPr="00BD6228" w:rsidRDefault="00B80E94" w:rsidP="00BD6228">
            <w:pPr>
              <w:pStyle w:val="Akapitzlist"/>
              <w:numPr>
                <w:ilvl w:val="0"/>
                <w:numId w:val="1"/>
              </w:numPr>
              <w:autoSpaceDE w:val="0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2527" w:type="dxa"/>
          </w:tcPr>
          <w:p w14:paraId="11E6E0B7" w14:textId="38AD5748" w:rsidR="00B80E94" w:rsidRDefault="00B80E94" w:rsidP="002D6EDF">
            <w:pPr>
              <w:autoSpaceDE w:val="0"/>
              <w:rPr>
                <w:rFonts w:ascii="Times New Roman,Bold" w:hAnsi="Times New Roman,Bold" w:cs="Times New Roman,Bold"/>
              </w:rPr>
            </w:pPr>
            <w:r>
              <w:rPr>
                <w:rFonts w:ascii="Times New Roman,Bold" w:hAnsi="Times New Roman,Bold" w:cs="Times New Roman,Bold"/>
              </w:rPr>
              <w:t>Wyposażenie pralni – krzesełko do prasowania</w:t>
            </w:r>
          </w:p>
        </w:tc>
        <w:tc>
          <w:tcPr>
            <w:tcW w:w="1408" w:type="dxa"/>
          </w:tcPr>
          <w:p w14:paraId="61477790" w14:textId="2840B20E" w:rsidR="00B80E94" w:rsidRPr="00BD6228" w:rsidRDefault="00B72A24" w:rsidP="00523A5A">
            <w:pPr>
              <w:autoSpaceDE w:val="0"/>
              <w:jc w:val="both"/>
              <w:rPr>
                <w:rFonts w:ascii="Times New Roman,Bold" w:hAnsi="Times New Roman,Bold" w:cs="Times New Roman,Bold"/>
              </w:rPr>
            </w:pPr>
            <w:r w:rsidRPr="00BD6228">
              <w:rPr>
                <w:rFonts w:ascii="Times New Roman,Bold" w:hAnsi="Times New Roman,Bold" w:cs="Times New Roman,Bold"/>
              </w:rPr>
              <w:t>1 szt.</w:t>
            </w:r>
          </w:p>
        </w:tc>
        <w:tc>
          <w:tcPr>
            <w:tcW w:w="1427" w:type="dxa"/>
          </w:tcPr>
          <w:p w14:paraId="0DC2BA2A" w14:textId="77777777" w:rsidR="00B80E94" w:rsidRDefault="00B80E94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427" w:type="dxa"/>
          </w:tcPr>
          <w:p w14:paraId="026C917D" w14:textId="77777777" w:rsidR="00B80E94" w:rsidRDefault="00B80E94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427" w:type="dxa"/>
          </w:tcPr>
          <w:p w14:paraId="1A160CAE" w14:textId="77777777" w:rsidR="00B80E94" w:rsidRDefault="00B80E94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</w:tr>
      <w:tr w:rsidR="00B80E94" w14:paraId="639C0020" w14:textId="77777777" w:rsidTr="00BD6228">
        <w:trPr>
          <w:trHeight w:val="378"/>
        </w:trPr>
        <w:tc>
          <w:tcPr>
            <w:tcW w:w="846" w:type="dxa"/>
          </w:tcPr>
          <w:p w14:paraId="343D0FFF" w14:textId="77777777" w:rsidR="00B80E94" w:rsidRPr="00BD6228" w:rsidRDefault="00B80E94" w:rsidP="00BD6228">
            <w:pPr>
              <w:pStyle w:val="Akapitzlist"/>
              <w:numPr>
                <w:ilvl w:val="0"/>
                <w:numId w:val="1"/>
              </w:numPr>
              <w:autoSpaceDE w:val="0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2527" w:type="dxa"/>
          </w:tcPr>
          <w:p w14:paraId="259B674E" w14:textId="3E79BF63" w:rsidR="00B80E94" w:rsidRDefault="00B80E94" w:rsidP="002D6EDF">
            <w:pPr>
              <w:autoSpaceDE w:val="0"/>
              <w:rPr>
                <w:rFonts w:ascii="Times New Roman,Bold" w:hAnsi="Times New Roman,Bold" w:cs="Times New Roman,Bold"/>
              </w:rPr>
            </w:pPr>
            <w:r>
              <w:rPr>
                <w:rFonts w:ascii="Times New Roman,Bold" w:hAnsi="Times New Roman,Bold" w:cs="Times New Roman,Bold"/>
              </w:rPr>
              <w:t>Wyposażenie pralni – żelazko do prasowania</w:t>
            </w:r>
          </w:p>
        </w:tc>
        <w:tc>
          <w:tcPr>
            <w:tcW w:w="1408" w:type="dxa"/>
          </w:tcPr>
          <w:p w14:paraId="55D6E19E" w14:textId="54FB8EB0" w:rsidR="00B80E94" w:rsidRPr="00BD6228" w:rsidRDefault="00B72A24" w:rsidP="00523A5A">
            <w:pPr>
              <w:autoSpaceDE w:val="0"/>
              <w:jc w:val="both"/>
              <w:rPr>
                <w:rFonts w:ascii="Times New Roman,Bold" w:hAnsi="Times New Roman,Bold" w:cs="Times New Roman,Bold"/>
              </w:rPr>
            </w:pPr>
            <w:r w:rsidRPr="00BD6228">
              <w:rPr>
                <w:rFonts w:ascii="Times New Roman,Bold" w:hAnsi="Times New Roman,Bold" w:cs="Times New Roman,Bold"/>
              </w:rPr>
              <w:t>1 szt.</w:t>
            </w:r>
          </w:p>
        </w:tc>
        <w:tc>
          <w:tcPr>
            <w:tcW w:w="1427" w:type="dxa"/>
          </w:tcPr>
          <w:p w14:paraId="2F9A52C6" w14:textId="77777777" w:rsidR="00B80E94" w:rsidRDefault="00B80E94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427" w:type="dxa"/>
          </w:tcPr>
          <w:p w14:paraId="4E6650BE" w14:textId="77777777" w:rsidR="00B80E94" w:rsidRDefault="00B80E94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427" w:type="dxa"/>
          </w:tcPr>
          <w:p w14:paraId="4634688F" w14:textId="77777777" w:rsidR="00B80E94" w:rsidRDefault="00B80E94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</w:tr>
      <w:tr w:rsidR="00B80E94" w14:paraId="5096A0D4" w14:textId="77777777" w:rsidTr="00BD6228">
        <w:trPr>
          <w:trHeight w:val="378"/>
        </w:trPr>
        <w:tc>
          <w:tcPr>
            <w:tcW w:w="846" w:type="dxa"/>
          </w:tcPr>
          <w:p w14:paraId="48C81B19" w14:textId="77777777" w:rsidR="00B80E94" w:rsidRPr="00BD6228" w:rsidRDefault="00B80E94" w:rsidP="00BD6228">
            <w:pPr>
              <w:pStyle w:val="Akapitzlist"/>
              <w:numPr>
                <w:ilvl w:val="0"/>
                <w:numId w:val="1"/>
              </w:numPr>
              <w:autoSpaceDE w:val="0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2527" w:type="dxa"/>
          </w:tcPr>
          <w:p w14:paraId="3FC45D5B" w14:textId="1361563A" w:rsidR="00B80E94" w:rsidRDefault="00B80E94" w:rsidP="002D6EDF">
            <w:pPr>
              <w:autoSpaceDE w:val="0"/>
              <w:rPr>
                <w:rFonts w:ascii="Times New Roman,Bold" w:hAnsi="Times New Roman,Bold" w:cs="Times New Roman,Bold"/>
              </w:rPr>
            </w:pPr>
            <w:r>
              <w:rPr>
                <w:rFonts w:ascii="Times New Roman,Bold" w:hAnsi="Times New Roman,Bold" w:cs="Times New Roman,Bold"/>
              </w:rPr>
              <w:t>Wyposażenie pralni – 4-poziomowa suszarka na pranie</w:t>
            </w:r>
          </w:p>
        </w:tc>
        <w:tc>
          <w:tcPr>
            <w:tcW w:w="1408" w:type="dxa"/>
          </w:tcPr>
          <w:p w14:paraId="6B3E4CA4" w14:textId="519DDA57" w:rsidR="00B80E94" w:rsidRPr="00BD6228" w:rsidRDefault="00B72A24" w:rsidP="00523A5A">
            <w:pPr>
              <w:autoSpaceDE w:val="0"/>
              <w:jc w:val="both"/>
              <w:rPr>
                <w:rFonts w:ascii="Times New Roman,Bold" w:hAnsi="Times New Roman,Bold" w:cs="Times New Roman,Bold"/>
              </w:rPr>
            </w:pPr>
            <w:r w:rsidRPr="00BD6228">
              <w:rPr>
                <w:rFonts w:ascii="Times New Roman,Bold" w:hAnsi="Times New Roman,Bold" w:cs="Times New Roman,Bold"/>
              </w:rPr>
              <w:t>1 szt.</w:t>
            </w:r>
          </w:p>
        </w:tc>
        <w:tc>
          <w:tcPr>
            <w:tcW w:w="1427" w:type="dxa"/>
          </w:tcPr>
          <w:p w14:paraId="500F0E96" w14:textId="77777777" w:rsidR="00B80E94" w:rsidRDefault="00B80E94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427" w:type="dxa"/>
          </w:tcPr>
          <w:p w14:paraId="6CAF769E" w14:textId="77777777" w:rsidR="00B80E94" w:rsidRDefault="00B80E94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427" w:type="dxa"/>
          </w:tcPr>
          <w:p w14:paraId="22667B58" w14:textId="77777777" w:rsidR="00B80E94" w:rsidRDefault="00B80E94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</w:tr>
      <w:tr w:rsidR="00B80E94" w14:paraId="3AA91F8F" w14:textId="77777777" w:rsidTr="00BD6228">
        <w:trPr>
          <w:trHeight w:val="378"/>
        </w:trPr>
        <w:tc>
          <w:tcPr>
            <w:tcW w:w="846" w:type="dxa"/>
          </w:tcPr>
          <w:p w14:paraId="7D520D40" w14:textId="77777777" w:rsidR="00B80E94" w:rsidRPr="00BD6228" w:rsidRDefault="00B80E94" w:rsidP="00BD6228">
            <w:pPr>
              <w:pStyle w:val="Akapitzlist"/>
              <w:numPr>
                <w:ilvl w:val="0"/>
                <w:numId w:val="1"/>
              </w:numPr>
              <w:autoSpaceDE w:val="0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2527" w:type="dxa"/>
          </w:tcPr>
          <w:p w14:paraId="4FD356BF" w14:textId="2928AE1F" w:rsidR="00B80E94" w:rsidRDefault="001D376A" w:rsidP="002D6EDF">
            <w:pPr>
              <w:autoSpaceDE w:val="0"/>
              <w:rPr>
                <w:rFonts w:ascii="Times New Roman,Bold" w:hAnsi="Times New Roman,Bold" w:cs="Times New Roman,Bold"/>
              </w:rPr>
            </w:pPr>
            <w:r>
              <w:rPr>
                <w:rFonts w:ascii="Times New Roman,Bold" w:hAnsi="Times New Roman,Bold" w:cs="Times New Roman,Bold"/>
              </w:rPr>
              <w:t>Wyposażenie w sprzęt sprzątający – wózek myjący</w:t>
            </w:r>
          </w:p>
        </w:tc>
        <w:tc>
          <w:tcPr>
            <w:tcW w:w="1408" w:type="dxa"/>
          </w:tcPr>
          <w:p w14:paraId="79B3B905" w14:textId="2FCE24BB" w:rsidR="00B80E94" w:rsidRPr="00BD6228" w:rsidRDefault="00B72A24" w:rsidP="00523A5A">
            <w:pPr>
              <w:autoSpaceDE w:val="0"/>
              <w:jc w:val="both"/>
              <w:rPr>
                <w:rFonts w:ascii="Times New Roman,Bold" w:hAnsi="Times New Roman,Bold" w:cs="Times New Roman,Bold"/>
              </w:rPr>
            </w:pPr>
            <w:r w:rsidRPr="00BD6228">
              <w:rPr>
                <w:rFonts w:ascii="Times New Roman,Bold" w:hAnsi="Times New Roman,Bold" w:cs="Times New Roman,Bold"/>
              </w:rPr>
              <w:t>1 szt.</w:t>
            </w:r>
          </w:p>
        </w:tc>
        <w:tc>
          <w:tcPr>
            <w:tcW w:w="1427" w:type="dxa"/>
          </w:tcPr>
          <w:p w14:paraId="7ECDFAA3" w14:textId="77777777" w:rsidR="00B80E94" w:rsidRDefault="00B80E94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427" w:type="dxa"/>
          </w:tcPr>
          <w:p w14:paraId="3F1528F0" w14:textId="77777777" w:rsidR="00B80E94" w:rsidRDefault="00B80E94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427" w:type="dxa"/>
          </w:tcPr>
          <w:p w14:paraId="29D0646B" w14:textId="77777777" w:rsidR="00B80E94" w:rsidRDefault="00B80E94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</w:tr>
      <w:tr w:rsidR="00B80E94" w14:paraId="28E9A575" w14:textId="77777777" w:rsidTr="00BD6228">
        <w:trPr>
          <w:trHeight w:val="378"/>
        </w:trPr>
        <w:tc>
          <w:tcPr>
            <w:tcW w:w="846" w:type="dxa"/>
          </w:tcPr>
          <w:p w14:paraId="06881DD3" w14:textId="77777777" w:rsidR="00B80E94" w:rsidRPr="00BD6228" w:rsidRDefault="00B80E94" w:rsidP="00BD6228">
            <w:pPr>
              <w:pStyle w:val="Akapitzlist"/>
              <w:numPr>
                <w:ilvl w:val="0"/>
                <w:numId w:val="1"/>
              </w:numPr>
              <w:autoSpaceDE w:val="0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2527" w:type="dxa"/>
          </w:tcPr>
          <w:p w14:paraId="2EECE59F" w14:textId="044BB0D4" w:rsidR="00B80E94" w:rsidRDefault="001D376A" w:rsidP="002D6EDF">
            <w:pPr>
              <w:autoSpaceDE w:val="0"/>
              <w:rPr>
                <w:rFonts w:ascii="Times New Roman,Bold" w:hAnsi="Times New Roman,Bold" w:cs="Times New Roman,Bold"/>
              </w:rPr>
            </w:pPr>
            <w:r>
              <w:rPr>
                <w:rFonts w:ascii="Times New Roman,Bold" w:hAnsi="Times New Roman,Bold" w:cs="Times New Roman,Bold"/>
              </w:rPr>
              <w:t>Wyposażenie w sprzęt sprzątający - odkurzacz</w:t>
            </w:r>
          </w:p>
        </w:tc>
        <w:tc>
          <w:tcPr>
            <w:tcW w:w="1408" w:type="dxa"/>
          </w:tcPr>
          <w:p w14:paraId="5131C08E" w14:textId="1263EDB5" w:rsidR="00B80E94" w:rsidRPr="00BD6228" w:rsidRDefault="00B72A24" w:rsidP="00523A5A">
            <w:pPr>
              <w:autoSpaceDE w:val="0"/>
              <w:jc w:val="both"/>
              <w:rPr>
                <w:rFonts w:ascii="Times New Roman,Bold" w:hAnsi="Times New Roman,Bold" w:cs="Times New Roman,Bold"/>
              </w:rPr>
            </w:pPr>
            <w:r w:rsidRPr="00BD6228">
              <w:rPr>
                <w:rFonts w:ascii="Times New Roman,Bold" w:hAnsi="Times New Roman,Bold" w:cs="Times New Roman,Bold"/>
              </w:rPr>
              <w:t>1 szt.</w:t>
            </w:r>
          </w:p>
        </w:tc>
        <w:tc>
          <w:tcPr>
            <w:tcW w:w="1427" w:type="dxa"/>
          </w:tcPr>
          <w:p w14:paraId="7CB4DF79" w14:textId="77777777" w:rsidR="00B80E94" w:rsidRDefault="00B80E94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427" w:type="dxa"/>
          </w:tcPr>
          <w:p w14:paraId="41EE27A2" w14:textId="77777777" w:rsidR="00B80E94" w:rsidRDefault="00B80E94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427" w:type="dxa"/>
          </w:tcPr>
          <w:p w14:paraId="6873434C" w14:textId="77777777" w:rsidR="00B80E94" w:rsidRDefault="00B80E94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</w:tr>
      <w:tr w:rsidR="001D376A" w14:paraId="6C087F67" w14:textId="77777777" w:rsidTr="00BD6228">
        <w:trPr>
          <w:trHeight w:val="378"/>
        </w:trPr>
        <w:tc>
          <w:tcPr>
            <w:tcW w:w="846" w:type="dxa"/>
          </w:tcPr>
          <w:p w14:paraId="70B15497" w14:textId="77777777" w:rsidR="001D376A" w:rsidRPr="00BD6228" w:rsidRDefault="001D376A" w:rsidP="00BD6228">
            <w:pPr>
              <w:pStyle w:val="Akapitzlist"/>
              <w:numPr>
                <w:ilvl w:val="0"/>
                <w:numId w:val="1"/>
              </w:numPr>
              <w:autoSpaceDE w:val="0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2527" w:type="dxa"/>
          </w:tcPr>
          <w:p w14:paraId="5E071E3D" w14:textId="06E1478E" w:rsidR="001D376A" w:rsidRDefault="006531C0" w:rsidP="002D6EDF">
            <w:pPr>
              <w:autoSpaceDE w:val="0"/>
              <w:rPr>
                <w:rFonts w:ascii="Times New Roman,Bold" w:hAnsi="Times New Roman,Bold" w:cs="Times New Roman,Bold"/>
              </w:rPr>
            </w:pPr>
            <w:r>
              <w:rPr>
                <w:rFonts w:ascii="Times New Roman,Bold" w:hAnsi="Times New Roman,Bold" w:cs="Times New Roman,Bold"/>
              </w:rPr>
              <w:t>Wyposażenie pomieszczenia socjalnego – zestaw stół z krzesłami</w:t>
            </w:r>
          </w:p>
        </w:tc>
        <w:tc>
          <w:tcPr>
            <w:tcW w:w="1408" w:type="dxa"/>
          </w:tcPr>
          <w:p w14:paraId="521FEDE4" w14:textId="6BBAA030" w:rsidR="001D376A" w:rsidRPr="00BD6228" w:rsidRDefault="00B72A24" w:rsidP="00523A5A">
            <w:pPr>
              <w:autoSpaceDE w:val="0"/>
              <w:jc w:val="both"/>
              <w:rPr>
                <w:rFonts w:ascii="Times New Roman,Bold" w:hAnsi="Times New Roman,Bold" w:cs="Times New Roman,Bold"/>
              </w:rPr>
            </w:pPr>
            <w:r w:rsidRPr="00BD6228">
              <w:rPr>
                <w:rFonts w:ascii="Times New Roman,Bold" w:hAnsi="Times New Roman,Bold" w:cs="Times New Roman,Bold"/>
              </w:rPr>
              <w:t>1 szt.</w:t>
            </w:r>
          </w:p>
        </w:tc>
        <w:tc>
          <w:tcPr>
            <w:tcW w:w="1427" w:type="dxa"/>
          </w:tcPr>
          <w:p w14:paraId="2DF6149A" w14:textId="77777777" w:rsidR="001D376A" w:rsidRDefault="001D376A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427" w:type="dxa"/>
          </w:tcPr>
          <w:p w14:paraId="54812A71" w14:textId="77777777" w:rsidR="001D376A" w:rsidRDefault="001D376A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427" w:type="dxa"/>
          </w:tcPr>
          <w:p w14:paraId="7A460A5D" w14:textId="77777777" w:rsidR="001D376A" w:rsidRDefault="001D376A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</w:tr>
      <w:tr w:rsidR="001D376A" w14:paraId="1266CA20" w14:textId="77777777" w:rsidTr="00BD6228">
        <w:trPr>
          <w:trHeight w:val="378"/>
        </w:trPr>
        <w:tc>
          <w:tcPr>
            <w:tcW w:w="846" w:type="dxa"/>
          </w:tcPr>
          <w:p w14:paraId="7F447556" w14:textId="77777777" w:rsidR="001D376A" w:rsidRPr="00BD6228" w:rsidRDefault="001D376A" w:rsidP="00BD6228">
            <w:pPr>
              <w:pStyle w:val="Akapitzlist"/>
              <w:numPr>
                <w:ilvl w:val="0"/>
                <w:numId w:val="1"/>
              </w:numPr>
              <w:autoSpaceDE w:val="0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2527" w:type="dxa"/>
          </w:tcPr>
          <w:p w14:paraId="00566CB1" w14:textId="7CC1CE8B" w:rsidR="001D376A" w:rsidRDefault="006531C0" w:rsidP="002D6EDF">
            <w:pPr>
              <w:autoSpaceDE w:val="0"/>
              <w:rPr>
                <w:rFonts w:ascii="Times New Roman,Bold" w:hAnsi="Times New Roman,Bold" w:cs="Times New Roman,Bold"/>
              </w:rPr>
            </w:pPr>
            <w:r>
              <w:rPr>
                <w:rFonts w:ascii="Times New Roman,Bold" w:hAnsi="Times New Roman,Bold" w:cs="Times New Roman,Bold"/>
              </w:rPr>
              <w:t>Wyposażenie pomieszczenia socjalnego – zestaw mebli z szafa</w:t>
            </w:r>
          </w:p>
        </w:tc>
        <w:tc>
          <w:tcPr>
            <w:tcW w:w="1408" w:type="dxa"/>
          </w:tcPr>
          <w:p w14:paraId="0E946CF0" w14:textId="386DDC33" w:rsidR="001D376A" w:rsidRPr="00BD6228" w:rsidRDefault="00B72A24" w:rsidP="00523A5A">
            <w:pPr>
              <w:autoSpaceDE w:val="0"/>
              <w:jc w:val="both"/>
              <w:rPr>
                <w:rFonts w:ascii="Times New Roman,Bold" w:hAnsi="Times New Roman,Bold" w:cs="Times New Roman,Bold"/>
              </w:rPr>
            </w:pPr>
            <w:r w:rsidRPr="00BD6228">
              <w:rPr>
                <w:rFonts w:ascii="Times New Roman,Bold" w:hAnsi="Times New Roman,Bold" w:cs="Times New Roman,Bold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9A555E9" wp14:editId="1A732813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480695</wp:posOffset>
                      </wp:positionV>
                      <wp:extent cx="876300" cy="304800"/>
                      <wp:effectExtent l="0" t="0" r="19050" b="19050"/>
                      <wp:wrapNone/>
                      <wp:docPr id="2" name="Łącznik prosty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876300" cy="3048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96FF28C" id="Łącznik prosty 2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15pt,37.85pt" to="63.85pt,6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" strokecolor="black [3040]"/>
                  </w:pict>
                </mc:Fallback>
              </mc:AlternateContent>
            </w:r>
            <w:r w:rsidRPr="00BD6228">
              <w:rPr>
                <w:rFonts w:ascii="Times New Roman,Bold" w:hAnsi="Times New Roman,Bold" w:cs="Times New Roman,Bold"/>
              </w:rPr>
              <w:t>1 szt.</w:t>
            </w:r>
          </w:p>
        </w:tc>
        <w:tc>
          <w:tcPr>
            <w:tcW w:w="1427" w:type="dxa"/>
          </w:tcPr>
          <w:p w14:paraId="6F23F439" w14:textId="77777777" w:rsidR="001D376A" w:rsidRDefault="001D376A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427" w:type="dxa"/>
          </w:tcPr>
          <w:p w14:paraId="515D3063" w14:textId="77777777" w:rsidR="001D376A" w:rsidRDefault="001D376A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427" w:type="dxa"/>
          </w:tcPr>
          <w:p w14:paraId="7F1637C7" w14:textId="77777777" w:rsidR="001D376A" w:rsidRDefault="001D376A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</w:tr>
      <w:tr w:rsidR="007A1A5A" w14:paraId="55638685" w14:textId="77777777" w:rsidTr="007A1A5A">
        <w:trPr>
          <w:trHeight w:val="378"/>
        </w:trPr>
        <w:tc>
          <w:tcPr>
            <w:tcW w:w="3373" w:type="dxa"/>
            <w:gridSpan w:val="2"/>
          </w:tcPr>
          <w:p w14:paraId="432692E2" w14:textId="183D33D6" w:rsidR="007A1A5A" w:rsidRDefault="00B72A24" w:rsidP="002D6EDF">
            <w:pPr>
              <w:autoSpaceDE w:val="0"/>
              <w:rPr>
                <w:rFonts w:ascii="Times New Roman,Bold" w:hAnsi="Times New Roman,Bold" w:cs="Times New Roman,Bold"/>
                <w:b/>
                <w:bCs/>
              </w:rPr>
            </w:pPr>
            <w:r>
              <w:rPr>
                <w:rFonts w:ascii="Times New Roman,Bold" w:hAnsi="Times New Roman,Bold" w:cs="Times New Roman,Bold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EFA49F7" wp14:editId="4521CDBB">
                      <wp:simplePos x="0" y="0"/>
                      <wp:positionH relativeFrom="column">
                        <wp:posOffset>2066925</wp:posOffset>
                      </wp:positionH>
                      <wp:positionV relativeFrom="paragraph">
                        <wp:posOffset>20955</wp:posOffset>
                      </wp:positionV>
                      <wp:extent cx="895350" cy="276225"/>
                      <wp:effectExtent l="0" t="0" r="19050" b="28575"/>
                      <wp:wrapNone/>
                      <wp:docPr id="1" name="Łącznik prost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95350" cy="2762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529D324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2.75pt,1.65pt" to="233.25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" strokecolor="black [3040]"/>
                  </w:pict>
                </mc:Fallback>
              </mc:AlternateContent>
            </w:r>
            <w:r w:rsidR="007A1A5A">
              <w:rPr>
                <w:rFonts w:ascii="Times New Roman,Bold" w:hAnsi="Times New Roman,Bold" w:cs="Times New Roman,Bold"/>
                <w:b/>
                <w:bCs/>
              </w:rPr>
              <w:t xml:space="preserve">                                                         Razem</w:t>
            </w:r>
          </w:p>
        </w:tc>
        <w:tc>
          <w:tcPr>
            <w:tcW w:w="1408" w:type="dxa"/>
          </w:tcPr>
          <w:p w14:paraId="1DECCE64" w14:textId="2DDED889" w:rsidR="007A1A5A" w:rsidRDefault="007A1A5A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427" w:type="dxa"/>
          </w:tcPr>
          <w:p w14:paraId="09A2C088" w14:textId="59C2B6D4" w:rsidR="007A1A5A" w:rsidRDefault="007A1A5A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427" w:type="dxa"/>
          </w:tcPr>
          <w:p w14:paraId="43C0CF43" w14:textId="77777777" w:rsidR="007A1A5A" w:rsidRDefault="007A1A5A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427" w:type="dxa"/>
          </w:tcPr>
          <w:p w14:paraId="56DC1D79" w14:textId="77777777" w:rsidR="007A1A5A" w:rsidRDefault="007A1A5A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</w:tr>
    </w:tbl>
    <w:p w14:paraId="651CD881" w14:textId="7C0F902E" w:rsidR="00146B51" w:rsidRPr="00146B51" w:rsidRDefault="00146B51" w:rsidP="00523A5A">
      <w:pPr>
        <w:autoSpaceDE w:val="0"/>
        <w:jc w:val="both"/>
        <w:rPr>
          <w:rFonts w:ascii="Times New Roman,Bold" w:hAnsi="Times New Roman,Bold" w:cs="Times New Roman,Bold"/>
          <w:b/>
          <w:bCs/>
        </w:rPr>
      </w:pPr>
    </w:p>
    <w:p w14:paraId="1EAAC3DA" w14:textId="77777777" w:rsidR="00C53D2A" w:rsidRPr="00523A5A" w:rsidRDefault="00C53D2A" w:rsidP="00C53D2A">
      <w:pPr>
        <w:pStyle w:val="Default"/>
        <w:spacing w:line="276" w:lineRule="auto"/>
        <w:rPr>
          <w:rFonts w:ascii="Times New Roman" w:hAnsi="Times New Roman" w:cs="Times New Roman"/>
          <w:b/>
          <w:lang w:val="de-DE"/>
        </w:rPr>
      </w:pPr>
    </w:p>
    <w:p w14:paraId="4D8943ED" w14:textId="77777777" w:rsidR="00C11DD8" w:rsidRDefault="00C11DD8" w:rsidP="00807631"/>
    <w:p w14:paraId="25FFBC6E" w14:textId="77777777" w:rsidR="00C11DD8" w:rsidRDefault="00C11DD8" w:rsidP="00C53D2A">
      <w:pPr>
        <w:jc w:val="center"/>
      </w:pPr>
    </w:p>
    <w:p w14:paraId="5EEC9FED" w14:textId="77777777" w:rsidR="00C11DD8" w:rsidRDefault="00C11DD8" w:rsidP="00C11DD8">
      <w:pPr>
        <w:ind w:firstLine="360"/>
      </w:pPr>
      <w:r>
        <w:rPr>
          <w:rFonts w:eastAsia="MS Mincho" w:cs="Times New Roman"/>
        </w:rPr>
        <w:t>…………….…..................</w:t>
      </w:r>
      <w:r>
        <w:rPr>
          <w:rFonts w:eastAsia="MS Mincho" w:cs="Times New Roman"/>
        </w:rPr>
        <w:tab/>
        <w:t xml:space="preserve">       </w:t>
      </w:r>
      <w:r>
        <w:rPr>
          <w:rFonts w:eastAsia="MS Mincho" w:cs="Times New Roman"/>
        </w:rPr>
        <w:tab/>
      </w:r>
      <w:r>
        <w:rPr>
          <w:rFonts w:eastAsia="MS Mincho" w:cs="Times New Roman"/>
        </w:rPr>
        <w:tab/>
      </w:r>
      <w:r>
        <w:rPr>
          <w:rFonts w:eastAsia="MS Mincho" w:cs="Times New Roman"/>
        </w:rPr>
        <w:tab/>
        <w:t xml:space="preserve">   ...............................................................</w:t>
      </w:r>
    </w:p>
    <w:p w14:paraId="05269891" w14:textId="3E317CDE" w:rsidR="00C11DD8" w:rsidRPr="002D6EDF" w:rsidRDefault="00977CC1" w:rsidP="002D6EDF">
      <w:pPr>
        <w:rPr>
          <w:sz w:val="18"/>
          <w:szCs w:val="18"/>
        </w:rPr>
      </w:pPr>
      <w:r>
        <w:rPr>
          <w:rStyle w:val="Domylnaczcionkaakapitu1"/>
          <w:rFonts w:eastAsia="MS Mincho" w:cs="Times New Roman"/>
          <w:i/>
        </w:rPr>
        <w:t xml:space="preserve">              </w:t>
      </w:r>
      <w:r>
        <w:rPr>
          <w:rStyle w:val="Domylnaczcionkaakapitu1"/>
          <w:rFonts w:eastAsia="MS Mincho" w:cs="Times New Roman"/>
          <w:i/>
          <w:sz w:val="18"/>
          <w:szCs w:val="18"/>
        </w:rPr>
        <w:t>m</w:t>
      </w:r>
      <w:r w:rsidRPr="00977CC1">
        <w:rPr>
          <w:rStyle w:val="Domylnaczcionkaakapitu1"/>
          <w:rFonts w:eastAsia="MS Mincho" w:cs="Times New Roman"/>
          <w:i/>
          <w:sz w:val="18"/>
          <w:szCs w:val="18"/>
        </w:rPr>
        <w:t>iejscowość</w:t>
      </w:r>
      <w:r>
        <w:rPr>
          <w:rStyle w:val="Domylnaczcionkaakapitu1"/>
          <w:rFonts w:eastAsia="MS Mincho" w:cs="Times New Roman"/>
          <w:i/>
          <w:sz w:val="18"/>
          <w:szCs w:val="18"/>
        </w:rPr>
        <w:t xml:space="preserve"> i</w:t>
      </w:r>
      <w:r w:rsidRPr="00977CC1">
        <w:rPr>
          <w:rStyle w:val="Domylnaczcionkaakapitu1"/>
          <w:rFonts w:eastAsia="MS Mincho" w:cs="Times New Roman"/>
          <w:i/>
          <w:sz w:val="18"/>
          <w:szCs w:val="18"/>
        </w:rPr>
        <w:t xml:space="preserve"> data</w:t>
      </w:r>
      <w:r w:rsidRPr="00977CC1">
        <w:rPr>
          <w:rStyle w:val="Domylnaczcionkaakapitu1"/>
          <w:rFonts w:eastAsia="MS Mincho" w:cs="Times New Roman"/>
          <w:i/>
          <w:sz w:val="18"/>
          <w:szCs w:val="18"/>
        </w:rPr>
        <w:tab/>
      </w:r>
      <w:r w:rsidRPr="00977CC1">
        <w:rPr>
          <w:rStyle w:val="Domylnaczcionkaakapitu1"/>
          <w:rFonts w:eastAsia="MS Mincho" w:cs="Times New Roman"/>
          <w:i/>
          <w:sz w:val="18"/>
          <w:szCs w:val="18"/>
        </w:rPr>
        <w:tab/>
      </w:r>
      <w:r>
        <w:rPr>
          <w:rStyle w:val="Domylnaczcionkaakapitu1"/>
          <w:rFonts w:eastAsia="MS Mincho" w:cs="Times New Roman"/>
          <w:i/>
          <w:sz w:val="18"/>
          <w:szCs w:val="18"/>
        </w:rPr>
        <w:t xml:space="preserve">   </w:t>
      </w:r>
      <w:r w:rsidRPr="00977CC1">
        <w:rPr>
          <w:rStyle w:val="Domylnaczcionkaakapitu1"/>
          <w:rFonts w:eastAsia="MS Mincho" w:cs="Times New Roman"/>
          <w:i/>
          <w:sz w:val="18"/>
          <w:szCs w:val="18"/>
        </w:rPr>
        <w:tab/>
      </w:r>
      <w:r>
        <w:rPr>
          <w:rStyle w:val="Domylnaczcionkaakapitu1"/>
          <w:rFonts w:eastAsia="MS Mincho" w:cs="Times New Roman"/>
          <w:i/>
          <w:sz w:val="18"/>
          <w:szCs w:val="18"/>
        </w:rPr>
        <w:t xml:space="preserve">                                         </w:t>
      </w:r>
      <w:r w:rsidR="00C11DD8" w:rsidRPr="00977CC1">
        <w:rPr>
          <w:rStyle w:val="Domylnaczcionkaakapitu1"/>
          <w:rFonts w:eastAsia="MS Mincho" w:cs="Times New Roman"/>
          <w:i/>
          <w:sz w:val="18"/>
          <w:szCs w:val="18"/>
        </w:rPr>
        <w:t>podpis</w:t>
      </w:r>
      <w:r w:rsidRPr="00977CC1">
        <w:rPr>
          <w:rStyle w:val="Domylnaczcionkaakapitu1"/>
          <w:rFonts w:eastAsia="MS Mincho" w:cs="Times New Roman"/>
          <w:i/>
          <w:sz w:val="18"/>
          <w:szCs w:val="18"/>
        </w:rPr>
        <w:t xml:space="preserve"> i pieczęć</w:t>
      </w:r>
      <w:r w:rsidR="00C11DD8" w:rsidRPr="00977CC1">
        <w:rPr>
          <w:rStyle w:val="Domylnaczcionkaakapitu1"/>
          <w:rFonts w:eastAsia="MS Mincho" w:cs="Times New Roman"/>
          <w:i/>
          <w:sz w:val="18"/>
          <w:szCs w:val="18"/>
        </w:rPr>
        <w:t xml:space="preserve"> uprawnionego przedstawiciela</w:t>
      </w:r>
    </w:p>
    <w:sectPr w:rsidR="00C11DD8" w:rsidRPr="002D6E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AF31C9"/>
    <w:multiLevelType w:val="hybridMultilevel"/>
    <w:tmpl w:val="32DC8A2E"/>
    <w:lvl w:ilvl="0" w:tplc="7DC8EEE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7EC"/>
    <w:rsid w:val="00017317"/>
    <w:rsid w:val="00067CFC"/>
    <w:rsid w:val="000813BD"/>
    <w:rsid w:val="000F6221"/>
    <w:rsid w:val="00146B51"/>
    <w:rsid w:val="001D376A"/>
    <w:rsid w:val="00204008"/>
    <w:rsid w:val="00213DCB"/>
    <w:rsid w:val="00276269"/>
    <w:rsid w:val="002D6EDF"/>
    <w:rsid w:val="002F508C"/>
    <w:rsid w:val="00391561"/>
    <w:rsid w:val="003C0960"/>
    <w:rsid w:val="00474132"/>
    <w:rsid w:val="00523A5A"/>
    <w:rsid w:val="005472F2"/>
    <w:rsid w:val="005B1E27"/>
    <w:rsid w:val="005D611E"/>
    <w:rsid w:val="006531C0"/>
    <w:rsid w:val="007A1A5A"/>
    <w:rsid w:val="007F3247"/>
    <w:rsid w:val="00807631"/>
    <w:rsid w:val="00834133"/>
    <w:rsid w:val="008C2DE9"/>
    <w:rsid w:val="009033EF"/>
    <w:rsid w:val="00942A96"/>
    <w:rsid w:val="00977CC1"/>
    <w:rsid w:val="00A10EE9"/>
    <w:rsid w:val="00A53A40"/>
    <w:rsid w:val="00A725BC"/>
    <w:rsid w:val="00A733F4"/>
    <w:rsid w:val="00B717EC"/>
    <w:rsid w:val="00B72A24"/>
    <w:rsid w:val="00B80E94"/>
    <w:rsid w:val="00B94DAA"/>
    <w:rsid w:val="00BB5246"/>
    <w:rsid w:val="00BD6228"/>
    <w:rsid w:val="00BF51B6"/>
    <w:rsid w:val="00C11DD8"/>
    <w:rsid w:val="00C53D2A"/>
    <w:rsid w:val="00C64668"/>
    <w:rsid w:val="00E27562"/>
    <w:rsid w:val="00EE6011"/>
    <w:rsid w:val="00F42FB8"/>
    <w:rsid w:val="00F748E7"/>
    <w:rsid w:val="00F805C9"/>
    <w:rsid w:val="00F82C07"/>
    <w:rsid w:val="00FF1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708D9D7"/>
  <w15:docId w15:val="{A72AE915-065D-4CF8-BD09-54A3CB426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53D2A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C53D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mylnaczcionkaakapitu1">
    <w:name w:val="Domyślna czcionka akapitu1"/>
    <w:rsid w:val="00C11DD8"/>
  </w:style>
  <w:style w:type="paragraph" w:styleId="Akapitzlist">
    <w:name w:val="List Paragraph"/>
    <w:basedOn w:val="Normalny"/>
    <w:uiPriority w:val="34"/>
    <w:qFormat/>
    <w:rsid w:val="00BD62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2626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5</Pages>
  <Words>843</Words>
  <Characters>5063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Stazysta Stazysta</dc:creator>
  <cp:keywords/>
  <dc:description/>
  <cp:lastModifiedBy>Mariola Zawiślak</cp:lastModifiedBy>
  <cp:revision>18</cp:revision>
  <cp:lastPrinted>2019-08-09T12:02:00Z</cp:lastPrinted>
  <dcterms:created xsi:type="dcterms:W3CDTF">2020-06-26T10:58:00Z</dcterms:created>
  <dcterms:modified xsi:type="dcterms:W3CDTF">2020-06-29T13:50:00Z</dcterms:modified>
</cp:coreProperties>
</file>